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3284" w14:textId="77777777" w:rsidR="00AF01C2" w:rsidRDefault="00AF01C2" w:rsidP="00602432">
      <w:pPr>
        <w:rPr>
          <w:rFonts w:asciiTheme="majorHAnsi" w:hAnsiTheme="majorHAnsi"/>
          <w:sz w:val="24"/>
        </w:rPr>
      </w:pPr>
    </w:p>
    <w:p w14:paraId="5EE5F6FA" w14:textId="0DDDB826" w:rsidR="0039476D" w:rsidRPr="00AA28F5" w:rsidRDefault="0039476D" w:rsidP="0039476D">
      <w:pPr>
        <w:jc w:val="center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Exposición 1</w:t>
      </w:r>
    </w:p>
    <w:p w14:paraId="62C2CE3E" w14:textId="4B39CB70" w:rsidR="00D128FB" w:rsidRDefault="00D128FB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Servicios</w:t>
      </w:r>
    </w:p>
    <w:p w14:paraId="0B060E7D" w14:textId="77777777" w:rsidR="0039476D" w:rsidRDefault="0039476D" w:rsidP="00602432">
      <w:pPr>
        <w:rPr>
          <w:rFonts w:asciiTheme="majorHAnsi" w:hAnsiTheme="majorHAnsi"/>
          <w:sz w:val="24"/>
        </w:rPr>
      </w:pPr>
    </w:p>
    <w:p w14:paraId="34BE4881" w14:textId="0DEE5380" w:rsidR="00D128FB" w:rsidRDefault="00D128FB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Representan frente a la concurrencia las características que se han pedido* para un prestador de un servicio elegido por ellos(as) mismos(as)</w:t>
      </w:r>
    </w:p>
    <w:p w14:paraId="2A0918A5" w14:textId="77777777" w:rsidR="00F3217E" w:rsidRDefault="00D128FB" w:rsidP="00F3217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</w:t>
      </w:r>
      <w:r w:rsidR="00F3217E">
        <w:rPr>
          <w:rFonts w:asciiTheme="majorHAnsi" w:hAnsiTheme="majorHAnsi"/>
          <w:sz w:val="24"/>
        </w:rPr>
        <w:t>Nombre (Marca)</w:t>
      </w:r>
    </w:p>
    <w:p w14:paraId="3A0337C6" w14:textId="77777777" w:rsidR="00F3217E" w:rsidRDefault="00F3217E" w:rsidP="00F3217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Rubro</w:t>
      </w:r>
    </w:p>
    <w:p w14:paraId="287F8BDC" w14:textId="77777777" w:rsidR="00F3217E" w:rsidRDefault="00F3217E" w:rsidP="00F3217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Tipo de servicio (descripción del mismo)</w:t>
      </w:r>
    </w:p>
    <w:p w14:paraId="40254419" w14:textId="77777777" w:rsidR="00F3217E" w:rsidRDefault="00F3217E" w:rsidP="00F3217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Intangibilidad</w:t>
      </w:r>
    </w:p>
    <w:p w14:paraId="70B2505D" w14:textId="77777777" w:rsidR="00F3217E" w:rsidRDefault="00F3217E" w:rsidP="00F3217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Inseparabilidad</w:t>
      </w:r>
    </w:p>
    <w:p w14:paraId="03C20576" w14:textId="77777777" w:rsidR="00F3217E" w:rsidRDefault="00F3217E" w:rsidP="00F3217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Heterogeneidad</w:t>
      </w:r>
    </w:p>
    <w:p w14:paraId="68D90F62" w14:textId="59B2812F" w:rsidR="00D128FB" w:rsidRPr="00F3217E" w:rsidRDefault="00F3217E" w:rsidP="00F3217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 w:rsidRPr="00F3217E">
        <w:rPr>
          <w:rFonts w:asciiTheme="majorHAnsi" w:hAnsiTheme="majorHAnsi"/>
          <w:sz w:val="24"/>
        </w:rPr>
        <w:t>Carácter perecedero</w:t>
      </w:r>
    </w:p>
    <w:sectPr w:rsidR="00D128FB" w:rsidRPr="00F321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9A09" w14:textId="77777777" w:rsidR="00823CDD" w:rsidRDefault="00823CDD" w:rsidP="00671E09">
      <w:pPr>
        <w:spacing w:after="0" w:line="240" w:lineRule="auto"/>
      </w:pPr>
      <w:r>
        <w:separator/>
      </w:r>
    </w:p>
  </w:endnote>
  <w:endnote w:type="continuationSeparator" w:id="0">
    <w:p w14:paraId="71BBEF27" w14:textId="77777777" w:rsidR="00823CDD" w:rsidRDefault="00823CDD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9D46" w14:textId="77777777" w:rsidR="00823CDD" w:rsidRDefault="00823CDD" w:rsidP="00671E09">
      <w:pPr>
        <w:spacing w:after="0" w:line="240" w:lineRule="auto"/>
      </w:pPr>
      <w:r>
        <w:separator/>
      </w:r>
    </w:p>
  </w:footnote>
  <w:footnote w:type="continuationSeparator" w:id="0">
    <w:p w14:paraId="6817FB49" w14:textId="77777777" w:rsidR="00823CDD" w:rsidRDefault="00823CDD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4E441C9F" w:rsidR="00671E09" w:rsidRDefault="00C72FA0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ADFF9" wp14:editId="45A51341">
              <wp:simplePos x="0" y="0"/>
              <wp:positionH relativeFrom="margin">
                <wp:posOffset>-586740</wp:posOffset>
              </wp:positionH>
              <wp:positionV relativeFrom="paragraph">
                <wp:posOffset>-175938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F4896" w14:textId="77777777" w:rsidR="00C72FA0" w:rsidRPr="00F15790" w:rsidRDefault="00C72FA0" w:rsidP="00C72FA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36204A94" w14:textId="77777777" w:rsidR="00C72FA0" w:rsidRPr="001158F0" w:rsidRDefault="00C72FA0" w:rsidP="00C72F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0FD9F06D" w14:textId="77777777" w:rsidR="00C72FA0" w:rsidRPr="001158F0" w:rsidRDefault="00C72FA0" w:rsidP="00C72F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E94536" w14:textId="77777777" w:rsidR="00C72FA0" w:rsidRPr="001158F0" w:rsidRDefault="00C72FA0" w:rsidP="00C72FA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E110AA0" w14:textId="77777777" w:rsidR="00C72FA0" w:rsidRDefault="00C72FA0" w:rsidP="00C72FA0"/>
                          <w:p w14:paraId="5ED16614" w14:textId="77777777" w:rsidR="00C72FA0" w:rsidRDefault="00C72FA0" w:rsidP="00C7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5F1D2" w14:textId="77777777" w:rsidR="00C72FA0" w:rsidRPr="00F15790" w:rsidRDefault="00C72FA0" w:rsidP="00C72FA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705AD5FC" w14:textId="77777777" w:rsidR="00C72FA0" w:rsidRPr="001158F0" w:rsidRDefault="00C72FA0" w:rsidP="00C72FA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7D01670" w14:textId="77777777" w:rsidR="00C72FA0" w:rsidRDefault="00C72FA0" w:rsidP="00C72FA0"/>
                            <w:p w14:paraId="34F9A420" w14:textId="77777777" w:rsidR="00C72FA0" w:rsidRDefault="00C72FA0" w:rsidP="00C72F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ADFF9" id="Grupo 1" o:spid="_x0000_s1026" style="position:absolute;margin-left:-46.2pt;margin-top:-13.8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uNrwCuIAAAAK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07CF4896" w14:textId="77777777" w:rsidR="00C72FA0" w:rsidRPr="00F15790" w:rsidRDefault="00C72FA0" w:rsidP="00C72FA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36204A94" w14:textId="77777777" w:rsidR="00C72FA0" w:rsidRPr="001158F0" w:rsidRDefault="00C72FA0" w:rsidP="00C72F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0FD9F06D" w14:textId="77777777" w:rsidR="00C72FA0" w:rsidRPr="001158F0" w:rsidRDefault="00C72FA0" w:rsidP="00C72F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E94536" w14:textId="77777777" w:rsidR="00C72FA0" w:rsidRPr="001158F0" w:rsidRDefault="00C72FA0" w:rsidP="00C72FA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E110AA0" w14:textId="77777777" w:rsidR="00C72FA0" w:rsidRDefault="00C72FA0" w:rsidP="00C72FA0"/>
                    <w:p w14:paraId="5ED16614" w14:textId="77777777" w:rsidR="00C72FA0" w:rsidRDefault="00C72FA0" w:rsidP="00C72FA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245F1D2" w14:textId="77777777" w:rsidR="00C72FA0" w:rsidRPr="00F15790" w:rsidRDefault="00C72FA0" w:rsidP="00C72FA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705AD5FC" w14:textId="77777777" w:rsidR="00C72FA0" w:rsidRPr="001158F0" w:rsidRDefault="00C72FA0" w:rsidP="00C72FA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7D01670" w14:textId="77777777" w:rsidR="00C72FA0" w:rsidRDefault="00C72FA0" w:rsidP="00C72FA0"/>
                      <w:p w14:paraId="34F9A420" w14:textId="77777777" w:rsidR="00C72FA0" w:rsidRDefault="00C72FA0" w:rsidP="00C72FA0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3E8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zatg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7E59"/>
    <w:multiLevelType w:val="hybridMultilevel"/>
    <w:tmpl w:val="BE08F0A0"/>
    <w:lvl w:ilvl="0" w:tplc="1A20B0F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8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A7FD6"/>
    <w:rsid w:val="000E37AB"/>
    <w:rsid w:val="0014021F"/>
    <w:rsid w:val="00211511"/>
    <w:rsid w:val="00214B0A"/>
    <w:rsid w:val="00216D4C"/>
    <w:rsid w:val="00231E19"/>
    <w:rsid w:val="0032168A"/>
    <w:rsid w:val="0039476D"/>
    <w:rsid w:val="003D5C89"/>
    <w:rsid w:val="004935BA"/>
    <w:rsid w:val="004C09B1"/>
    <w:rsid w:val="004E3D75"/>
    <w:rsid w:val="00537C84"/>
    <w:rsid w:val="005B310E"/>
    <w:rsid w:val="00602432"/>
    <w:rsid w:val="006357C6"/>
    <w:rsid w:val="006645BA"/>
    <w:rsid w:val="00671E09"/>
    <w:rsid w:val="00695D8B"/>
    <w:rsid w:val="006B40C3"/>
    <w:rsid w:val="006C65BE"/>
    <w:rsid w:val="006F1DFF"/>
    <w:rsid w:val="007944D5"/>
    <w:rsid w:val="007979B8"/>
    <w:rsid w:val="007D64F7"/>
    <w:rsid w:val="00823CDD"/>
    <w:rsid w:val="008940E9"/>
    <w:rsid w:val="008E785D"/>
    <w:rsid w:val="0092650C"/>
    <w:rsid w:val="009418F7"/>
    <w:rsid w:val="00A226BE"/>
    <w:rsid w:val="00A93532"/>
    <w:rsid w:val="00AC566F"/>
    <w:rsid w:val="00AF01C2"/>
    <w:rsid w:val="00B74C9A"/>
    <w:rsid w:val="00BF2801"/>
    <w:rsid w:val="00C5221A"/>
    <w:rsid w:val="00C54FF7"/>
    <w:rsid w:val="00C72FA0"/>
    <w:rsid w:val="00CB7A7C"/>
    <w:rsid w:val="00CD36D5"/>
    <w:rsid w:val="00CD72DF"/>
    <w:rsid w:val="00D128FB"/>
    <w:rsid w:val="00DD0329"/>
    <w:rsid w:val="00DF4D8A"/>
    <w:rsid w:val="00E14F65"/>
    <w:rsid w:val="00E201A1"/>
    <w:rsid w:val="00E62244"/>
    <w:rsid w:val="00E6714A"/>
    <w:rsid w:val="00EA433A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2023-03-29T14:38:00Z</dcterms:created>
  <dcterms:modified xsi:type="dcterms:W3CDTF">2023-03-29T14:38:00Z</dcterms:modified>
</cp:coreProperties>
</file>