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4C3A3A03" w:rsidR="00712450" w:rsidRPr="00152664" w:rsidRDefault="00886918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>
        <w:rPr>
          <w:rFonts w:ascii="Cambria" w:hAnsi="Cambria" w:cs="Arial"/>
          <w:sz w:val="24"/>
          <w:szCs w:val="24"/>
          <w:u w:val="single"/>
        </w:rPr>
        <w:t xml:space="preserve"> </w:t>
      </w:r>
      <w:r w:rsidR="006F5C25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9</w:t>
      </w:r>
    </w:p>
    <w:p w14:paraId="1808B07A" w14:textId="7D9E5FB4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6F5C25">
        <w:rPr>
          <w:rFonts w:asciiTheme="majorHAnsi" w:hAnsiTheme="majorHAnsi" w:cs="Arial"/>
          <w:sz w:val="24"/>
          <w:szCs w:val="24"/>
          <w:u w:val="single"/>
        </w:rPr>
        <w:t>P</w:t>
      </w:r>
      <w:r w:rsidR="006576C0">
        <w:rPr>
          <w:rFonts w:asciiTheme="majorHAnsi" w:hAnsiTheme="majorHAnsi" w:cs="Arial"/>
          <w:sz w:val="24"/>
          <w:szCs w:val="24"/>
          <w:u w:val="single"/>
        </w:rPr>
        <w:t>resente continuo</w:t>
      </w:r>
      <w:r w:rsidR="00886918">
        <w:rPr>
          <w:rFonts w:asciiTheme="majorHAnsi" w:hAnsiTheme="majorHAnsi" w:cs="Arial"/>
          <w:sz w:val="24"/>
          <w:szCs w:val="24"/>
          <w:u w:val="single"/>
        </w:rPr>
        <w:t xml:space="preserve"> (Práctica)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7777777" w:rsidR="001D399E" w:rsidRPr="006F7FC2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</w:tcPr>
          <w:p w14:paraId="10BBF781" w14:textId="3E6DE86D" w:rsidR="001D399E" w:rsidRPr="00A242F3" w:rsidRDefault="0061021B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Identificar el uso del tiempo verbal presente continuo. </w:t>
            </w:r>
            <w:r w:rsidR="00A956B9">
              <w:rPr>
                <w:rFonts w:ascii="Cambria" w:hAnsi="Cambria" w:cs="Arial"/>
                <w:bCs/>
                <w:lang w:val="es-CL"/>
              </w:rPr>
              <w:t xml:space="preserve"> 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1D2E0E80" w:rsidR="001D399E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6E122315" w14:textId="743696B1" w:rsidR="00DE3DFE" w:rsidRPr="00F1517B" w:rsidRDefault="001004C1" w:rsidP="00F1517B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Lea sobre el uso del tiempo verbal presente continuo. Luego, </w:t>
            </w:r>
            <w:r w:rsidR="00857420" w:rsidRPr="00857420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escrib</w:t>
            </w:r>
            <w:r w:rsidR="001F33D5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a</w:t>
            </w:r>
            <w:r w:rsidR="00857420" w:rsidRPr="00857420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los verbos en presente continuo</w:t>
            </w:r>
            <w:r w:rsidR="00B773C4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.</w:t>
            </w:r>
          </w:p>
        </w:tc>
      </w:tr>
    </w:tbl>
    <w:p w14:paraId="530E7180" w14:textId="3F17E35F" w:rsidR="0060248A" w:rsidRDefault="00A47868" w:rsidP="0083093E">
      <w:pPr>
        <w:spacing w:after="0"/>
        <w:rPr>
          <w:rFonts w:ascii="Cambria" w:hAnsi="Cambria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2E4918" wp14:editId="18FC849B">
            <wp:simplePos x="0" y="0"/>
            <wp:positionH relativeFrom="column">
              <wp:posOffset>4410075</wp:posOffset>
            </wp:positionH>
            <wp:positionV relativeFrom="paragraph">
              <wp:posOffset>892810</wp:posOffset>
            </wp:positionV>
            <wp:extent cx="2030095" cy="1987522"/>
            <wp:effectExtent l="0" t="0" r="0" b="0"/>
            <wp:wrapNone/>
            <wp:docPr id="2" name="Εικόνα 8" descr="Pooh and Piglet playing in the autumn leave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8" descr="Pooh and Piglet playing in the autumn leaves clip ar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9875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D886FFA" w14:textId="662F4932" w:rsidR="006576C0" w:rsidRPr="00A47868" w:rsidRDefault="006576C0" w:rsidP="006576C0">
      <w:pPr>
        <w:jc w:val="center"/>
        <w:rPr>
          <w:sz w:val="24"/>
          <w:szCs w:val="24"/>
          <w:lang w:val="en-US"/>
        </w:rPr>
      </w:pPr>
      <w:r w:rsidRPr="00A47868">
        <w:rPr>
          <w:rFonts w:ascii="Arial Rounded MT Bold" w:hAnsi="Arial Rounded MT Bold"/>
          <w:color w:val="FFC000"/>
          <w:sz w:val="48"/>
          <w:szCs w:val="48"/>
          <w:lang w:val="en-US"/>
          <w14:textOutline w14:w="12700" w14:cap="flat" w14:cmpd="sng" w14:algn="ctr">
            <w14:solidFill>
              <w14:srgbClr w14:val="974706"/>
            </w14:solidFill>
            <w14:prstDash w14:val="solid"/>
            <w14:round/>
          </w14:textOutline>
        </w:rPr>
        <w:t>Present Continuous</w:t>
      </w:r>
      <w:r w:rsidR="00B9745C" w:rsidRPr="00A47868">
        <w:rPr>
          <w:noProof/>
          <w:lang w:val="en-US"/>
        </w:rPr>
        <w:t xml:space="preserve"> </w:t>
      </w:r>
    </w:p>
    <w:p w14:paraId="59F4442A" w14:textId="702FC63D" w:rsidR="006576C0" w:rsidRPr="00886918" w:rsidRDefault="00B9745C" w:rsidP="0083093E">
      <w:pPr>
        <w:spacing w:after="0"/>
        <w:rPr>
          <w:rFonts w:ascii="Cambria" w:hAnsi="Cambria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9D93C" wp14:editId="42CB55B9">
                <wp:simplePos x="0" y="0"/>
                <wp:positionH relativeFrom="column">
                  <wp:posOffset>704850</wp:posOffset>
                </wp:positionH>
                <wp:positionV relativeFrom="paragraph">
                  <wp:posOffset>121920</wp:posOffset>
                </wp:positionV>
                <wp:extent cx="2706370" cy="752475"/>
                <wp:effectExtent l="0" t="0" r="17780" b="28575"/>
                <wp:wrapNone/>
                <wp:docPr id="5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1905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170B" w14:textId="4D450385" w:rsidR="00B9745C" w:rsidRPr="00AB068D" w:rsidRDefault="00AB068D" w:rsidP="00AB068D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color w:val="4F6228"/>
                                <w:lang w:val="es-CL"/>
                              </w:rPr>
                            </w:pPr>
                            <w:r w:rsidRPr="00AB068D">
                              <w:rPr>
                                <w:rFonts w:ascii="Cambria" w:hAnsi="Cambria"/>
                                <w:color w:val="4F6228"/>
                                <w:lang w:val="es-CL"/>
                              </w:rPr>
                              <w:t>Usamos el presente continuo para las cosas que suceden ahora o alrededor del momento de hablar.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D9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6" type="#_x0000_t176" style="position:absolute;margin-left:55.5pt;margin-top:9.6pt;width:213.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" strokecolor="#4e6128" strokeweight="1.5pt">
                <v:fill opacity="771f"/>
                <v:textbox>
                  <w:txbxContent>
                    <w:p w14:paraId="3E3E170B" w14:textId="4D450385" w:rsidR="00B9745C" w:rsidRPr="00AB068D" w:rsidRDefault="00AB068D" w:rsidP="00AB068D">
                      <w:pPr>
                        <w:pStyle w:val="Sinespaciado"/>
                        <w:jc w:val="center"/>
                        <w:rPr>
                          <w:rFonts w:ascii="Cambria" w:hAnsi="Cambria"/>
                          <w:color w:val="4F6228"/>
                          <w:lang w:val="es-CL"/>
                        </w:rPr>
                      </w:pPr>
                      <w:r w:rsidRPr="00AB068D">
                        <w:rPr>
                          <w:rFonts w:ascii="Cambria" w:hAnsi="Cambria"/>
                          <w:color w:val="4F6228"/>
                          <w:lang w:val="es-CL"/>
                        </w:rPr>
                        <w:t>Usamos el presente continuo para las cosas que suceden ahora o alrededor del momento de hablar.</w:t>
                      </w:r>
                    </w:p>
                  </w:txbxContent>
                </v:textbox>
              </v:shape>
            </w:pict>
          </mc:Fallback>
        </mc:AlternateContent>
      </w:r>
    </w:p>
    <w:p w14:paraId="7CCAF6E1" w14:textId="00356CD7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45330868" w14:textId="112001F9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275C5B64" w14:textId="120B25C9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107E619E" w14:textId="7593A6A3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7DCA088D" w14:textId="2D77B936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6B72C673" w14:textId="650914D9" w:rsidR="006576C0" w:rsidRPr="00886918" w:rsidRDefault="0063166A" w:rsidP="0083093E">
      <w:pPr>
        <w:spacing w:after="0"/>
        <w:rPr>
          <w:rFonts w:ascii="Cambria" w:hAnsi="Cambria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F990F" wp14:editId="79B4FAD6">
                <wp:simplePos x="0" y="0"/>
                <wp:positionH relativeFrom="column">
                  <wp:posOffset>333375</wp:posOffset>
                </wp:positionH>
                <wp:positionV relativeFrom="paragraph">
                  <wp:posOffset>144145</wp:posOffset>
                </wp:positionV>
                <wp:extent cx="5438775" cy="1114425"/>
                <wp:effectExtent l="0" t="0" r="28575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4E6128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1CB3" w14:textId="77777777" w:rsidR="00B9745C" w:rsidRPr="0066411A" w:rsidRDefault="00B9745C" w:rsidP="00B9745C">
                            <w:pPr>
                              <w:pStyle w:val="Sinespaciado"/>
                              <w:spacing w:line="340" w:lineRule="exact"/>
                              <w:jc w:val="center"/>
                              <w:rPr>
                                <w:rFonts w:ascii="Cambria" w:hAnsi="Cambria"/>
                                <w:color w:val="4F6228"/>
                                <w:u w:val="single"/>
                                <w:lang w:val="en-US"/>
                              </w:rPr>
                            </w:pPr>
                            <w:r w:rsidRPr="0066411A">
                              <w:rPr>
                                <w:rFonts w:ascii="Cambria" w:hAnsi="Cambria"/>
                                <w:color w:val="4F6228"/>
                                <w:u w:val="single"/>
                                <w:lang w:val="en-US"/>
                              </w:rPr>
                              <w:t>Present Continuous</w:t>
                            </w:r>
                          </w:p>
                          <w:p w14:paraId="1D69E887" w14:textId="7E3DA9F0" w:rsidR="00B9745C" w:rsidRPr="00B87AC8" w:rsidRDefault="00B9745C" w:rsidP="00B9745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left="426"/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>Now, right now, at the moment</w:t>
                            </w:r>
                            <w:r w:rsidR="00AB068D"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3166A" w:rsidRP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(</w:t>
                            </w:r>
                            <w:r w:rsidR="00B87AC8" w:rsidRP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Ahora, ahora mismo, en este momento</w:t>
                            </w:r>
                            <w:r w:rsidR="0063166A" w:rsidRP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)</w:t>
                            </w:r>
                          </w:p>
                          <w:p w14:paraId="030A534C" w14:textId="409CE475" w:rsidR="00B9745C" w:rsidRPr="00B87AC8" w:rsidRDefault="00B9745C" w:rsidP="00B9745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left="426"/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>Today, these days, this week, this month</w:t>
                            </w:r>
                            <w:r w:rsidR="00B87AC8"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B87AC8"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n-US"/>
                              </w:rPr>
                              <w:t>Hoy</w:t>
                            </w:r>
                            <w:r w:rsidR="00B87AC8" w:rsidRP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, estos días, esta semana, este mes</w:t>
                            </w:r>
                            <w:r w:rsidR="0063166A" w:rsidRP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)</w:t>
                            </w:r>
                          </w:p>
                          <w:p w14:paraId="3E2A2C54" w14:textId="6FCD80B8" w:rsidR="00B9745C" w:rsidRPr="00B87AC8" w:rsidRDefault="00B9745C" w:rsidP="00B9745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left="426"/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88691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 xml:space="preserve">At </w:t>
                            </w:r>
                            <w:proofErr w:type="spellStart"/>
                            <w:r w:rsidRPr="0088691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present</w:t>
                            </w:r>
                            <w:proofErr w:type="spellEnd"/>
                            <w:r w:rsidRPr="0088691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 xml:space="preserve">, </w:t>
                            </w:r>
                            <w:proofErr w:type="spellStart"/>
                            <w:r w:rsidRPr="0088691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currently</w:t>
                            </w:r>
                            <w:proofErr w:type="spellEnd"/>
                            <w:r w:rsidR="00B87AC8"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r w:rsid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(</w:t>
                            </w:r>
                            <w:r w:rsidR="00B87AC8" w:rsidRPr="00B87AC8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En la actualidad, actualmente</w:t>
                            </w:r>
                            <w:r w:rsidR="0063166A">
                              <w:rPr>
                                <w:rFonts w:ascii="Cambria" w:hAnsi="Cambria"/>
                                <w:sz w:val="22"/>
                                <w:szCs w:val="22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99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7" type="#_x0000_t176" style="position:absolute;margin-left:26.25pt;margin-top:11.35pt;width:428.2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" strokecolor="#4e6128" strokeweight="1.5pt">
                <v:fill opacity="0"/>
                <v:stroke dashstyle="dashDot"/>
                <v:textbox>
                  <w:txbxContent>
                    <w:p w14:paraId="75501CB3" w14:textId="77777777" w:rsidR="00B9745C" w:rsidRPr="0066411A" w:rsidRDefault="00B9745C" w:rsidP="00B9745C">
                      <w:pPr>
                        <w:pStyle w:val="Sinespaciado"/>
                        <w:spacing w:line="340" w:lineRule="exact"/>
                        <w:jc w:val="center"/>
                        <w:rPr>
                          <w:rFonts w:ascii="Cambria" w:hAnsi="Cambria"/>
                          <w:color w:val="4F6228"/>
                          <w:u w:val="single"/>
                          <w:lang w:val="en-US"/>
                        </w:rPr>
                      </w:pPr>
                      <w:r w:rsidRPr="0066411A">
                        <w:rPr>
                          <w:rFonts w:ascii="Cambria" w:hAnsi="Cambria"/>
                          <w:color w:val="4F6228"/>
                          <w:u w:val="single"/>
                          <w:lang w:val="en-US"/>
                        </w:rPr>
                        <w:t>Present Continuous</w:t>
                      </w:r>
                    </w:p>
                    <w:p w14:paraId="1D69E887" w14:textId="7E3DA9F0" w:rsidR="00B9745C" w:rsidRPr="00B87AC8" w:rsidRDefault="00B9745C" w:rsidP="00B9745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spacing w:line="340" w:lineRule="exact"/>
                        <w:ind w:left="426"/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</w:pPr>
                      <w:r w:rsidRPr="00B87AC8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Now, right now, at the moment</w:t>
                      </w:r>
                      <w:r w:rsidR="00AB068D" w:rsidRPr="00B87AC8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3166A" w:rsidRP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(</w:t>
                      </w:r>
                      <w:r w:rsidR="00B87AC8" w:rsidRP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Ahora, ahora mismo, en este momento</w:t>
                      </w:r>
                      <w:r w:rsidR="0063166A" w:rsidRP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)</w:t>
                      </w:r>
                    </w:p>
                    <w:p w14:paraId="030A534C" w14:textId="409CE475" w:rsidR="00B9745C" w:rsidRPr="00B87AC8" w:rsidRDefault="00B9745C" w:rsidP="00B9745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spacing w:line="340" w:lineRule="exact"/>
                        <w:ind w:left="426"/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</w:pPr>
                      <w:r w:rsidRPr="00B87AC8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Today, these days, this week, this month</w:t>
                      </w:r>
                      <w:r w:rsidR="00B87AC8" w:rsidRPr="00B87AC8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3166A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B87AC8" w:rsidRPr="00B87AC8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Hoy</w:t>
                      </w:r>
                      <w:r w:rsidR="00B87AC8" w:rsidRP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, estos días, esta semana, este mes</w:t>
                      </w:r>
                      <w:r w:rsidR="0063166A" w:rsidRP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)</w:t>
                      </w:r>
                    </w:p>
                    <w:p w14:paraId="3E2A2C54" w14:textId="6FCD80B8" w:rsidR="00B9745C" w:rsidRPr="00B87AC8" w:rsidRDefault="00B9745C" w:rsidP="00B9745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spacing w:line="340" w:lineRule="exact"/>
                        <w:ind w:left="426"/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</w:pPr>
                      <w:r w:rsidRPr="00886918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At present, currently</w:t>
                      </w:r>
                      <w:r w:rsidR="00B87AC8" w:rsidRPr="00B87AC8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r w:rsid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(</w:t>
                      </w:r>
                      <w:r w:rsidR="00B87AC8" w:rsidRPr="00B87AC8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En la actualidad, actualmente</w:t>
                      </w:r>
                      <w:r w:rsidR="0063166A">
                        <w:rPr>
                          <w:rFonts w:ascii="Cambria" w:hAnsi="Cambria"/>
                          <w:sz w:val="22"/>
                          <w:szCs w:val="22"/>
                          <w:lang w:val="es-C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5EAC01" w14:textId="69E2CE80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1F58517D" w14:textId="1A3AEB40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615FAAA0" w14:textId="26EE479F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5952189A" w14:textId="4D10E016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7081CDFA" w14:textId="65D3EE77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12ACBD6B" w14:textId="07EB5A7C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6AFB0BC1" w14:textId="5E338F94" w:rsidR="006576C0" w:rsidRPr="00886918" w:rsidRDefault="006576C0" w:rsidP="0083093E">
      <w:pPr>
        <w:spacing w:after="0"/>
        <w:rPr>
          <w:rFonts w:ascii="Cambria" w:hAnsi="Cambria" w:cs="Arial"/>
          <w:lang w:val="en-US"/>
        </w:rPr>
      </w:pPr>
    </w:p>
    <w:p w14:paraId="7B17FAE7" w14:textId="77777777" w:rsidR="00A2467A" w:rsidRPr="00886918" w:rsidRDefault="00A2467A" w:rsidP="00A2467A">
      <w:pPr>
        <w:spacing w:after="0" w:line="480" w:lineRule="auto"/>
        <w:rPr>
          <w:rFonts w:ascii="Cambria" w:hAnsi="Cambria" w:cs="Arial"/>
          <w:lang w:val="en-US"/>
        </w:rPr>
      </w:pPr>
    </w:p>
    <w:p w14:paraId="4B704FA6" w14:textId="11EF94A2" w:rsidR="0066411A" w:rsidRPr="0061021B" w:rsidRDefault="00857420" w:rsidP="00A2467A">
      <w:pPr>
        <w:pStyle w:val="Sinespaciado"/>
        <w:spacing w:line="480" w:lineRule="auto"/>
        <w:rPr>
          <w:rFonts w:ascii="Cambria" w:hAnsi="Cambria"/>
          <w:sz w:val="22"/>
          <w:szCs w:val="22"/>
          <w:lang w:val="es-CL"/>
        </w:rPr>
      </w:pPr>
      <w:r>
        <w:rPr>
          <w:rFonts w:ascii="Cambria" w:hAnsi="Cambria"/>
          <w:sz w:val="22"/>
          <w:szCs w:val="22"/>
          <w:lang w:val="en-US"/>
        </w:rPr>
        <w:t>I</w:t>
      </w:r>
      <w:r w:rsidRPr="0061021B">
        <w:rPr>
          <w:rFonts w:ascii="Cambria" w:hAnsi="Cambria"/>
          <w:sz w:val="22"/>
          <w:szCs w:val="22"/>
          <w:lang w:val="en-US"/>
        </w:rPr>
        <w:t>.- Write</w:t>
      </w:r>
      <w:r w:rsidR="0066411A" w:rsidRPr="0061021B">
        <w:rPr>
          <w:rFonts w:ascii="Cambria" w:hAnsi="Cambria"/>
          <w:sz w:val="22"/>
          <w:szCs w:val="22"/>
          <w:lang w:val="en-US"/>
        </w:rPr>
        <w:t xml:space="preserve"> the verbs in the Present Continuous Tense</w:t>
      </w:r>
      <w:r w:rsidR="00A47868" w:rsidRPr="0061021B">
        <w:rPr>
          <w:rFonts w:ascii="Cambria" w:hAnsi="Cambria"/>
          <w:sz w:val="22"/>
          <w:szCs w:val="22"/>
          <w:lang w:val="en-US"/>
        </w:rPr>
        <w:t xml:space="preserve">. </w:t>
      </w:r>
      <w:r w:rsidR="00A47868" w:rsidRPr="0061021B">
        <w:rPr>
          <w:rFonts w:ascii="Cambria" w:hAnsi="Cambria"/>
          <w:sz w:val="22"/>
          <w:szCs w:val="22"/>
          <w:lang w:val="es-CL"/>
        </w:rPr>
        <w:t>(</w:t>
      </w:r>
      <w:r w:rsidRPr="0061021B">
        <w:rPr>
          <w:rFonts w:ascii="Cambria" w:hAnsi="Cambria"/>
          <w:sz w:val="22"/>
          <w:szCs w:val="22"/>
          <w:lang w:val="es-CL"/>
        </w:rPr>
        <w:t>E</w:t>
      </w:r>
      <w:r w:rsidR="00A47868" w:rsidRPr="0061021B">
        <w:rPr>
          <w:rFonts w:ascii="Cambria" w:hAnsi="Cambria"/>
          <w:sz w:val="22"/>
          <w:szCs w:val="22"/>
          <w:lang w:val="es-CL"/>
        </w:rPr>
        <w:t>scribe los verbos en presente continuo)</w:t>
      </w:r>
    </w:p>
    <w:p w14:paraId="2EAC7264" w14:textId="71EA56CF" w:rsidR="0066411A" w:rsidRPr="0061021B" w:rsidRDefault="0066411A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It </w:t>
      </w:r>
      <w:r w:rsidR="0061021B" w:rsidRPr="0061021B">
        <w:rPr>
          <w:rFonts w:ascii="Cambria" w:hAnsi="Cambria"/>
          <w:sz w:val="22"/>
          <w:szCs w:val="22"/>
          <w:lang w:val="en-US"/>
        </w:rPr>
        <w:t>___________________________________________</w:t>
      </w:r>
      <w:r w:rsidRPr="0061021B">
        <w:rPr>
          <w:rFonts w:ascii="Cambria" w:hAnsi="Cambria"/>
          <w:sz w:val="22"/>
          <w:szCs w:val="22"/>
          <w:lang w:val="en-US"/>
        </w:rPr>
        <w:t xml:space="preserve"> (not rain) heavily today.</w:t>
      </w:r>
    </w:p>
    <w:p w14:paraId="28AD2D10" w14:textId="0160B567" w:rsidR="0066411A" w:rsidRPr="0061021B" w:rsidRDefault="00E95BA7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>I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66411A">
        <w:rPr>
          <w:rFonts w:ascii="Cambria" w:hAnsi="Cambria"/>
          <w:sz w:val="22"/>
          <w:szCs w:val="22"/>
          <w:lang w:val="en-US"/>
        </w:rPr>
        <w:t>_</w:t>
      </w:r>
      <w:r w:rsidR="0061021B">
        <w:rPr>
          <w:rFonts w:ascii="Cambria" w:hAnsi="Cambria"/>
          <w:sz w:val="22"/>
          <w:szCs w:val="22"/>
          <w:lang w:val="en-US"/>
        </w:rPr>
        <w:t>_________________________________________</w:t>
      </w:r>
      <w:r>
        <w:rPr>
          <w:rFonts w:ascii="Cambria" w:hAnsi="Cambria"/>
          <w:sz w:val="22"/>
          <w:szCs w:val="22"/>
          <w:lang w:val="en-US"/>
        </w:rPr>
        <w:t>_</w:t>
      </w:r>
      <w:r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Pr="0061021B">
        <w:rPr>
          <w:rFonts w:ascii="Cambria" w:hAnsi="Cambria"/>
          <w:sz w:val="22"/>
          <w:szCs w:val="22"/>
          <w:lang w:val="en-US"/>
        </w:rPr>
        <w:t>(</w:t>
      </w:r>
      <w:r w:rsidR="0066411A" w:rsidRPr="0061021B">
        <w:rPr>
          <w:rFonts w:ascii="Cambria" w:hAnsi="Cambria"/>
          <w:sz w:val="22"/>
          <w:szCs w:val="22"/>
          <w:lang w:val="en-US"/>
        </w:rPr>
        <w:t>work) very hard this week.</w:t>
      </w:r>
    </w:p>
    <w:p w14:paraId="16A68446" w14:textId="05FB7C27" w:rsidR="0066411A" w:rsidRPr="0061021B" w:rsidRDefault="00E95BA7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>I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66411A">
        <w:rPr>
          <w:rFonts w:ascii="Cambria" w:hAnsi="Cambria"/>
          <w:sz w:val="22"/>
          <w:szCs w:val="22"/>
          <w:lang w:val="en-US"/>
        </w:rPr>
        <w:t>_</w:t>
      </w:r>
      <w:r w:rsidR="0061021B">
        <w:rPr>
          <w:rFonts w:ascii="Cambria" w:hAnsi="Cambria"/>
          <w:sz w:val="22"/>
          <w:szCs w:val="22"/>
          <w:lang w:val="en-US"/>
        </w:rPr>
        <w:t>_________________________________________</w:t>
      </w:r>
      <w:r>
        <w:rPr>
          <w:rFonts w:ascii="Cambria" w:hAnsi="Cambria"/>
          <w:sz w:val="22"/>
          <w:szCs w:val="22"/>
          <w:lang w:val="en-US"/>
        </w:rPr>
        <w:t>_</w:t>
      </w:r>
      <w:r w:rsidRPr="0066411A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r w:rsidR="0066411A" w:rsidRPr="0061021B">
        <w:rPr>
          <w:rFonts w:ascii="Cambria" w:hAnsi="Cambria"/>
          <w:sz w:val="22"/>
          <w:szCs w:val="22"/>
          <w:lang w:val="en-US"/>
        </w:rPr>
        <w:t>read) a very interesting book these days.</w:t>
      </w:r>
    </w:p>
    <w:p w14:paraId="0D2D3385" w14:textId="76C69CD5" w:rsidR="0066411A" w:rsidRPr="0061021B" w:rsidRDefault="00E95BA7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>We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66411A">
        <w:rPr>
          <w:rFonts w:ascii="Cambria" w:hAnsi="Cambria"/>
          <w:sz w:val="22"/>
          <w:szCs w:val="22"/>
          <w:lang w:val="en-US"/>
        </w:rPr>
        <w:t>_</w:t>
      </w:r>
      <w:r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Pr="0066411A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r w:rsidR="0060238E">
        <w:rPr>
          <w:rFonts w:ascii="Cambria" w:hAnsi="Cambria"/>
          <w:sz w:val="22"/>
          <w:szCs w:val="22"/>
          <w:lang w:val="en-US"/>
        </w:rPr>
        <w:t>not</w:t>
      </w:r>
      <w:r w:rsidR="0066411A" w:rsidRPr="0061021B">
        <w:rPr>
          <w:rFonts w:ascii="Cambria" w:hAnsi="Cambria"/>
          <w:sz w:val="22"/>
          <w:szCs w:val="22"/>
          <w:lang w:val="en-US"/>
        </w:rPr>
        <w:t xml:space="preserve"> work) on </w:t>
      </w:r>
      <w:r w:rsidR="0060238E" w:rsidRPr="0061021B">
        <w:rPr>
          <w:rFonts w:ascii="Cambria" w:hAnsi="Cambria"/>
          <w:sz w:val="22"/>
          <w:szCs w:val="22"/>
          <w:lang w:val="en-US"/>
        </w:rPr>
        <w:t>an</w:t>
      </w:r>
      <w:r w:rsidR="0066411A" w:rsidRPr="0061021B">
        <w:rPr>
          <w:rFonts w:ascii="Cambria" w:hAnsi="Cambria"/>
          <w:sz w:val="22"/>
          <w:szCs w:val="22"/>
          <w:lang w:val="en-US"/>
        </w:rPr>
        <w:t xml:space="preserve"> environmental project.</w:t>
      </w:r>
    </w:p>
    <w:p w14:paraId="1A1E30BD" w14:textId="46232E7F" w:rsidR="0066411A" w:rsidRPr="0061021B" w:rsidRDefault="00E95BA7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>John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66411A">
        <w:rPr>
          <w:rFonts w:ascii="Cambria" w:hAnsi="Cambria"/>
          <w:sz w:val="22"/>
          <w:szCs w:val="22"/>
          <w:lang w:val="en-US"/>
        </w:rPr>
        <w:t>_</w:t>
      </w:r>
      <w:r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Pr="0066411A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r w:rsidR="0066411A" w:rsidRPr="0061021B">
        <w:rPr>
          <w:rFonts w:ascii="Cambria" w:hAnsi="Cambria"/>
          <w:sz w:val="22"/>
          <w:szCs w:val="22"/>
          <w:lang w:val="en-US"/>
        </w:rPr>
        <w:t xml:space="preserve">learn) the alphabet at present. </w:t>
      </w:r>
    </w:p>
    <w:p w14:paraId="134077B6" w14:textId="660B5354" w:rsidR="0066411A" w:rsidRPr="0061021B" w:rsidRDefault="00E95BA7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Jason </w:t>
      </w:r>
      <w:r w:rsidRPr="0066411A">
        <w:rPr>
          <w:rFonts w:ascii="Cambria" w:hAnsi="Cambria"/>
          <w:sz w:val="22"/>
          <w:szCs w:val="22"/>
          <w:lang w:val="en-US"/>
        </w:rPr>
        <w:t>_</w:t>
      </w:r>
      <w:r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Pr="0066411A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r w:rsidR="0066411A" w:rsidRPr="0061021B">
        <w:rPr>
          <w:rFonts w:ascii="Cambria" w:hAnsi="Cambria"/>
          <w:sz w:val="22"/>
          <w:szCs w:val="22"/>
          <w:lang w:val="en-US"/>
        </w:rPr>
        <w:t>not talk) on the phone right now.</w:t>
      </w:r>
    </w:p>
    <w:p w14:paraId="2B3D4BAC" w14:textId="069EBE78" w:rsidR="0066411A" w:rsidRPr="0061021B" w:rsidRDefault="0066411A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Be quiet, your </w:t>
      </w:r>
      <w:r w:rsidR="00E95BA7" w:rsidRPr="0061021B">
        <w:rPr>
          <w:rFonts w:ascii="Cambria" w:hAnsi="Cambria"/>
          <w:sz w:val="22"/>
          <w:szCs w:val="22"/>
          <w:lang w:val="en-US"/>
        </w:rPr>
        <w:t xml:space="preserve">dad </w:t>
      </w:r>
      <w:r w:rsidR="00E95BA7" w:rsidRPr="0066411A">
        <w:rPr>
          <w:rFonts w:ascii="Cambria" w:hAnsi="Cambria"/>
          <w:sz w:val="22"/>
          <w:szCs w:val="22"/>
          <w:lang w:val="en-US"/>
        </w:rPr>
        <w:t>_</w:t>
      </w:r>
      <w:r w:rsidR="00E95BA7"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="00E95BA7"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="00E95BA7" w:rsidRPr="0061021B">
        <w:rPr>
          <w:rFonts w:ascii="Cambria" w:hAnsi="Cambria"/>
          <w:sz w:val="22"/>
          <w:szCs w:val="22"/>
          <w:lang w:val="en-US"/>
        </w:rPr>
        <w:t>(</w:t>
      </w:r>
      <w:r w:rsidRPr="0061021B">
        <w:rPr>
          <w:rFonts w:ascii="Cambria" w:hAnsi="Cambria"/>
          <w:sz w:val="22"/>
          <w:szCs w:val="22"/>
          <w:lang w:val="en-US"/>
        </w:rPr>
        <w:t>listen) to the news.</w:t>
      </w:r>
    </w:p>
    <w:p w14:paraId="698CD50E" w14:textId="39C20E15" w:rsidR="0066411A" w:rsidRPr="0061021B" w:rsidRDefault="0066411A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Where are the kids? They  </w:t>
      </w:r>
      <w:r w:rsidR="00E95BA7"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="00E95BA7">
        <w:rPr>
          <w:rFonts w:ascii="Cambria" w:hAnsi="Cambria"/>
          <w:sz w:val="22"/>
          <w:szCs w:val="22"/>
          <w:lang w:val="en-US"/>
        </w:rPr>
        <w:t>___________________________________________</w:t>
      </w:r>
      <w:r w:rsidR="00E95BA7"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="00E95BA7" w:rsidRPr="0061021B">
        <w:rPr>
          <w:rFonts w:ascii="Cambria" w:hAnsi="Cambria"/>
          <w:sz w:val="22"/>
          <w:szCs w:val="22"/>
          <w:lang w:val="en-US"/>
        </w:rPr>
        <w:t>(</w:t>
      </w:r>
      <w:r w:rsidRPr="0061021B">
        <w:rPr>
          <w:rFonts w:ascii="Cambria" w:hAnsi="Cambria"/>
          <w:sz w:val="22"/>
          <w:szCs w:val="22"/>
          <w:lang w:val="en-US"/>
        </w:rPr>
        <w:t>play) in the garden.</w:t>
      </w:r>
    </w:p>
    <w:p w14:paraId="5AD6768A" w14:textId="2F3B91F0" w:rsidR="0066411A" w:rsidRPr="0061021B" w:rsidRDefault="0066411A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My </w:t>
      </w:r>
      <w:r w:rsidR="00E95BA7" w:rsidRPr="0061021B">
        <w:rPr>
          <w:rFonts w:ascii="Cambria" w:hAnsi="Cambria"/>
          <w:sz w:val="22"/>
          <w:szCs w:val="22"/>
          <w:lang w:val="en-US"/>
        </w:rPr>
        <w:t xml:space="preserve">aunt </w:t>
      </w:r>
      <w:r w:rsidR="00E95BA7" w:rsidRPr="0066411A">
        <w:rPr>
          <w:rFonts w:ascii="Cambria" w:hAnsi="Cambria"/>
          <w:sz w:val="22"/>
          <w:szCs w:val="22"/>
          <w:lang w:val="en-US"/>
        </w:rPr>
        <w:t>_</w:t>
      </w:r>
      <w:r w:rsidR="00E95BA7"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="00E95BA7"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="00E95BA7" w:rsidRPr="0061021B">
        <w:rPr>
          <w:rFonts w:ascii="Cambria" w:hAnsi="Cambria"/>
          <w:sz w:val="22"/>
          <w:szCs w:val="22"/>
          <w:lang w:val="en-US"/>
        </w:rPr>
        <w:t>(</w:t>
      </w:r>
      <w:r w:rsidR="000E6C96">
        <w:rPr>
          <w:rFonts w:ascii="Cambria" w:hAnsi="Cambria"/>
          <w:sz w:val="22"/>
          <w:szCs w:val="22"/>
          <w:lang w:val="en-US"/>
        </w:rPr>
        <w:t xml:space="preserve">not </w:t>
      </w:r>
      <w:r w:rsidRPr="0061021B">
        <w:rPr>
          <w:rFonts w:ascii="Cambria" w:hAnsi="Cambria"/>
          <w:sz w:val="22"/>
          <w:szCs w:val="22"/>
          <w:lang w:val="en-US"/>
        </w:rPr>
        <w:t>stay) with us.</w:t>
      </w:r>
    </w:p>
    <w:p w14:paraId="708E8105" w14:textId="0023FE51" w:rsidR="0066411A" w:rsidRPr="0061021B" w:rsidRDefault="0066411A" w:rsidP="00A2467A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sz w:val="22"/>
          <w:szCs w:val="22"/>
          <w:lang w:val="en-US"/>
        </w:rPr>
      </w:pPr>
      <w:r w:rsidRPr="0061021B">
        <w:rPr>
          <w:rFonts w:ascii="Cambria" w:hAnsi="Cambria"/>
          <w:sz w:val="22"/>
          <w:szCs w:val="22"/>
          <w:lang w:val="en-US"/>
        </w:rPr>
        <w:t xml:space="preserve">The </w:t>
      </w:r>
      <w:r w:rsidR="00E95BA7" w:rsidRPr="0061021B">
        <w:rPr>
          <w:rFonts w:ascii="Cambria" w:hAnsi="Cambria"/>
          <w:sz w:val="22"/>
          <w:szCs w:val="22"/>
          <w:lang w:val="en-US"/>
        </w:rPr>
        <w:t xml:space="preserve">wind </w:t>
      </w:r>
      <w:r w:rsidR="00E95BA7" w:rsidRPr="0066411A">
        <w:rPr>
          <w:rFonts w:ascii="Cambria" w:hAnsi="Cambria"/>
          <w:sz w:val="22"/>
          <w:szCs w:val="22"/>
          <w:lang w:val="en-US"/>
        </w:rPr>
        <w:t>_</w:t>
      </w:r>
      <w:r w:rsidR="00E95BA7">
        <w:rPr>
          <w:rFonts w:ascii="Cambria" w:hAnsi="Cambria"/>
          <w:sz w:val="22"/>
          <w:szCs w:val="22"/>
          <w:lang w:val="en-US"/>
        </w:rPr>
        <w:t>__________________________________________</w:t>
      </w:r>
      <w:r w:rsidR="00E95BA7" w:rsidRPr="0066411A">
        <w:rPr>
          <w:rFonts w:ascii="Cambria" w:hAnsi="Cambria"/>
          <w:sz w:val="22"/>
          <w:szCs w:val="22"/>
          <w:lang w:val="en-US"/>
        </w:rPr>
        <w:t xml:space="preserve"> </w:t>
      </w:r>
      <w:r w:rsidR="00E95BA7" w:rsidRPr="0061021B">
        <w:rPr>
          <w:rFonts w:ascii="Cambria" w:hAnsi="Cambria"/>
          <w:sz w:val="22"/>
          <w:szCs w:val="22"/>
          <w:lang w:val="en-US"/>
        </w:rPr>
        <w:t>(</w:t>
      </w:r>
      <w:r w:rsidRPr="0061021B">
        <w:rPr>
          <w:rFonts w:ascii="Cambria" w:hAnsi="Cambria"/>
          <w:sz w:val="22"/>
          <w:szCs w:val="22"/>
          <w:lang w:val="en-US"/>
        </w:rPr>
        <w:t>blow) today.</w:t>
      </w:r>
    </w:p>
    <w:p w14:paraId="39D3C2F1" w14:textId="0BEA7930" w:rsidR="0066411A" w:rsidRDefault="0066411A" w:rsidP="0083093E">
      <w:pPr>
        <w:spacing w:after="0"/>
        <w:rPr>
          <w:rFonts w:ascii="Cambria" w:hAnsi="Cambria" w:cs="Arial"/>
        </w:rPr>
      </w:pPr>
    </w:p>
    <w:sectPr w:rsidR="0066411A" w:rsidSect="00402C8D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9425" w14:textId="77777777" w:rsidR="00C5306E" w:rsidRDefault="00C5306E" w:rsidP="00990DD2">
      <w:pPr>
        <w:spacing w:after="0" w:line="240" w:lineRule="auto"/>
      </w:pPr>
      <w:r>
        <w:separator/>
      </w:r>
    </w:p>
  </w:endnote>
  <w:endnote w:type="continuationSeparator" w:id="0">
    <w:p w14:paraId="66D9FD18" w14:textId="77777777" w:rsidR="00C5306E" w:rsidRDefault="00C5306E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0AC3" w14:textId="77777777" w:rsidR="00C5306E" w:rsidRDefault="00C5306E" w:rsidP="00990DD2">
      <w:pPr>
        <w:spacing w:after="0" w:line="240" w:lineRule="auto"/>
      </w:pPr>
      <w:r>
        <w:separator/>
      </w:r>
    </w:p>
  </w:footnote>
  <w:footnote w:type="continuationSeparator" w:id="0">
    <w:p w14:paraId="50DD30F9" w14:textId="77777777" w:rsidR="00C5306E" w:rsidRDefault="00C5306E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043A23" w:rsidRDefault="00103594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</w:p>
                          <w:p w14:paraId="2535600B" w14:textId="78D53F19" w:rsidR="00103594" w:rsidRPr="00CB352D" w:rsidRDefault="00043A23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8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Esj+rWgDAAAJCgAADgAAAAAAAAAAAAAAAAA8AgAAZHJzL2Uyb0RvYy54&#10;bWxQSwECLQAKAAAAAAAAACEAvDNFxLAUAACwFAAAFQAAAAAAAAAAAAAAAADQBQAAZHJzL21lZGlh&#10;L2ltYWdlMS5qcGVnUEsBAi0AFAAGAAgAAAAhAOHtfl7fAAAACAEAAA8AAAAAAAAAAAAAAAAAsx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043A23" w:rsidRDefault="00103594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103594" w:rsidRPr="00CB352D" w:rsidRDefault="00043A23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">
                <v:imagedata r:id="rId2" o:title=""/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1E1CDC2" w14:textId="3A718371" w:rsidR="00715856" w:rsidRPr="00CB352D" w:rsidRDefault="006F5C25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3" o:spid="_x0000_s1032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a9uOWXAMAAOwJAAAOAAAAAAAAAAAAAAAAADwCAABkcnMvZTJvRG9jLnhtbFBLAQItAAoA&#10;AAAAAAAAIQC8M0XEsBQAALAUAAAVAAAAAAAAAAAAAAAAAMQFAABkcnMvbWVkaWEvaW1hZ2UxLmpw&#10;ZWdQSwECLQAUAAYACAAAACEAEux1d+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A718371" w:rsidR="00715856" w:rsidRPr="00CB352D" w:rsidRDefault="006F5C25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9C93"/>
      </v:shape>
    </w:pic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0B14"/>
    <w:multiLevelType w:val="hybridMultilevel"/>
    <w:tmpl w:val="6602C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F601B6"/>
    <w:multiLevelType w:val="hybridMultilevel"/>
    <w:tmpl w:val="6602C08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1A2AD6"/>
    <w:multiLevelType w:val="hybridMultilevel"/>
    <w:tmpl w:val="12DA8C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1632A"/>
    <w:multiLevelType w:val="hybridMultilevel"/>
    <w:tmpl w:val="E3944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94BB5"/>
    <w:multiLevelType w:val="hybridMultilevel"/>
    <w:tmpl w:val="2840A1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90B"/>
    <w:multiLevelType w:val="hybridMultilevel"/>
    <w:tmpl w:val="FD2C1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8600">
    <w:abstractNumId w:val="25"/>
  </w:num>
  <w:num w:numId="2" w16cid:durableId="1758332582">
    <w:abstractNumId w:val="33"/>
  </w:num>
  <w:num w:numId="3" w16cid:durableId="836306726">
    <w:abstractNumId w:val="34"/>
  </w:num>
  <w:num w:numId="4" w16cid:durableId="1652714398">
    <w:abstractNumId w:val="41"/>
  </w:num>
  <w:num w:numId="5" w16cid:durableId="1634411487">
    <w:abstractNumId w:val="5"/>
  </w:num>
  <w:num w:numId="6" w16cid:durableId="20475686">
    <w:abstractNumId w:val="28"/>
  </w:num>
  <w:num w:numId="7" w16cid:durableId="580405476">
    <w:abstractNumId w:val="39"/>
  </w:num>
  <w:num w:numId="8" w16cid:durableId="167405992">
    <w:abstractNumId w:val="11"/>
  </w:num>
  <w:num w:numId="9" w16cid:durableId="780489752">
    <w:abstractNumId w:val="6"/>
  </w:num>
  <w:num w:numId="10" w16cid:durableId="944462084">
    <w:abstractNumId w:val="35"/>
  </w:num>
  <w:num w:numId="11" w16cid:durableId="1005665449">
    <w:abstractNumId w:val="9"/>
  </w:num>
  <w:num w:numId="12" w16cid:durableId="1390417960">
    <w:abstractNumId w:val="37"/>
  </w:num>
  <w:num w:numId="13" w16cid:durableId="993728904">
    <w:abstractNumId w:val="20"/>
  </w:num>
  <w:num w:numId="14" w16cid:durableId="1466973728">
    <w:abstractNumId w:val="8"/>
  </w:num>
  <w:num w:numId="15" w16cid:durableId="1190070009">
    <w:abstractNumId w:val="31"/>
  </w:num>
  <w:num w:numId="16" w16cid:durableId="529340523">
    <w:abstractNumId w:val="4"/>
  </w:num>
  <w:num w:numId="17" w16cid:durableId="340738212">
    <w:abstractNumId w:val="1"/>
  </w:num>
  <w:num w:numId="18" w16cid:durableId="2012641294">
    <w:abstractNumId w:val="26"/>
  </w:num>
  <w:num w:numId="19" w16cid:durableId="248203088">
    <w:abstractNumId w:val="38"/>
  </w:num>
  <w:num w:numId="20" w16cid:durableId="1560631312">
    <w:abstractNumId w:val="21"/>
  </w:num>
  <w:num w:numId="21" w16cid:durableId="1496383756">
    <w:abstractNumId w:val="0"/>
  </w:num>
  <w:num w:numId="22" w16cid:durableId="1829399822">
    <w:abstractNumId w:val="22"/>
  </w:num>
  <w:num w:numId="23" w16cid:durableId="60102277">
    <w:abstractNumId w:val="36"/>
  </w:num>
  <w:num w:numId="24" w16cid:durableId="818569704">
    <w:abstractNumId w:val="40"/>
  </w:num>
  <w:num w:numId="25" w16cid:durableId="494492211">
    <w:abstractNumId w:val="3"/>
  </w:num>
  <w:num w:numId="26" w16cid:durableId="1034231795">
    <w:abstractNumId w:val="2"/>
  </w:num>
  <w:num w:numId="27" w16cid:durableId="1686396874">
    <w:abstractNumId w:val="29"/>
  </w:num>
  <w:num w:numId="28" w16cid:durableId="1170800756">
    <w:abstractNumId w:val="23"/>
  </w:num>
  <w:num w:numId="29" w16cid:durableId="1563448795">
    <w:abstractNumId w:val="15"/>
  </w:num>
  <w:num w:numId="30" w16cid:durableId="779028942">
    <w:abstractNumId w:val="24"/>
  </w:num>
  <w:num w:numId="31" w16cid:durableId="1319848577">
    <w:abstractNumId w:val="18"/>
  </w:num>
  <w:num w:numId="32" w16cid:durableId="1842548451">
    <w:abstractNumId w:val="14"/>
  </w:num>
  <w:num w:numId="33" w16cid:durableId="767238307">
    <w:abstractNumId w:val="30"/>
  </w:num>
  <w:num w:numId="34" w16cid:durableId="176693881">
    <w:abstractNumId w:val="7"/>
  </w:num>
  <w:num w:numId="35" w16cid:durableId="617882726">
    <w:abstractNumId w:val="12"/>
  </w:num>
  <w:num w:numId="36" w16cid:durableId="1015837882">
    <w:abstractNumId w:val="32"/>
  </w:num>
  <w:num w:numId="37" w16cid:durableId="2079936682">
    <w:abstractNumId w:val="19"/>
  </w:num>
  <w:num w:numId="38" w16cid:durableId="998191603">
    <w:abstractNumId w:val="17"/>
  </w:num>
  <w:num w:numId="39" w16cid:durableId="1458793529">
    <w:abstractNumId w:val="10"/>
  </w:num>
  <w:num w:numId="40" w16cid:durableId="1034842750">
    <w:abstractNumId w:val="16"/>
  </w:num>
  <w:num w:numId="41" w16cid:durableId="885725536">
    <w:abstractNumId w:val="27"/>
  </w:num>
  <w:num w:numId="42" w16cid:durableId="534387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03919"/>
    <w:rsid w:val="00013908"/>
    <w:rsid w:val="00013C5A"/>
    <w:rsid w:val="00013EEC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E6C96"/>
    <w:rsid w:val="000F1971"/>
    <w:rsid w:val="000F21B4"/>
    <w:rsid w:val="000F6315"/>
    <w:rsid w:val="001004C1"/>
    <w:rsid w:val="00103594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D5595"/>
    <w:rsid w:val="001E1BA9"/>
    <w:rsid w:val="001E2790"/>
    <w:rsid w:val="001E282D"/>
    <w:rsid w:val="001E2994"/>
    <w:rsid w:val="001F33D5"/>
    <w:rsid w:val="001F4096"/>
    <w:rsid w:val="001F4C7B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3594"/>
    <w:rsid w:val="00245923"/>
    <w:rsid w:val="00250900"/>
    <w:rsid w:val="00253C1A"/>
    <w:rsid w:val="002637AC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BDA"/>
    <w:rsid w:val="00360BD5"/>
    <w:rsid w:val="0037324A"/>
    <w:rsid w:val="003767F7"/>
    <w:rsid w:val="00384FFF"/>
    <w:rsid w:val="00390377"/>
    <w:rsid w:val="003A1200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172D"/>
    <w:rsid w:val="00431782"/>
    <w:rsid w:val="004325BC"/>
    <w:rsid w:val="004362FC"/>
    <w:rsid w:val="004420F3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8A3"/>
    <w:rsid w:val="005548B9"/>
    <w:rsid w:val="005551C9"/>
    <w:rsid w:val="00561316"/>
    <w:rsid w:val="0056369B"/>
    <w:rsid w:val="005639D0"/>
    <w:rsid w:val="00574272"/>
    <w:rsid w:val="00577C9E"/>
    <w:rsid w:val="00581B13"/>
    <w:rsid w:val="00582132"/>
    <w:rsid w:val="00582D60"/>
    <w:rsid w:val="00595947"/>
    <w:rsid w:val="005A4296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38E"/>
    <w:rsid w:val="0060248A"/>
    <w:rsid w:val="0061021B"/>
    <w:rsid w:val="00611E51"/>
    <w:rsid w:val="00615876"/>
    <w:rsid w:val="0061744F"/>
    <w:rsid w:val="006174EF"/>
    <w:rsid w:val="00621087"/>
    <w:rsid w:val="00623F48"/>
    <w:rsid w:val="0062499F"/>
    <w:rsid w:val="00626312"/>
    <w:rsid w:val="0063166A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576C0"/>
    <w:rsid w:val="0066411A"/>
    <w:rsid w:val="00670FCD"/>
    <w:rsid w:val="00682850"/>
    <w:rsid w:val="00683141"/>
    <w:rsid w:val="00683CA2"/>
    <w:rsid w:val="00683D19"/>
    <w:rsid w:val="006869C3"/>
    <w:rsid w:val="00690AC7"/>
    <w:rsid w:val="006A5587"/>
    <w:rsid w:val="006B4561"/>
    <w:rsid w:val="006D1E54"/>
    <w:rsid w:val="006D31CE"/>
    <w:rsid w:val="006D32AE"/>
    <w:rsid w:val="006D393E"/>
    <w:rsid w:val="006D72DB"/>
    <w:rsid w:val="006E07E4"/>
    <w:rsid w:val="006E6FF7"/>
    <w:rsid w:val="006E7B02"/>
    <w:rsid w:val="006F5C25"/>
    <w:rsid w:val="007012FC"/>
    <w:rsid w:val="0070308D"/>
    <w:rsid w:val="00710534"/>
    <w:rsid w:val="00711180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56406"/>
    <w:rsid w:val="00857420"/>
    <w:rsid w:val="00866D49"/>
    <w:rsid w:val="00871171"/>
    <w:rsid w:val="00871A70"/>
    <w:rsid w:val="00872EC3"/>
    <w:rsid w:val="00881210"/>
    <w:rsid w:val="0088164A"/>
    <w:rsid w:val="0088559F"/>
    <w:rsid w:val="00886918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5CD4"/>
    <w:rsid w:val="008F3CB7"/>
    <w:rsid w:val="008F44E5"/>
    <w:rsid w:val="008F6A96"/>
    <w:rsid w:val="0090309A"/>
    <w:rsid w:val="0091464F"/>
    <w:rsid w:val="00920BA1"/>
    <w:rsid w:val="00927A1A"/>
    <w:rsid w:val="00932EF5"/>
    <w:rsid w:val="00936683"/>
    <w:rsid w:val="0093707A"/>
    <w:rsid w:val="009402E2"/>
    <w:rsid w:val="00944A78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467A"/>
    <w:rsid w:val="00A25625"/>
    <w:rsid w:val="00A2799C"/>
    <w:rsid w:val="00A358F6"/>
    <w:rsid w:val="00A375C6"/>
    <w:rsid w:val="00A478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1B03"/>
    <w:rsid w:val="00A72B12"/>
    <w:rsid w:val="00A75F4F"/>
    <w:rsid w:val="00A75FC9"/>
    <w:rsid w:val="00A8068D"/>
    <w:rsid w:val="00A82F27"/>
    <w:rsid w:val="00A91781"/>
    <w:rsid w:val="00A952E3"/>
    <w:rsid w:val="00A956B9"/>
    <w:rsid w:val="00AA43B8"/>
    <w:rsid w:val="00AA6842"/>
    <w:rsid w:val="00AA744B"/>
    <w:rsid w:val="00AA7D6B"/>
    <w:rsid w:val="00AB068D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13C0D"/>
    <w:rsid w:val="00B14885"/>
    <w:rsid w:val="00B1622C"/>
    <w:rsid w:val="00B242D0"/>
    <w:rsid w:val="00B26A31"/>
    <w:rsid w:val="00B33CCD"/>
    <w:rsid w:val="00B374F1"/>
    <w:rsid w:val="00B43AC6"/>
    <w:rsid w:val="00B43CB9"/>
    <w:rsid w:val="00B449F4"/>
    <w:rsid w:val="00B44DE6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773C4"/>
    <w:rsid w:val="00B87AC8"/>
    <w:rsid w:val="00B9172E"/>
    <w:rsid w:val="00B94B2D"/>
    <w:rsid w:val="00B963D7"/>
    <w:rsid w:val="00B9745C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242"/>
    <w:rsid w:val="00BF6FBC"/>
    <w:rsid w:val="00BF74CE"/>
    <w:rsid w:val="00C00B54"/>
    <w:rsid w:val="00C030E1"/>
    <w:rsid w:val="00C035E3"/>
    <w:rsid w:val="00C10904"/>
    <w:rsid w:val="00C11314"/>
    <w:rsid w:val="00C1497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5306E"/>
    <w:rsid w:val="00C61403"/>
    <w:rsid w:val="00C65617"/>
    <w:rsid w:val="00C7203F"/>
    <w:rsid w:val="00C80225"/>
    <w:rsid w:val="00C8192E"/>
    <w:rsid w:val="00C825FA"/>
    <w:rsid w:val="00C937E1"/>
    <w:rsid w:val="00C9449C"/>
    <w:rsid w:val="00C97381"/>
    <w:rsid w:val="00CB6F2D"/>
    <w:rsid w:val="00CC0158"/>
    <w:rsid w:val="00CC01F1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4B29"/>
    <w:rsid w:val="00D2754F"/>
    <w:rsid w:val="00D30FC9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E3F"/>
    <w:rsid w:val="00D91F4B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946"/>
    <w:rsid w:val="00DE2D7D"/>
    <w:rsid w:val="00DE3DFE"/>
    <w:rsid w:val="00DE40B4"/>
    <w:rsid w:val="00DE65FA"/>
    <w:rsid w:val="00DE77AA"/>
    <w:rsid w:val="00DF0B6D"/>
    <w:rsid w:val="00DF22DF"/>
    <w:rsid w:val="00DF3187"/>
    <w:rsid w:val="00DF676E"/>
    <w:rsid w:val="00DF69A9"/>
    <w:rsid w:val="00E01003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4705C"/>
    <w:rsid w:val="00E503F5"/>
    <w:rsid w:val="00E511BC"/>
    <w:rsid w:val="00E51E01"/>
    <w:rsid w:val="00E52D72"/>
    <w:rsid w:val="00E5622E"/>
    <w:rsid w:val="00E6065D"/>
    <w:rsid w:val="00E610B7"/>
    <w:rsid w:val="00E6512F"/>
    <w:rsid w:val="00E71664"/>
    <w:rsid w:val="00E71EF5"/>
    <w:rsid w:val="00E74CE7"/>
    <w:rsid w:val="00E8099E"/>
    <w:rsid w:val="00E8672A"/>
    <w:rsid w:val="00E928C0"/>
    <w:rsid w:val="00E92A97"/>
    <w:rsid w:val="00E95BA7"/>
    <w:rsid w:val="00E969D3"/>
    <w:rsid w:val="00EA0F0E"/>
    <w:rsid w:val="00EA0FCA"/>
    <w:rsid w:val="00EA3CC4"/>
    <w:rsid w:val="00EB26F4"/>
    <w:rsid w:val="00EB3145"/>
    <w:rsid w:val="00EB7F93"/>
    <w:rsid w:val="00EC13C9"/>
    <w:rsid w:val="00ED03EC"/>
    <w:rsid w:val="00ED3A06"/>
    <w:rsid w:val="00EE675F"/>
    <w:rsid w:val="00EF40C4"/>
    <w:rsid w:val="00EF7E8B"/>
    <w:rsid w:val="00F01E7C"/>
    <w:rsid w:val="00F11DA3"/>
    <w:rsid w:val="00F1517B"/>
    <w:rsid w:val="00F23B5D"/>
    <w:rsid w:val="00F26E55"/>
    <w:rsid w:val="00F3062B"/>
    <w:rsid w:val="00F32319"/>
    <w:rsid w:val="00F32ADD"/>
    <w:rsid w:val="00F35424"/>
    <w:rsid w:val="00F36F48"/>
    <w:rsid w:val="00F4159D"/>
    <w:rsid w:val="00F41C93"/>
    <w:rsid w:val="00F439F6"/>
    <w:rsid w:val="00F43F2B"/>
    <w:rsid w:val="00F44928"/>
    <w:rsid w:val="00F462CC"/>
    <w:rsid w:val="00F541B2"/>
    <w:rsid w:val="00F54816"/>
    <w:rsid w:val="00F54B06"/>
    <w:rsid w:val="00F5763C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6075"/>
    <w:rsid w:val="00F97AB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576C0"/>
    <w:rPr>
      <w:rFonts w:ascii="Comic Sans MS" w:eastAsia="Calibri" w:hAnsi="Comic Sans MS"/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1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85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1D81-BB44-4732-9DE9-F33640E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2024-09-13T14:03:00Z</cp:lastPrinted>
  <dcterms:created xsi:type="dcterms:W3CDTF">2024-09-13T14:03:00Z</dcterms:created>
  <dcterms:modified xsi:type="dcterms:W3CDTF">2024-09-13T14:03:00Z</dcterms:modified>
</cp:coreProperties>
</file>