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E5FB4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FEA473F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9BC00F8" w14:textId="77777777" w:rsidR="00723C0F" w:rsidRDefault="00EB1692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Guía</w:t>
      </w:r>
      <w:r w:rsidR="0036171A">
        <w:rPr>
          <w:rFonts w:ascii="Cambria" w:eastAsia="Cambria" w:hAnsi="Cambria" w:cs="Cambria"/>
          <w:b/>
          <w:sz w:val="24"/>
          <w:szCs w:val="24"/>
        </w:rPr>
        <w:t xml:space="preserve"> N°</w:t>
      </w:r>
      <w:r w:rsidR="00C23933">
        <w:rPr>
          <w:rFonts w:ascii="Cambria" w:eastAsia="Cambria" w:hAnsi="Cambria" w:cs="Cambria"/>
          <w:b/>
          <w:sz w:val="24"/>
          <w:szCs w:val="24"/>
        </w:rPr>
        <w:t>1</w:t>
      </w:r>
    </w:p>
    <w:p w14:paraId="3C7E1611" w14:textId="77777777" w:rsidR="00723C0F" w:rsidRDefault="00723C0F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4C215A46" w14:textId="77777777" w:rsidR="007C1DA1" w:rsidRDefault="007C1DA1" w:rsidP="007C1DA1">
      <w:pPr>
        <w:spacing w:after="0" w:line="24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1</w:t>
      </w:r>
    </w:p>
    <w:p w14:paraId="36910FF0" w14:textId="77777777" w:rsidR="007C1DA1" w:rsidRPr="007C1DA1" w:rsidRDefault="007C1DA1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761D423A" w14:textId="77777777" w:rsidR="00723C0F" w:rsidRDefault="00C23933" w:rsidP="005636A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Ve el video del baile Rapa Nui, comenta en clases el vestuario, movimientos en clases</w:t>
      </w:r>
      <w:r w:rsidR="00EB1692">
        <w:rPr>
          <w:rFonts w:ascii="Cambria" w:eastAsia="Cambria" w:hAnsi="Cambria" w:cs="Cambria"/>
          <w:color w:val="000000"/>
          <w:sz w:val="24"/>
          <w:szCs w:val="24"/>
        </w:rPr>
        <w:t>.</w:t>
      </w:r>
    </w:p>
    <w:p w14:paraId="5B829551" w14:textId="77777777" w:rsidR="00C23933" w:rsidRPr="00C23933" w:rsidRDefault="00C23933" w:rsidP="00C2393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hyperlink r:id="rId8" w:history="1">
        <w:r w:rsidRPr="00C23933">
          <w:rPr>
            <w:rStyle w:val="Hipervnculo"/>
            <w:rFonts w:ascii="Cambria" w:eastAsia="Cambria" w:hAnsi="Cambria" w:cs="Cambria"/>
            <w:sz w:val="24"/>
            <w:szCs w:val="24"/>
          </w:rPr>
          <w:t>https://www.youtube.com/watch?v=rPy-fXwVSk0</w:t>
        </w:r>
      </w:hyperlink>
      <w:r w:rsidRPr="00C23933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3BA73425" w14:textId="77777777" w:rsidR="007F6CDC" w:rsidRPr="005636A7" w:rsidRDefault="007F6CDC" w:rsidP="007F6CDC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1888429D" w14:textId="77777777" w:rsidR="00C23933" w:rsidRDefault="00C23933" w:rsidP="00C2393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2</w:t>
      </w:r>
    </w:p>
    <w:p w14:paraId="3E704C57" w14:textId="77777777" w:rsidR="00F71F3B" w:rsidRDefault="00F71F3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52D6E22" w14:textId="77777777" w:rsidR="00C23933" w:rsidRDefault="00D80666" w:rsidP="00C23933">
      <w:pPr>
        <w:pStyle w:val="Prrafodelista"/>
        <w:numPr>
          <w:ilvl w:val="0"/>
          <w:numId w:val="4"/>
        </w:num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5A5EB6CA" wp14:editId="6C72FE39">
            <wp:simplePos x="0" y="0"/>
            <wp:positionH relativeFrom="column">
              <wp:posOffset>3260725</wp:posOffset>
            </wp:positionH>
            <wp:positionV relativeFrom="paragraph">
              <wp:posOffset>325120</wp:posOffset>
            </wp:positionV>
            <wp:extent cx="2304237" cy="1296670"/>
            <wp:effectExtent l="0" t="0" r="1270" b="0"/>
            <wp:wrapNone/>
            <wp:docPr id="23" name="Imagen 23" descr="CIDH declara admisible demanda contra el Estado por autonomía del pueblo Rapa  Nui. - Diario Constitu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IDH declara admisible demanda contra el Estado por autonomía del pueblo Rapa  Nui. - Diario Constitucio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237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3933" w:rsidRPr="00C23933">
        <w:rPr>
          <w:rFonts w:ascii="Cambria" w:eastAsia="Cambria" w:hAnsi="Cambria" w:cs="Cambria"/>
          <w:sz w:val="24"/>
          <w:szCs w:val="24"/>
        </w:rPr>
        <w:t xml:space="preserve">Ve las imágenes de </w:t>
      </w:r>
      <w:r w:rsidR="00C23933">
        <w:rPr>
          <w:rFonts w:ascii="Cambria" w:eastAsia="Cambria" w:hAnsi="Cambria" w:cs="Cambria"/>
          <w:sz w:val="24"/>
          <w:szCs w:val="24"/>
        </w:rPr>
        <w:t>Rapa N</w:t>
      </w:r>
      <w:r w:rsidR="00C23933" w:rsidRPr="00C23933">
        <w:rPr>
          <w:rFonts w:ascii="Cambria" w:eastAsia="Cambria" w:hAnsi="Cambria" w:cs="Cambria"/>
          <w:sz w:val="24"/>
          <w:szCs w:val="24"/>
        </w:rPr>
        <w:t xml:space="preserve">ui y coméntalas en clases, </w:t>
      </w:r>
      <w:r w:rsidR="00C23933">
        <w:rPr>
          <w:rFonts w:ascii="Cambria" w:eastAsia="Cambria" w:hAnsi="Cambria" w:cs="Cambria"/>
          <w:sz w:val="24"/>
          <w:szCs w:val="24"/>
        </w:rPr>
        <w:t>que es lo más conocido y como es el lugar.</w:t>
      </w:r>
    </w:p>
    <w:p w14:paraId="6AE707F5" w14:textId="77777777" w:rsidR="00C23933" w:rsidRDefault="00D80666" w:rsidP="00C2393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CB28125" wp14:editId="37112B34">
            <wp:simplePos x="0" y="0"/>
            <wp:positionH relativeFrom="column">
              <wp:posOffset>306705</wp:posOffset>
            </wp:positionH>
            <wp:positionV relativeFrom="paragraph">
              <wp:posOffset>17145</wp:posOffset>
            </wp:positionV>
            <wp:extent cx="2110740" cy="1187643"/>
            <wp:effectExtent l="0" t="0" r="3810" b="0"/>
            <wp:wrapNone/>
            <wp:docPr id="22" name="Imagen 22" descr="Isla de Pascua - Rapa Nui | Guía imprescindible de vi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sla de Pascua - Rapa Nui | Guía imprescindible de viaj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118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293AB7" w14:textId="77777777" w:rsidR="00C23933" w:rsidRPr="00C23933" w:rsidRDefault="00C23933" w:rsidP="00C23933">
      <w:pPr>
        <w:pStyle w:val="Prrafodelista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4BE49F0" w14:textId="77777777" w:rsidR="003E77B2" w:rsidRPr="00C23933" w:rsidRDefault="003E77B2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3272C4A" w14:textId="77777777" w:rsidR="003E77B2" w:rsidRDefault="003E77B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0DB043F" w14:textId="77777777" w:rsidR="007F6CDC" w:rsidRDefault="00D8066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28B33DAA" wp14:editId="7F515914">
            <wp:simplePos x="0" y="0"/>
            <wp:positionH relativeFrom="column">
              <wp:posOffset>1998345</wp:posOffset>
            </wp:positionH>
            <wp:positionV relativeFrom="paragraph">
              <wp:posOffset>129540</wp:posOffset>
            </wp:positionV>
            <wp:extent cx="1718310" cy="1718310"/>
            <wp:effectExtent l="0" t="0" r="0" b="0"/>
            <wp:wrapNone/>
            <wp:docPr id="24" name="Imagen 24" descr="RAPANUI-Chile - Chile es TUY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RAPANUI-Chile - Chile es TUY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3EDE46" w14:textId="77777777" w:rsidR="007F6CDC" w:rsidRDefault="007F6CDC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FE1E0CD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6779C2E1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5362A99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A0D08E5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711B26CF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9ACC970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4B89971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28E35008" w14:textId="77777777" w:rsidR="00EB1692" w:rsidRDefault="00EB1692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381FD6D" w14:textId="77777777" w:rsidR="00D80666" w:rsidRDefault="00D8066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1CE4131F" w14:textId="77777777" w:rsidR="00723C0F" w:rsidRDefault="00D8066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Actividad N° 3</w:t>
      </w:r>
    </w:p>
    <w:p w14:paraId="74BE3B8A" w14:textId="77777777" w:rsidR="00723C0F" w:rsidRDefault="00723C0F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40FF0E93" w14:textId="77777777" w:rsidR="00723C0F" w:rsidRDefault="00D8066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Pinta la vestimenta que corresponde a Rapa Nui.</w:t>
      </w:r>
    </w:p>
    <w:p w14:paraId="13DEF78B" w14:textId="77777777" w:rsidR="0036171A" w:rsidRDefault="00D80666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 wp14:anchorId="6ED3488D" wp14:editId="3A9345D4">
            <wp:simplePos x="0" y="0"/>
            <wp:positionH relativeFrom="column">
              <wp:posOffset>4279265</wp:posOffset>
            </wp:positionH>
            <wp:positionV relativeFrom="paragraph">
              <wp:posOffset>57785</wp:posOffset>
            </wp:positionV>
            <wp:extent cx="1287780" cy="1735455"/>
            <wp:effectExtent l="0" t="0" r="7620" b="0"/>
            <wp:wrapNone/>
            <wp:docPr id="28" name="Imagen 28" descr="Bailes de La Tirana – Nort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iles de La Tirana – Nortin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3EEAB28D" wp14:editId="4CD0B193">
            <wp:simplePos x="0" y="0"/>
            <wp:positionH relativeFrom="column">
              <wp:posOffset>215265</wp:posOffset>
            </wp:positionH>
            <wp:positionV relativeFrom="paragraph">
              <wp:posOffset>57785</wp:posOffset>
            </wp:positionV>
            <wp:extent cx="1600200" cy="1675877"/>
            <wp:effectExtent l="0" t="0" r="0" b="635"/>
            <wp:wrapNone/>
            <wp:docPr id="27" name="Imagen 27" descr="Rapa Nui - Curriculum Nacional. MINEDUC. Chi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apa Nui - Curriculum Nacional. MINEDUC. Chil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7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7D3932E2" wp14:editId="16620A2E">
            <wp:simplePos x="0" y="0"/>
            <wp:positionH relativeFrom="column">
              <wp:posOffset>2211705</wp:posOffset>
            </wp:positionH>
            <wp:positionV relativeFrom="paragraph">
              <wp:posOffset>179704</wp:posOffset>
            </wp:positionV>
            <wp:extent cx="1759500" cy="1441655"/>
            <wp:effectExtent l="0" t="0" r="0" b="6350"/>
            <wp:wrapNone/>
            <wp:docPr id="26" name="Imagen 26" descr="FILANAVAL: LA CUECA CHIL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LANAVAL: LA CUECA CHILEN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624" cy="144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B56AD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72C91A1D" w14:textId="77777777" w:rsidR="0036171A" w:rsidRDefault="0036171A" w:rsidP="003617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27FBC0B3" w14:textId="77777777" w:rsidR="007C1DA1" w:rsidRDefault="007C1DA1" w:rsidP="007C1D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1C57BE" w14:textId="77777777" w:rsidR="00723C0F" w:rsidRDefault="00CF53D6">
      <w:pPr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</w:t>
      </w:r>
    </w:p>
    <w:sectPr w:rsidR="00723C0F">
      <w:headerReference w:type="default" r:id="rId15"/>
      <w:footerReference w:type="default" r:id="rId16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824F7F" w14:textId="77777777" w:rsidR="004152E2" w:rsidRDefault="004152E2">
      <w:pPr>
        <w:spacing w:after="0" w:line="240" w:lineRule="auto"/>
      </w:pPr>
      <w:r>
        <w:separator/>
      </w:r>
    </w:p>
  </w:endnote>
  <w:endnote w:type="continuationSeparator" w:id="0">
    <w:p w14:paraId="0FD0BA89" w14:textId="77777777" w:rsidR="004152E2" w:rsidRDefault="0041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0987C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3769B20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829D870" w14:textId="77777777" w:rsidR="00723C0F" w:rsidRDefault="00723C0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E9908" w14:textId="77777777" w:rsidR="004152E2" w:rsidRDefault="004152E2">
      <w:pPr>
        <w:spacing w:after="0" w:line="240" w:lineRule="auto"/>
      </w:pPr>
      <w:r>
        <w:separator/>
      </w:r>
    </w:p>
  </w:footnote>
  <w:footnote w:type="continuationSeparator" w:id="0">
    <w:p w14:paraId="39877F51" w14:textId="77777777" w:rsidR="004152E2" w:rsidRDefault="00415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1923" w14:textId="77777777" w:rsidR="00723C0F" w:rsidRDefault="00CF53D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693CE16" wp14:editId="4F5620D8">
              <wp:simplePos x="0" y="0"/>
              <wp:positionH relativeFrom="column">
                <wp:posOffset>-469899</wp:posOffset>
              </wp:positionH>
              <wp:positionV relativeFrom="paragraph">
                <wp:posOffset>-355599</wp:posOffset>
              </wp:positionV>
              <wp:extent cx="6877050" cy="907733"/>
              <wp:effectExtent l="0" t="0" r="0" b="0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0" cy="907733"/>
                        <a:chOff x="1907475" y="3326125"/>
                        <a:chExt cx="6877050" cy="907750"/>
                      </a:xfrm>
                    </wpg:grpSpPr>
                    <wpg:grpSp>
                      <wpg:cNvPr id="1" name="Grupo 1"/>
                      <wpg:cNvGrpSpPr/>
                      <wpg:grpSpPr>
                        <a:xfrm>
                          <a:off x="1907475" y="3326134"/>
                          <a:ext cx="6877050" cy="907733"/>
                          <a:chOff x="1907475" y="3454225"/>
                          <a:chExt cx="6877050" cy="651550"/>
                        </a:xfrm>
                      </wpg:grpSpPr>
                      <wps:wsp>
                        <wps:cNvPr id="2" name="Rectángulo 2"/>
                        <wps:cNvSpPr/>
                        <wps:spPr>
                          <a:xfrm>
                            <a:off x="1907475" y="3454225"/>
                            <a:ext cx="6877050" cy="65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636EC2A" w14:textId="77777777" w:rsidR="00723C0F" w:rsidRDefault="00723C0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3" name="Grupo 3"/>
                        <wpg:cNvGrpSpPr/>
                        <wpg:grpSpPr>
                          <a:xfrm>
                            <a:off x="1907475" y="3454245"/>
                            <a:ext cx="6877050" cy="651510"/>
                            <a:chOff x="660" y="337"/>
                            <a:chExt cx="10830" cy="1026"/>
                          </a:xfrm>
                        </wpg:grpSpPr>
                        <wps:wsp>
                          <wps:cNvPr id="4" name="Rectángulo 4"/>
                          <wps:cNvSpPr/>
                          <wps:spPr>
                            <a:xfrm>
                              <a:off x="660" y="337"/>
                              <a:ext cx="10825" cy="10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6B52EC" w14:textId="77777777" w:rsidR="00723C0F" w:rsidRDefault="00723C0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" name="Rectángulo 8"/>
                          <wps:cNvSpPr/>
                          <wps:spPr>
                            <a:xfrm>
                              <a:off x="8040" y="337"/>
                              <a:ext cx="3450" cy="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0760CB" w14:textId="77777777" w:rsidR="00723C0F" w:rsidRDefault="00CF53D6">
                                <w:pPr>
                                  <w:spacing w:line="258" w:lineRule="auto"/>
                                  <w:textDirection w:val="btLr"/>
                                </w:pP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Asignatura: Educación física y salud</w:t>
                                </w:r>
                                <w:r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Profe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t>sor: Osvaldo del Pino</w:t>
                                </w:r>
                                <w:r w:rsidR="007C1DA1">
                                  <w:rPr>
                                    <w:rFonts w:ascii="Cambria" w:eastAsia="Cambria" w:hAnsi="Cambria" w:cs="Cambria"/>
                                    <w:color w:val="000000"/>
                                    <w:sz w:val="16"/>
                                  </w:rPr>
                                  <w:br/>
                                  <w:t>Curso: NT1</w:t>
                                </w:r>
                              </w:p>
                              <w:p w14:paraId="38193000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9534B30" w14:textId="77777777" w:rsidR="00723C0F" w:rsidRDefault="00723C0F">
                                <w:pPr>
                                  <w:spacing w:line="258" w:lineRule="auto"/>
                                  <w:jc w:val="center"/>
                                  <w:textDirection w:val="btLr"/>
                                </w:pPr>
                              </w:p>
                              <w:p w14:paraId="4B784C73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6119B3B6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  <w:p w14:paraId="32104873" w14:textId="77777777" w:rsidR="00723C0F" w:rsidRDefault="00723C0F">
                                <w:pPr>
                                  <w:spacing w:line="258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  <wpg:grpSp>
                          <wpg:cNvPr id="9" name="Grupo 9"/>
                          <wpg:cNvGrpSpPr/>
                          <wpg:grpSpPr>
                            <a:xfrm>
                              <a:off x="660" y="337"/>
                              <a:ext cx="3450" cy="1026"/>
                              <a:chOff x="0" y="0"/>
                              <a:chExt cx="21907" cy="6515"/>
                            </a:xfrm>
                          </wpg:grpSpPr>
                          <pic:pic xmlns:pic="http://schemas.openxmlformats.org/drawingml/2006/picture">
                            <pic:nvPicPr>
                              <pic:cNvPr id="10" name="Shape 8" descr="descarga.jpg"/>
                              <pic:cNvPicPr preferRelativeResize="0"/>
                            </pic:nvPicPr>
                            <pic:blipFill rotWithShape="1">
                              <a:blip r:embed="rId1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9048" y="4381"/>
                                <a:ext cx="2096" cy="21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1" name="Rectángulo 11"/>
                            <wps:cNvSpPr/>
                            <wps:spPr>
                              <a:xfrm>
                                <a:off x="0" y="0"/>
                                <a:ext cx="21907" cy="47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03E95C" w14:textId="77777777" w:rsidR="00723C0F" w:rsidRDefault="00CF53D6">
                                  <w:pPr>
                                    <w:spacing w:line="258" w:lineRule="auto"/>
                                    <w:textDirection w:val="btLr"/>
                                  </w:pP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t>Corporación Educacional Colegio “Sao Paulo”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Placilla 333, Estación Central</w:t>
                                  </w:r>
                                  <w:r>
                                    <w:rPr>
                                      <w:rFonts w:ascii="Cambria" w:eastAsia="Cambria" w:hAnsi="Cambria" w:cs="Cambria"/>
                                      <w:color w:val="000000"/>
                                      <w:sz w:val="16"/>
                                    </w:rPr>
                                    <w:br/>
                                    <w:t xml:space="preserve">                   Unidad Técnico-Pedagógica</w:t>
                                  </w:r>
                                </w:p>
                                <w:p w14:paraId="491C7106" w14:textId="77777777" w:rsidR="00723C0F" w:rsidRDefault="00723C0F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6328BDBB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2D03A4DF" w14:textId="77777777" w:rsidR="00723C0F" w:rsidRDefault="00723C0F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37pt;margin-top:-28pt;width:541.5pt;height:71.5pt;z-index:251658240" coordorigin="19074,33261" coordsize="68770,907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">
              <v:group id="Grupo 1" o:spid="_x0000_s1027" style="position:absolute;left:19074;top:33261;width:68771;height:9077" coordorigin="19074,34542" coordsize="68770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ángulo 2" o:spid="_x0000_s1028" style="position:absolute;left:19074;top:34542;width:68771;height:6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723C0F" w:rsidRDefault="00723C0F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group id="Grupo 3" o:spid="_x0000_s1029" style="position:absolute;left:19074;top:34542;width:68771;height:6515" coordorigin="660,337" coordsize="10830,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ect id="Rectángulo 4" o:spid="_x0000_s1030" style="position:absolute;left:660;top:337;width:10825;height:1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<v:textbox inset="2.53958mm,2.53958mm,2.53958mm,2.53958mm">
                      <w:txbxContent>
                        <w:p w:rsidR="00723C0F" w:rsidRDefault="00723C0F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rect id="Rectángulo 8" o:spid="_x0000_s1031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" filled="f" stroked="f">
                    <v:textbox inset="2.53958mm,1.2694mm,2.53958mm,1.2694mm">
                      <w:txbxContent>
                        <w:p w:rsidR="00723C0F" w:rsidRDefault="00CF53D6">
                          <w:pPr>
                            <w:spacing w:line="258" w:lineRule="auto"/>
                            <w:textDirection w:val="btLr"/>
                          </w:pP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Asignatura: Educación física y salud</w:t>
                          </w:r>
                          <w:r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Profe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t>sor: Osvaldo del Pino</w:t>
                          </w:r>
                          <w:r w:rsidR="007C1DA1">
                            <w:rPr>
                              <w:rFonts w:ascii="Cambria" w:eastAsia="Cambria" w:hAnsi="Cambria" w:cs="Cambria"/>
                              <w:color w:val="000000"/>
                              <w:sz w:val="16"/>
                            </w:rPr>
                            <w:br/>
                            <w:t>Curso: NT1</w:t>
                          </w: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  <w:p w:rsidR="00723C0F" w:rsidRDefault="00723C0F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upo 9" o:spid="_x0000_s1032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Shape 8" o:spid="_x0000_s1033" type="#_x0000_t75" alt="descarga.jpg" style="position:absolute;left:9048;top:4381;width:2096;height:213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ZU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">
                      <v:imagedata r:id="rId2" o:title="descarga"/>
                    </v:shape>
                    <v:rect id="Rectángulo 11" o:spid="_x0000_s1034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" filled="f" stroked="f">
                      <v:textbox inset="2.53958mm,1.2694mm,2.53958mm,1.2694mm">
                        <w:txbxContent>
                          <w:p w:rsidR="00723C0F" w:rsidRDefault="00CF53D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>Corporación Educacional Colegio “Sao Paulo”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  <w:t xml:space="preserve">                  Placilla 333, Estación Central</w:t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Cambria" w:eastAsia="Cambria" w:hAnsi="Cambria" w:cs="Cambria"/>
                                <w:color w:val="000000"/>
                                <w:sz w:val="16"/>
                              </w:rPr>
                              <w:t xml:space="preserve">                   Unidad Técnico-Pedagógica</w:t>
                            </w:r>
                          </w:p>
                          <w:p w:rsidR="00723C0F" w:rsidRDefault="00723C0F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  <w:p w:rsidR="00723C0F" w:rsidRDefault="00723C0F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v:group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031930"/>
    <w:multiLevelType w:val="hybridMultilevel"/>
    <w:tmpl w:val="0B6A4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9009C"/>
    <w:multiLevelType w:val="hybridMultilevel"/>
    <w:tmpl w:val="D8EA2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47470"/>
    <w:multiLevelType w:val="multilevel"/>
    <w:tmpl w:val="92CADD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D208E2"/>
    <w:multiLevelType w:val="hybridMultilevel"/>
    <w:tmpl w:val="E44E2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48085447">
    <w:abstractNumId w:val="2"/>
  </w:num>
  <w:num w:numId="2" w16cid:durableId="1813911776">
    <w:abstractNumId w:val="0"/>
  </w:num>
  <w:num w:numId="3" w16cid:durableId="1225138035">
    <w:abstractNumId w:val="3"/>
  </w:num>
  <w:num w:numId="4" w16cid:durableId="1531185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0F"/>
    <w:rsid w:val="000B266D"/>
    <w:rsid w:val="002C1A03"/>
    <w:rsid w:val="003534A3"/>
    <w:rsid w:val="0036171A"/>
    <w:rsid w:val="003E77B2"/>
    <w:rsid w:val="003E7839"/>
    <w:rsid w:val="00400002"/>
    <w:rsid w:val="004152E2"/>
    <w:rsid w:val="004F4AB2"/>
    <w:rsid w:val="005636A7"/>
    <w:rsid w:val="00707979"/>
    <w:rsid w:val="00723C0F"/>
    <w:rsid w:val="00731F47"/>
    <w:rsid w:val="007C1DA1"/>
    <w:rsid w:val="007F6CDC"/>
    <w:rsid w:val="009F2708"/>
    <w:rsid w:val="00C23933"/>
    <w:rsid w:val="00CF53D6"/>
    <w:rsid w:val="00D80666"/>
    <w:rsid w:val="00DC2A53"/>
    <w:rsid w:val="00E11E58"/>
    <w:rsid w:val="00EB1692"/>
    <w:rsid w:val="00F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9A1DB9"/>
  <w15:docId w15:val="{14C9B135-FA85-4A5B-A15C-A0CCE3F4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433E"/>
  </w:style>
  <w:style w:type="paragraph" w:styleId="Piedepgina">
    <w:name w:val="footer"/>
    <w:basedOn w:val="Normal"/>
    <w:link w:val="PiedepginaCar"/>
    <w:uiPriority w:val="99"/>
    <w:unhideWhenUsed/>
    <w:rsid w:val="00AA43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33E"/>
  </w:style>
  <w:style w:type="character" w:styleId="Hipervnculo">
    <w:name w:val="Hyperlink"/>
    <w:basedOn w:val="Fuentedeprrafopredeter"/>
    <w:uiPriority w:val="99"/>
    <w:unhideWhenUsed/>
    <w:rsid w:val="001C63A0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C63A0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1779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1D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61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Py-fXwVSk0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FQ6n966m4KhhUYzQNCNgJ1kSwQ==">CgMxLjAyCGguZ2pkZ3hzMgloLjMwajB6bGw4AHIhMUJZbXNYOVg4UVNHMTNHUkRrTEdBQ2RPQ1FfQVA5REpE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Santiago de Chile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 Sao Paulo</dc:creator>
  <cp:lastModifiedBy>pablo espinosa perez</cp:lastModifiedBy>
  <cp:revision>2</cp:revision>
  <dcterms:created xsi:type="dcterms:W3CDTF">2024-10-11T14:18:00Z</dcterms:created>
  <dcterms:modified xsi:type="dcterms:W3CDTF">2024-10-11T14:18:00Z</dcterms:modified>
</cp:coreProperties>
</file>