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224514D4" w:rsidR="006943B0" w:rsidRPr="00C768A0" w:rsidRDefault="00C210C5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5</w:t>
      </w:r>
    </w:p>
    <w:p w14:paraId="4462E8E2" w14:textId="48187BB1" w:rsidR="00C210C5" w:rsidRDefault="00C210C5" w:rsidP="003F66AD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 Fecha: ___________________</w:t>
      </w:r>
    </w:p>
    <w:p w14:paraId="65633732" w14:textId="737C5673" w:rsidR="00881FEA" w:rsidRPr="003F66AD" w:rsidRDefault="00881FEA" w:rsidP="003F66AD">
      <w:pPr>
        <w:spacing w:after="0" w:line="240" w:lineRule="auto"/>
        <w:jc w:val="center"/>
        <w:rPr>
          <w:rFonts w:ascii="Cambria" w:hAnsi="Cambria"/>
          <w:szCs w:val="24"/>
          <w:u w:val="single"/>
        </w:rPr>
      </w:pPr>
      <w:r w:rsidRPr="00881FEA">
        <w:rPr>
          <w:rFonts w:ascii="Cambria" w:hAnsi="Cambria"/>
          <w:szCs w:val="24"/>
          <w:u w:val="single"/>
        </w:rPr>
        <w:t>PREPARACIÓN INSTRUMENTAL</w:t>
      </w:r>
      <w:r w:rsidR="00D067CD">
        <w:rPr>
          <w:rFonts w:ascii="Cambria" w:hAnsi="Cambria"/>
          <w:szCs w:val="24"/>
          <w:u w:val="single"/>
        </w:rPr>
        <w:t xml:space="preserve"> “LLUEVE SOBRE LA CIUDAD”</w:t>
      </w:r>
    </w:p>
    <w:p w14:paraId="137BC2BD" w14:textId="6B32D379" w:rsidR="00881FEA" w:rsidRDefault="000178B3" w:rsidP="00C210C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 Escribe debajo de las figuras musicales el nombre de cada nota musical.</w:t>
      </w:r>
      <w:r w:rsidR="00847964">
        <w:rPr>
          <w:rFonts w:ascii="Cambria" w:hAnsi="Cambria"/>
          <w:szCs w:val="24"/>
        </w:rPr>
        <w:t xml:space="preserve"> Observa las notas con sostenido # y escribe el nombre correspondiente.</w:t>
      </w:r>
      <w:r w:rsidR="008B4C90">
        <w:rPr>
          <w:rFonts w:ascii="Cambria" w:hAnsi="Cambria"/>
          <w:szCs w:val="24"/>
        </w:rPr>
        <w:t xml:space="preserve"> Marca con un destacador la “barra de repetición”.</w:t>
      </w:r>
    </w:p>
    <w:p w14:paraId="48764518" w14:textId="48DF4D4F" w:rsidR="00881FEA" w:rsidRPr="00881FEA" w:rsidRDefault="003F66AD" w:rsidP="00881FEA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39A5B42E" wp14:editId="6B41B4C2">
            <wp:extent cx="8258810" cy="4515485"/>
            <wp:effectExtent l="0" t="0" r="0" b="5715"/>
            <wp:docPr id="165952465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524658" name="Imagen 16595246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51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18E6D" w14:textId="7345613F" w:rsidR="002C19E9" w:rsidRDefault="00847964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2. </w:t>
      </w:r>
      <w:r w:rsidR="008F7A79">
        <w:rPr>
          <w:rFonts w:ascii="Cambria" w:hAnsi="Cambria"/>
          <w:szCs w:val="24"/>
        </w:rPr>
        <w:t>Con tu instrumento musical toca los primeros 6 compases de la partitura.</w:t>
      </w:r>
      <w:r w:rsidR="004729EB">
        <w:rPr>
          <w:rFonts w:ascii="Cambria" w:hAnsi="Cambria"/>
          <w:szCs w:val="24"/>
        </w:rPr>
        <w:t xml:space="preserve"> Se revisará con nota el avance musical de esos compases.</w:t>
      </w:r>
    </w:p>
    <w:p w14:paraId="7AF36633" w14:textId="77777777" w:rsidR="00C846F6" w:rsidRDefault="00C846F6" w:rsidP="002C19E9">
      <w:pPr>
        <w:spacing w:after="0" w:line="240" w:lineRule="auto"/>
        <w:rPr>
          <w:rFonts w:ascii="Cambria" w:hAnsi="Cambria"/>
          <w:szCs w:val="24"/>
        </w:rPr>
      </w:pPr>
    </w:p>
    <w:p w14:paraId="53F42983" w14:textId="3F3138A3" w:rsidR="00C846F6" w:rsidRDefault="00C846F6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Canta la letra de la canción cuando la profesora te indique. Recuerda cantar con volumen alto y </w:t>
      </w:r>
      <w:r w:rsidR="00256E05">
        <w:rPr>
          <w:rFonts w:ascii="Cambria" w:hAnsi="Cambria"/>
          <w:szCs w:val="24"/>
        </w:rPr>
        <w:t>cuidar tu afinación.</w:t>
      </w:r>
    </w:p>
    <w:p w14:paraId="3A8B5FFE" w14:textId="77777777" w:rsidR="00256E05" w:rsidRDefault="00256E05" w:rsidP="002C19E9">
      <w:pPr>
        <w:spacing w:after="0" w:line="240" w:lineRule="auto"/>
        <w:rPr>
          <w:rFonts w:ascii="Cambria" w:hAnsi="Cambria"/>
          <w:szCs w:val="24"/>
        </w:rPr>
      </w:pPr>
    </w:p>
    <w:p w14:paraId="02E29B84" w14:textId="77777777" w:rsidR="00DB724C" w:rsidRDefault="00DB724C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  <w:sectPr w:rsidR="00DB724C" w:rsidSect="006D67AB">
          <w:headerReference w:type="default" r:id="rId8"/>
          <w:footerReference w:type="default" r:id="rId9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42DD10F2" w14:textId="77777777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Voy caminando sin saber</w:t>
      </w:r>
      <w:r w:rsidRPr="00256E05">
        <w:rPr>
          <w:rFonts w:ascii="Cambria" w:hAnsi="Cambria"/>
          <w:szCs w:val="24"/>
          <w:lang w:val="es-CL"/>
        </w:rPr>
        <w:br/>
        <w:t>Nada de ti</w:t>
      </w:r>
      <w:r w:rsidRPr="00256E05">
        <w:rPr>
          <w:rFonts w:ascii="Cambria" w:hAnsi="Cambria"/>
          <w:szCs w:val="24"/>
          <w:lang w:val="es-CL"/>
        </w:rPr>
        <w:br/>
        <w:t>Ni siquiera el agua que rodea mis pies</w:t>
      </w:r>
      <w:r w:rsidRPr="00256E05">
        <w:rPr>
          <w:rFonts w:ascii="Cambria" w:hAnsi="Cambria"/>
          <w:szCs w:val="24"/>
          <w:lang w:val="es-CL"/>
        </w:rPr>
        <w:br/>
        <w:t>Puedo sentir</w:t>
      </w:r>
    </w:p>
    <w:p w14:paraId="13292BF1" w14:textId="77777777" w:rsidR="00DB724C" w:rsidRDefault="00DB724C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35DFEBF5" w14:textId="7FD11540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Lo intento cada vez mejor</w:t>
      </w:r>
      <w:r w:rsidRPr="00256E05">
        <w:rPr>
          <w:rFonts w:ascii="Cambria" w:hAnsi="Cambria"/>
          <w:szCs w:val="24"/>
          <w:lang w:val="es-CL"/>
        </w:rPr>
        <w:br/>
        <w:t>Y no estaré</w:t>
      </w:r>
      <w:r w:rsidRPr="00256E05">
        <w:rPr>
          <w:rFonts w:ascii="Cambria" w:hAnsi="Cambria"/>
          <w:szCs w:val="24"/>
          <w:lang w:val="es-CL"/>
        </w:rPr>
        <w:br/>
        <w:t>Satisfecho hasta olvidarme al fin de ti</w:t>
      </w:r>
      <w:r w:rsidRPr="00256E05">
        <w:rPr>
          <w:rFonts w:ascii="Cambria" w:hAnsi="Cambria"/>
          <w:szCs w:val="24"/>
          <w:lang w:val="es-CL"/>
        </w:rPr>
        <w:br/>
        <w:t>Como soñé</w:t>
      </w:r>
    </w:p>
    <w:p w14:paraId="427C7036" w14:textId="77777777" w:rsidR="00DB724C" w:rsidRDefault="00DB724C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6A6BD9E3" w14:textId="2D878169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Tengo tantas cosas que decir</w:t>
      </w:r>
      <w:r w:rsidRPr="00256E05">
        <w:rPr>
          <w:rFonts w:ascii="Cambria" w:hAnsi="Cambria"/>
          <w:szCs w:val="24"/>
          <w:lang w:val="es-CL"/>
        </w:rPr>
        <w:br/>
        <w:t>Que no puedo recordar</w:t>
      </w:r>
      <w:r w:rsidRPr="00256E05">
        <w:rPr>
          <w:rFonts w:ascii="Cambria" w:hAnsi="Cambria"/>
          <w:szCs w:val="24"/>
          <w:lang w:val="es-CL"/>
        </w:rPr>
        <w:br/>
        <w:t>Pienso que es muy tarde para mí</w:t>
      </w:r>
      <w:r w:rsidRPr="00256E05">
        <w:rPr>
          <w:rFonts w:ascii="Cambria" w:hAnsi="Cambria"/>
          <w:szCs w:val="24"/>
          <w:lang w:val="es-CL"/>
        </w:rPr>
        <w:br/>
        <w:t>Pienso que es momento de olvidarme ya de ti</w:t>
      </w:r>
    </w:p>
    <w:p w14:paraId="26615B97" w14:textId="77777777" w:rsidR="0086126D" w:rsidRDefault="0086126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4692C908" w14:textId="24031C4C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Llueve sobre la ciudad</w:t>
      </w:r>
      <w:r w:rsidRPr="00256E05">
        <w:rPr>
          <w:rFonts w:ascii="Cambria" w:hAnsi="Cambria"/>
          <w:szCs w:val="24"/>
          <w:lang w:val="es-CL"/>
        </w:rPr>
        <w:br/>
        <w:t>Porque te fuiste</w:t>
      </w:r>
      <w:r w:rsidRPr="00256E05">
        <w:rPr>
          <w:rFonts w:ascii="Cambria" w:hAnsi="Cambria"/>
          <w:szCs w:val="24"/>
          <w:lang w:val="es-CL"/>
        </w:rPr>
        <w:br/>
        <w:t>Ya no queda nada más</w:t>
      </w:r>
    </w:p>
    <w:p w14:paraId="08372382" w14:textId="77777777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Llueve sobre la ciudad</w:t>
      </w:r>
      <w:r w:rsidRPr="00256E05">
        <w:rPr>
          <w:rFonts w:ascii="Cambria" w:hAnsi="Cambria"/>
          <w:szCs w:val="24"/>
          <w:lang w:val="es-CL"/>
        </w:rPr>
        <w:br/>
        <w:t>Porque te fuiste</w:t>
      </w:r>
      <w:r w:rsidRPr="00256E05">
        <w:rPr>
          <w:rFonts w:ascii="Cambria" w:hAnsi="Cambria"/>
          <w:szCs w:val="24"/>
          <w:lang w:val="es-CL"/>
        </w:rPr>
        <w:br/>
        <w:t>Ya no queda nada más</w:t>
      </w:r>
    </w:p>
    <w:p w14:paraId="1E14B966" w14:textId="77777777" w:rsidR="0086126D" w:rsidRDefault="0086126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4659DF69" w14:textId="00036A61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Voy caminando sin saber</w:t>
      </w:r>
      <w:r w:rsidRPr="00256E05">
        <w:rPr>
          <w:rFonts w:ascii="Cambria" w:hAnsi="Cambria"/>
          <w:szCs w:val="24"/>
          <w:lang w:val="es-CL"/>
        </w:rPr>
        <w:br/>
        <w:t>Nada de mí</w:t>
      </w:r>
      <w:r w:rsidRPr="00256E05">
        <w:rPr>
          <w:rFonts w:ascii="Cambria" w:hAnsi="Cambria"/>
          <w:szCs w:val="24"/>
          <w:lang w:val="es-CL"/>
        </w:rPr>
        <w:br/>
        <w:t>Porque todo lo que siempre quise ser</w:t>
      </w:r>
      <w:r w:rsidRPr="00256E05">
        <w:rPr>
          <w:rFonts w:ascii="Cambria" w:hAnsi="Cambria"/>
          <w:szCs w:val="24"/>
          <w:lang w:val="es-CL"/>
        </w:rPr>
        <w:br/>
        <w:t>Ya no lo fui</w:t>
      </w:r>
    </w:p>
    <w:p w14:paraId="0CED1526" w14:textId="77777777" w:rsidR="0086126D" w:rsidRDefault="0086126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00DC86EE" w14:textId="1C192D57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La muerte es mi felicidad</w:t>
      </w:r>
      <w:r w:rsidRPr="00256E05">
        <w:rPr>
          <w:rFonts w:ascii="Cambria" w:hAnsi="Cambria"/>
          <w:szCs w:val="24"/>
          <w:lang w:val="es-CL"/>
        </w:rPr>
        <w:br/>
        <w:t>Lo sé muy bien</w:t>
      </w:r>
      <w:r w:rsidRPr="00256E05">
        <w:rPr>
          <w:rFonts w:ascii="Cambria" w:hAnsi="Cambria"/>
          <w:szCs w:val="24"/>
          <w:lang w:val="es-CL"/>
        </w:rPr>
        <w:br/>
        <w:t>Hoy voy a considerarlo una vez más</w:t>
      </w:r>
      <w:r w:rsidRPr="00256E05">
        <w:rPr>
          <w:rFonts w:ascii="Cambria" w:hAnsi="Cambria"/>
          <w:szCs w:val="24"/>
          <w:lang w:val="es-CL"/>
        </w:rPr>
        <w:br/>
        <w:t>Y más que ayer</w:t>
      </w:r>
    </w:p>
    <w:p w14:paraId="058338BC" w14:textId="77777777" w:rsidR="0086126D" w:rsidRDefault="0086126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27310C63" w14:textId="7E5106EA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Tanto tiempo he malgastado aquí</w:t>
      </w:r>
      <w:r w:rsidRPr="00256E05">
        <w:rPr>
          <w:rFonts w:ascii="Cambria" w:hAnsi="Cambria"/>
          <w:szCs w:val="24"/>
          <w:lang w:val="es-CL"/>
        </w:rPr>
        <w:br/>
        <w:t>Sin tener nada que hacer</w:t>
      </w:r>
      <w:r w:rsidRPr="00256E05">
        <w:rPr>
          <w:rFonts w:ascii="Cambria" w:hAnsi="Cambria"/>
          <w:szCs w:val="24"/>
          <w:lang w:val="es-CL"/>
        </w:rPr>
        <w:br/>
        <w:t>Si tú me devuelves lo que di</w:t>
      </w:r>
      <w:r w:rsidRPr="00256E05">
        <w:rPr>
          <w:rFonts w:ascii="Cambria" w:hAnsi="Cambria"/>
          <w:szCs w:val="24"/>
          <w:lang w:val="es-CL"/>
        </w:rPr>
        <w:br/>
        <w:t>Ya no habrá que preocuparse para ser feliz</w:t>
      </w:r>
    </w:p>
    <w:p w14:paraId="040F948A" w14:textId="77777777" w:rsidR="0086126D" w:rsidRDefault="0086126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1FB50716" w14:textId="16242797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Llueve sobre la ciudad</w:t>
      </w:r>
      <w:r w:rsidRPr="00256E05">
        <w:rPr>
          <w:rFonts w:ascii="Cambria" w:hAnsi="Cambria"/>
          <w:szCs w:val="24"/>
          <w:lang w:val="es-CL"/>
        </w:rPr>
        <w:br/>
        <w:t>Porque te fuiste</w:t>
      </w:r>
      <w:r w:rsidRPr="00256E05">
        <w:rPr>
          <w:rFonts w:ascii="Cambria" w:hAnsi="Cambria"/>
          <w:szCs w:val="24"/>
          <w:lang w:val="es-CL"/>
        </w:rPr>
        <w:br/>
        <w:t>Ya no queda nada más</w:t>
      </w:r>
    </w:p>
    <w:p w14:paraId="5A7275BC" w14:textId="77777777" w:rsidR="001C2C5D" w:rsidRDefault="001C2C5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7EDDA327" w14:textId="1460A3A4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Llueve sobre la ciudad</w:t>
      </w:r>
      <w:r w:rsidRPr="00256E05">
        <w:rPr>
          <w:rFonts w:ascii="Cambria" w:hAnsi="Cambria"/>
          <w:szCs w:val="24"/>
          <w:lang w:val="es-CL"/>
        </w:rPr>
        <w:br/>
        <w:t>Y te perdiste</w:t>
      </w:r>
      <w:r w:rsidRPr="00256E05">
        <w:rPr>
          <w:rFonts w:ascii="Cambria" w:hAnsi="Cambria"/>
          <w:szCs w:val="24"/>
          <w:lang w:val="es-CL"/>
        </w:rPr>
        <w:br/>
        <w:t>Junto a mi felicidad</w:t>
      </w:r>
    </w:p>
    <w:p w14:paraId="62B3F200" w14:textId="77777777" w:rsidR="001C2C5D" w:rsidRDefault="001C2C5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17C914A8" w14:textId="741B9F1C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Tengo tantas cosas que decir</w:t>
      </w:r>
      <w:r w:rsidRPr="00256E05">
        <w:rPr>
          <w:rFonts w:ascii="Cambria" w:hAnsi="Cambria"/>
          <w:szCs w:val="24"/>
          <w:lang w:val="es-CL"/>
        </w:rPr>
        <w:br/>
        <w:t>Tantas que ya me olvidé</w:t>
      </w:r>
      <w:r w:rsidRPr="00256E05">
        <w:rPr>
          <w:rFonts w:ascii="Cambria" w:hAnsi="Cambria"/>
          <w:szCs w:val="24"/>
          <w:lang w:val="es-CL"/>
        </w:rPr>
        <w:br/>
        <w:t>Te lo he dicho una y otra vez</w:t>
      </w:r>
      <w:r w:rsidRPr="00256E05">
        <w:rPr>
          <w:rFonts w:ascii="Cambria" w:hAnsi="Cambria"/>
          <w:szCs w:val="24"/>
          <w:lang w:val="es-CL"/>
        </w:rPr>
        <w:br/>
        <w:t>Creo que es momento de olvidarme y no volver</w:t>
      </w:r>
    </w:p>
    <w:p w14:paraId="418D37E9" w14:textId="77777777" w:rsidR="001C2C5D" w:rsidRDefault="001C2C5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182A281B" w14:textId="2C57DB85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Llueve sobre la ciudad</w:t>
      </w:r>
      <w:r w:rsidRPr="00256E05">
        <w:rPr>
          <w:rFonts w:ascii="Cambria" w:hAnsi="Cambria"/>
          <w:szCs w:val="24"/>
          <w:lang w:val="es-CL"/>
        </w:rPr>
        <w:br/>
        <w:t>Porque te fuiste</w:t>
      </w:r>
      <w:r w:rsidRPr="00256E05">
        <w:rPr>
          <w:rFonts w:ascii="Cambria" w:hAnsi="Cambria"/>
          <w:szCs w:val="24"/>
          <w:lang w:val="es-CL"/>
        </w:rPr>
        <w:br/>
        <w:t>Ya no queda nada más</w:t>
      </w:r>
    </w:p>
    <w:p w14:paraId="554C06DF" w14:textId="77777777" w:rsidR="001C2C5D" w:rsidRDefault="001C2C5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24515AB1" w14:textId="61A6C121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Llueve sobre la ciudad</w:t>
      </w:r>
      <w:r w:rsidRPr="00256E05">
        <w:rPr>
          <w:rFonts w:ascii="Cambria" w:hAnsi="Cambria"/>
          <w:szCs w:val="24"/>
          <w:lang w:val="es-CL"/>
        </w:rPr>
        <w:br/>
        <w:t>Y te perdiste</w:t>
      </w:r>
      <w:r w:rsidRPr="00256E05">
        <w:rPr>
          <w:rFonts w:ascii="Cambria" w:hAnsi="Cambria"/>
          <w:szCs w:val="24"/>
          <w:lang w:val="es-CL"/>
        </w:rPr>
        <w:br/>
        <w:t>Junto a mi felicidad</w:t>
      </w:r>
    </w:p>
    <w:p w14:paraId="6FCABD7B" w14:textId="77777777" w:rsidR="001C2C5D" w:rsidRDefault="001C2C5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146C0AD2" w14:textId="77777777" w:rsidR="001C2C5D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Llueve sobre la ciudad</w:t>
      </w:r>
      <w:r w:rsidRPr="00256E05">
        <w:rPr>
          <w:rFonts w:ascii="Cambria" w:hAnsi="Cambria"/>
          <w:szCs w:val="24"/>
          <w:lang w:val="es-CL"/>
        </w:rPr>
        <w:br/>
        <w:t>Ya no queda nada más</w:t>
      </w:r>
      <w:r w:rsidRPr="00256E05">
        <w:rPr>
          <w:rFonts w:ascii="Cambria" w:hAnsi="Cambria"/>
          <w:szCs w:val="24"/>
          <w:lang w:val="es-CL"/>
        </w:rPr>
        <w:br/>
      </w:r>
    </w:p>
    <w:p w14:paraId="60110BB2" w14:textId="4FD4090D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Llueve sobre la ciudad</w:t>
      </w:r>
      <w:r w:rsidRPr="00256E05">
        <w:rPr>
          <w:rFonts w:ascii="Cambria" w:hAnsi="Cambria"/>
          <w:szCs w:val="24"/>
          <w:lang w:val="es-CL"/>
        </w:rPr>
        <w:br/>
        <w:t>Ya no queda nada y tú no estás</w:t>
      </w:r>
    </w:p>
    <w:p w14:paraId="49A31A49" w14:textId="77777777" w:rsidR="00256E05" w:rsidRDefault="00256E05" w:rsidP="00DB724C">
      <w:pPr>
        <w:spacing w:after="0" w:line="240" w:lineRule="auto"/>
        <w:jc w:val="left"/>
        <w:rPr>
          <w:rFonts w:ascii="Cambria" w:hAnsi="Cambria"/>
          <w:szCs w:val="24"/>
        </w:rPr>
      </w:pPr>
    </w:p>
    <w:p w14:paraId="4A74D9B7" w14:textId="77777777" w:rsidR="00DB724C" w:rsidRDefault="00DB724C" w:rsidP="002C19E9">
      <w:pPr>
        <w:spacing w:after="0" w:line="240" w:lineRule="auto"/>
        <w:rPr>
          <w:rFonts w:ascii="Cambria" w:hAnsi="Cambria"/>
          <w:szCs w:val="24"/>
        </w:rPr>
        <w:sectPr w:rsidR="00DB724C" w:rsidSect="00DB724C">
          <w:type w:val="continuous"/>
          <w:pgSz w:w="15840" w:h="12240" w:orient="landscape" w:code="1"/>
          <w:pgMar w:top="1701" w:right="1417" w:bottom="1701" w:left="1417" w:header="708" w:footer="708" w:gutter="0"/>
          <w:cols w:num="3" w:space="708"/>
          <w:docGrid w:linePitch="360"/>
        </w:sectPr>
      </w:pPr>
    </w:p>
    <w:p w14:paraId="2B2E537C" w14:textId="77777777" w:rsidR="008F7A79" w:rsidRDefault="008F7A7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DB724C">
      <w:type w:val="continuous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C8B6" w14:textId="77777777" w:rsidR="00776936" w:rsidRDefault="00776936" w:rsidP="003C18B9">
      <w:pPr>
        <w:spacing w:after="0" w:line="240" w:lineRule="auto"/>
      </w:pPr>
      <w:r>
        <w:separator/>
      </w:r>
    </w:p>
  </w:endnote>
  <w:endnote w:type="continuationSeparator" w:id="0">
    <w:p w14:paraId="32C481B8" w14:textId="77777777" w:rsidR="00776936" w:rsidRDefault="00776936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FAEA5" w14:textId="77777777" w:rsidR="00776936" w:rsidRDefault="00776936" w:rsidP="003C18B9">
      <w:pPr>
        <w:spacing w:after="0" w:line="240" w:lineRule="auto"/>
      </w:pPr>
      <w:r>
        <w:separator/>
      </w:r>
    </w:p>
  </w:footnote>
  <w:footnote w:type="continuationSeparator" w:id="0">
    <w:p w14:paraId="5FFC6363" w14:textId="77777777" w:rsidR="00776936" w:rsidRDefault="00776936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78881DB6">
              <wp:simplePos x="0" y="0"/>
              <wp:positionH relativeFrom="column">
                <wp:posOffset>-277225</wp:posOffset>
              </wp:positionH>
              <wp:positionV relativeFrom="paragraph">
                <wp:posOffset>-216116</wp:posOffset>
              </wp:positionV>
              <wp:extent cx="8278239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78239" cy="651510"/>
                        <a:chOff x="1505" y="13401"/>
                        <a:chExt cx="8914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1824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05421D2D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C210C5">
                              <w:rPr>
                                <w:rFonts w:ascii="Cambria" w:hAnsi="Cambria"/>
                                <w:sz w:val="18"/>
                              </w:rPr>
                              <w:t>6º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85pt;margin-top:-17pt;width:651.85pt;height:51.3pt;z-index:251659264" coordorigin="1505,13401" coordsize="891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1824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05421D2D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C210C5">
                        <w:rPr>
                          <w:rFonts w:ascii="Cambria" w:hAnsi="Cambria"/>
                          <w:sz w:val="18"/>
                        </w:rPr>
                        <w:t>6º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78B3"/>
    <w:rsid w:val="0003321D"/>
    <w:rsid w:val="0004729F"/>
    <w:rsid w:val="00095428"/>
    <w:rsid w:val="001C2C5D"/>
    <w:rsid w:val="001C625A"/>
    <w:rsid w:val="002405F6"/>
    <w:rsid w:val="00256E05"/>
    <w:rsid w:val="002B4AE6"/>
    <w:rsid w:val="002C19E9"/>
    <w:rsid w:val="00337FCE"/>
    <w:rsid w:val="003B604A"/>
    <w:rsid w:val="003C18B9"/>
    <w:rsid w:val="003F66AD"/>
    <w:rsid w:val="004353F4"/>
    <w:rsid w:val="004578A0"/>
    <w:rsid w:val="004729EB"/>
    <w:rsid w:val="004D48C8"/>
    <w:rsid w:val="006943B0"/>
    <w:rsid w:val="006D67AB"/>
    <w:rsid w:val="00717F20"/>
    <w:rsid w:val="00725AB8"/>
    <w:rsid w:val="00737BF3"/>
    <w:rsid w:val="00750D1F"/>
    <w:rsid w:val="00776936"/>
    <w:rsid w:val="00842779"/>
    <w:rsid w:val="00847964"/>
    <w:rsid w:val="0086126D"/>
    <w:rsid w:val="00867F39"/>
    <w:rsid w:val="00881FEA"/>
    <w:rsid w:val="008B4C90"/>
    <w:rsid w:val="008F7A79"/>
    <w:rsid w:val="00922767"/>
    <w:rsid w:val="009A1F3E"/>
    <w:rsid w:val="00AA565D"/>
    <w:rsid w:val="00AF5167"/>
    <w:rsid w:val="00B01CC5"/>
    <w:rsid w:val="00B665BE"/>
    <w:rsid w:val="00B84082"/>
    <w:rsid w:val="00BB56D6"/>
    <w:rsid w:val="00C210C5"/>
    <w:rsid w:val="00C768A0"/>
    <w:rsid w:val="00C8103F"/>
    <w:rsid w:val="00C846F6"/>
    <w:rsid w:val="00CF12C6"/>
    <w:rsid w:val="00CF353D"/>
    <w:rsid w:val="00D067CD"/>
    <w:rsid w:val="00D45488"/>
    <w:rsid w:val="00DB724C"/>
    <w:rsid w:val="00DC79EE"/>
    <w:rsid w:val="00DF10C8"/>
    <w:rsid w:val="00E63DA8"/>
    <w:rsid w:val="00EA5EBE"/>
    <w:rsid w:val="00EB0F2C"/>
    <w:rsid w:val="00EB3F4A"/>
    <w:rsid w:val="00F015A4"/>
    <w:rsid w:val="00F35811"/>
    <w:rsid w:val="00F5254D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5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4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0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7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5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5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8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2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6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2025-04-29T20:41:00Z</cp:lastPrinted>
  <dcterms:created xsi:type="dcterms:W3CDTF">2025-04-29T20:41:00Z</dcterms:created>
  <dcterms:modified xsi:type="dcterms:W3CDTF">2025-04-29T20:41:00Z</dcterms:modified>
</cp:coreProperties>
</file>