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04E8BA5E" w:rsidR="006943B0" w:rsidRPr="00C768A0" w:rsidRDefault="00090880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6</w:t>
      </w:r>
    </w:p>
    <w:p w14:paraId="0938E036" w14:textId="3D74CC34" w:rsidR="006943B0" w:rsidRDefault="00090880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</w:t>
      </w:r>
    </w:p>
    <w:p w14:paraId="31001B3A" w14:textId="77777777" w:rsidR="00090880" w:rsidRDefault="0009088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64D77855" w14:textId="450A8DC6" w:rsidR="001B2852" w:rsidRDefault="001B2852" w:rsidP="001B285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Practica con tus manos los ritmos que aparecen en este ejercicio:</w:t>
      </w:r>
    </w:p>
    <w:p w14:paraId="7D1DF989" w14:textId="2869FF0B" w:rsidR="00B71016" w:rsidRDefault="00B71016" w:rsidP="00B71016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2D06C2">
          <w:rPr>
            <w:rStyle w:val="Hipervnculo"/>
            <w:rFonts w:ascii="Cambria" w:hAnsi="Cambria"/>
            <w:szCs w:val="24"/>
          </w:rPr>
          <w:t>https://youtu.be/V4klCGTlaeg?si=apOFyOPOEN03rm5f</w:t>
        </w:r>
      </w:hyperlink>
      <w:r>
        <w:rPr>
          <w:rFonts w:ascii="Cambria" w:hAnsi="Cambria"/>
          <w:szCs w:val="24"/>
        </w:rPr>
        <w:t xml:space="preserve"> </w:t>
      </w:r>
    </w:p>
    <w:p w14:paraId="12DCB1CD" w14:textId="77777777" w:rsidR="00B71016" w:rsidRDefault="00B71016" w:rsidP="00B71016">
      <w:pPr>
        <w:spacing w:after="0" w:line="240" w:lineRule="auto"/>
        <w:rPr>
          <w:rFonts w:ascii="Cambria" w:hAnsi="Cambria"/>
          <w:szCs w:val="24"/>
        </w:rPr>
      </w:pPr>
    </w:p>
    <w:p w14:paraId="7A8D1CC7" w14:textId="3EB2623A" w:rsidR="006233AD" w:rsidRDefault="006233AD" w:rsidP="00B7101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C6F231C" wp14:editId="300B0E01">
            <wp:extent cx="5181600" cy="1515689"/>
            <wp:effectExtent l="0" t="0" r="0" b="0"/>
            <wp:docPr id="6179030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03048" name="Imagen 6179030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937" cy="152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7F1A" w14:textId="274D9446" w:rsidR="00A026F1" w:rsidRDefault="00E208B1" w:rsidP="00B7101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63E083C" wp14:editId="48C777A6">
            <wp:extent cx="5181600" cy="754912"/>
            <wp:effectExtent l="0" t="0" r="0" b="0"/>
            <wp:docPr id="17708458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45837" name="Imagen 17708458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663" cy="7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9038" w14:textId="2EF6F51A" w:rsidR="00E208B1" w:rsidRDefault="004A154C" w:rsidP="00B7101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325BC9D" wp14:editId="6895982D">
            <wp:extent cx="5194300" cy="808074"/>
            <wp:effectExtent l="0" t="0" r="0" b="5080"/>
            <wp:docPr id="129658508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85082" name="Imagen 12965850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457" cy="8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772D" w14:textId="7474AF38" w:rsidR="004A154C" w:rsidRDefault="002A7980" w:rsidP="00B7101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B72EC28" wp14:editId="6926D409">
            <wp:extent cx="5181600" cy="711835"/>
            <wp:effectExtent l="0" t="0" r="0" b="0"/>
            <wp:docPr id="181701065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10653" name="Imagen 18170106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26" cy="71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7F2A" w14:textId="77777777" w:rsidR="006233AD" w:rsidRDefault="006233AD" w:rsidP="00B71016">
      <w:pPr>
        <w:spacing w:after="0" w:line="240" w:lineRule="auto"/>
        <w:rPr>
          <w:rFonts w:ascii="Cambria" w:hAnsi="Cambria"/>
          <w:szCs w:val="24"/>
        </w:rPr>
      </w:pPr>
    </w:p>
    <w:p w14:paraId="0698CC6D" w14:textId="77777777" w:rsidR="00432B98" w:rsidRDefault="00432B98" w:rsidP="00432B9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Dibuja en el recuadro las siguientes figuras musicales.</w:t>
      </w:r>
    </w:p>
    <w:p w14:paraId="2EE734CF" w14:textId="77777777" w:rsidR="00432B98" w:rsidRDefault="00432B98" w:rsidP="00432B98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32B98" w14:paraId="60A687FC" w14:textId="77777777" w:rsidTr="00640510">
        <w:tc>
          <w:tcPr>
            <w:tcW w:w="2207" w:type="dxa"/>
          </w:tcPr>
          <w:p w14:paraId="76E1C06A" w14:textId="77777777" w:rsidR="00432B98" w:rsidRDefault="00432B98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0AC53237" wp14:editId="4A242473">
                  <wp:extent cx="525101" cy="851024"/>
                  <wp:effectExtent l="0" t="0" r="0" b="0"/>
                  <wp:docPr id="1022433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71273" name="Imagen 145747127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02" cy="88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4D9F8CD5" w14:textId="77777777" w:rsidR="00432B98" w:rsidRDefault="00432B98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79719A8" wp14:editId="2AC01F9E">
                  <wp:extent cx="441091" cy="850900"/>
                  <wp:effectExtent l="0" t="0" r="3810" b="0"/>
                  <wp:docPr id="19175989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66074" name="Imagen 205406607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27" cy="88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CEA97A0" w14:textId="77777777" w:rsidR="00432B98" w:rsidRDefault="00432B98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789C538" wp14:editId="6B5FC07F">
                  <wp:extent cx="534758" cy="776537"/>
                  <wp:effectExtent l="0" t="0" r="0" b="0"/>
                  <wp:docPr id="27062405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73844" name="Imagen 136047384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26" cy="827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4EC7C392" w14:textId="77777777" w:rsidR="00432B98" w:rsidRDefault="00432B98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368A918" wp14:editId="712BD95A">
                  <wp:extent cx="749213" cy="775970"/>
                  <wp:effectExtent l="0" t="0" r="635" b="0"/>
                  <wp:docPr id="18621804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80411" name="Imagen 18621804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65" cy="79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B98" w14:paraId="7CBA1BB0" w14:textId="77777777" w:rsidTr="00640510">
        <w:tc>
          <w:tcPr>
            <w:tcW w:w="2207" w:type="dxa"/>
          </w:tcPr>
          <w:p w14:paraId="6FBBC77B" w14:textId="77777777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FIGURA MUSICAL</w:t>
            </w:r>
          </w:p>
          <w:p w14:paraId="11E099F8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BLANCA</w:t>
            </w:r>
          </w:p>
          <w:p w14:paraId="2877061F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2672A3C7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3A8B0E08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13F234B4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2501400B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4BE03BF4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707F824D" w14:textId="69220B29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2207" w:type="dxa"/>
          </w:tcPr>
          <w:p w14:paraId="66B6C18D" w14:textId="77777777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FIGURA MUSICAL</w:t>
            </w:r>
          </w:p>
          <w:p w14:paraId="0C2C288D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NEGRA</w:t>
            </w:r>
          </w:p>
          <w:p w14:paraId="151C5309" w14:textId="5166A057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2207" w:type="dxa"/>
          </w:tcPr>
          <w:p w14:paraId="7AAA4161" w14:textId="77777777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FIGURA MUSICAL</w:t>
            </w:r>
          </w:p>
          <w:p w14:paraId="709B2085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CORCHEA</w:t>
            </w:r>
          </w:p>
          <w:p w14:paraId="0A3B78F1" w14:textId="1982FE68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2207" w:type="dxa"/>
          </w:tcPr>
          <w:p w14:paraId="269B7B50" w14:textId="77777777" w:rsidR="00432B98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C2F4E">
              <w:rPr>
                <w:rFonts w:ascii="Cambria" w:hAnsi="Cambria"/>
                <w:b/>
                <w:bCs/>
                <w:szCs w:val="24"/>
              </w:rPr>
              <w:t>FIGURA MUSICAL DOBLE CORCHEA</w:t>
            </w:r>
          </w:p>
          <w:p w14:paraId="35D663A9" w14:textId="21677868" w:rsidR="00432B98" w:rsidRPr="005C2F4E" w:rsidRDefault="00432B98" w:rsidP="0064051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</w:tr>
    </w:tbl>
    <w:p w14:paraId="7352C1BE" w14:textId="77777777" w:rsidR="002A7980" w:rsidRDefault="002A7980" w:rsidP="00B71016">
      <w:pPr>
        <w:spacing w:after="0" w:line="240" w:lineRule="auto"/>
        <w:rPr>
          <w:rFonts w:ascii="Cambria" w:hAnsi="Cambria"/>
          <w:szCs w:val="24"/>
        </w:rPr>
      </w:pPr>
    </w:p>
    <w:p w14:paraId="13B3BA9F" w14:textId="68207AEF" w:rsidR="00B71016" w:rsidRDefault="001B2852" w:rsidP="00B7101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Canta </w:t>
      </w:r>
      <w:r w:rsidR="002C3B76">
        <w:rPr>
          <w:rFonts w:ascii="Cambria" w:hAnsi="Cambria"/>
          <w:szCs w:val="24"/>
        </w:rPr>
        <w:t xml:space="preserve">con volumen alto y pronunciación clara la letra de Koneotún. </w:t>
      </w:r>
      <w:r w:rsidR="00407B33">
        <w:rPr>
          <w:rFonts w:ascii="Cambria" w:hAnsi="Cambria"/>
          <w:szCs w:val="24"/>
        </w:rPr>
        <w:t>Recuerda percutir el ritmo que aparece entre cada estrofa.</w:t>
      </w:r>
    </w:p>
    <w:p w14:paraId="549A21E4" w14:textId="77777777" w:rsidR="00B71016" w:rsidRDefault="00B71016" w:rsidP="00B71016">
      <w:pPr>
        <w:spacing w:after="0" w:line="240" w:lineRule="auto"/>
        <w:rPr>
          <w:rFonts w:ascii="Cambria" w:hAnsi="Cambria"/>
          <w:szCs w:val="24"/>
        </w:rPr>
      </w:pPr>
    </w:p>
    <w:p w14:paraId="280323CB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Adivina, adivina qué será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1B80FDF0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Los antiguos lo llamaban Rucapillán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E9A95D6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Corazón de fuego, cabeza de hielo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4B730EAE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1806FE2F" w14:textId="77777777" w:rsidR="00C77E83" w:rsidRDefault="00C77E83" w:rsidP="00C77E83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Cs w:val="24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5F5203CD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p w14:paraId="6868A830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307DAE71" wp14:editId="6099EE67">
            <wp:extent cx="3998595" cy="774700"/>
            <wp:effectExtent l="0" t="0" r="1905" b="0"/>
            <wp:docPr id="131861116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120915AD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01915855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Adivina, adivina qué será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FF6571F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un bote redondo y el Trauco el Capitán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68791A79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lleva papas, palafitos y curanto p’almorzar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08F993F0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69AD1AF4" w14:textId="77777777" w:rsidR="00C77E83" w:rsidRDefault="00C77E83" w:rsidP="00C77E83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Cs w:val="24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0EFE865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p w14:paraId="7EB337CA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0C5BDEF5" wp14:editId="3B8501F2">
            <wp:extent cx="3440430" cy="622300"/>
            <wp:effectExtent l="0" t="0" r="1270" b="0"/>
            <wp:docPr id="6614066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C703D10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8E3723E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Adivina adivina qué será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08A28FCA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leufú lo llamaban los que iban a pescar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5F72F500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serpentina de agua, corre al lago, corre al mar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582DD8D1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71E39F44" w14:textId="77777777" w:rsidR="00C77E83" w:rsidRDefault="00C77E83" w:rsidP="00C77E83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Cs w:val="24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4461EFA2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p w14:paraId="7C330479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78A86971" wp14:editId="6FE20DA8">
            <wp:extent cx="2797175" cy="660400"/>
            <wp:effectExtent l="0" t="0" r="0" b="0"/>
            <wp:docPr id="14153588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4C3F8201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B6B3781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Adivina adivina qué será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1B3D3339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rico aroma y de color, le decían Rayén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15E2BFA4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val="es-MX" w:eastAsia="es-MX"/>
        </w:rPr>
        <w:t>por donde mires hay, en tu jardín también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6DEB751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192B75DF" w14:textId="77777777" w:rsidR="00C77E83" w:rsidRDefault="00C77E83" w:rsidP="00C77E83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Cs w:val="24"/>
          <w:lang w:val="es-CL" w:eastAsia="es-MX"/>
        </w:rPr>
      </w:pPr>
      <w:r w:rsidRPr="0098782F">
        <w:rPr>
          <w:rFonts w:ascii="Cambria" w:eastAsia="Times New Roman" w:hAnsi="Cambria" w:cs="Segoe UI"/>
          <w:szCs w:val="24"/>
          <w:lang w:eastAsia="es-MX"/>
        </w:rPr>
        <w:t>¿Quién oh quién lo adivinará?</w:t>
      </w:r>
      <w:r w:rsidRPr="0098782F">
        <w:rPr>
          <w:rFonts w:ascii="Cambria" w:eastAsia="Times New Roman" w:hAnsi="Cambria" w:cs="Segoe UI"/>
          <w:szCs w:val="24"/>
          <w:lang w:val="es-CL" w:eastAsia="es-MX"/>
        </w:rPr>
        <w:t> </w:t>
      </w:r>
    </w:p>
    <w:p w14:paraId="33559E84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p w14:paraId="76AEF1C3" w14:textId="77777777" w:rsidR="00C77E83" w:rsidRPr="0098782F" w:rsidRDefault="00C77E83" w:rsidP="00C77E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98782F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4E32DEBD" wp14:editId="1097EA7B">
            <wp:extent cx="2898140" cy="622300"/>
            <wp:effectExtent l="0" t="0" r="0" b="0"/>
            <wp:docPr id="10309868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5193" w14:textId="77777777" w:rsidR="00090880" w:rsidRDefault="00090880" w:rsidP="00090880">
      <w:pPr>
        <w:spacing w:after="0" w:line="240" w:lineRule="auto"/>
        <w:rPr>
          <w:rFonts w:ascii="Cambria" w:hAnsi="Cambria"/>
          <w:szCs w:val="24"/>
        </w:rPr>
      </w:pPr>
    </w:p>
    <w:p w14:paraId="7F118E6D" w14:textId="45749AA4" w:rsidR="002C19E9" w:rsidRDefault="001A2BF0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3. Con tu compañero de puesto, crea un ritmo</w:t>
      </w:r>
      <w:r w:rsidR="00A62838">
        <w:rPr>
          <w:rFonts w:ascii="Cambria" w:hAnsi="Cambria"/>
          <w:szCs w:val="24"/>
        </w:rPr>
        <w:t xml:space="preserve"> con las figuras musicales que te entregará la profesora</w:t>
      </w:r>
      <w:r w:rsidR="00CB44F8">
        <w:rPr>
          <w:rFonts w:ascii="Cambria" w:hAnsi="Cambria"/>
          <w:szCs w:val="24"/>
        </w:rPr>
        <w:t xml:space="preserve">. </w:t>
      </w:r>
      <w:r w:rsidR="001C33F5">
        <w:rPr>
          <w:rFonts w:ascii="Cambria" w:hAnsi="Cambria"/>
          <w:szCs w:val="24"/>
        </w:rPr>
        <w:t>Pega en el recuadro el ritmo que decidan crear.</w:t>
      </w:r>
    </w:p>
    <w:p w14:paraId="09A9A2FA" w14:textId="77777777" w:rsidR="001C33F5" w:rsidRDefault="001C33F5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33F5" w14:paraId="54A7C335" w14:textId="77777777" w:rsidTr="001C33F5">
        <w:tc>
          <w:tcPr>
            <w:tcW w:w="8828" w:type="dxa"/>
          </w:tcPr>
          <w:p w14:paraId="079D6478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4D431373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4B00271E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1D27B30F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68838344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465070FD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2F2A89FD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2C2DFE64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  <w:p w14:paraId="2BD2E4FF" w14:textId="77777777" w:rsidR="001C33F5" w:rsidRDefault="001C33F5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2237882D" w14:textId="77777777" w:rsidR="001C33F5" w:rsidRDefault="001C33F5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1BC8AFE4" w:rsidR="002C19E9" w:rsidRDefault="00635949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Ahora practica con tu compañero el ritmo</w:t>
      </w:r>
      <w:r w:rsidR="00162602">
        <w:rPr>
          <w:rFonts w:ascii="Cambria" w:hAnsi="Cambria"/>
          <w:szCs w:val="24"/>
        </w:rPr>
        <w:t xml:space="preserve"> que crearon, deben presentar al curso cómo suena la frase rítmica.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7E9D638D" w14:textId="1F6FE9E5" w:rsidR="00162602" w:rsidRDefault="0016260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5.</w:t>
      </w:r>
      <w:r w:rsidR="00B204AD">
        <w:rPr>
          <w:rFonts w:ascii="Cambria" w:hAnsi="Cambria"/>
          <w:szCs w:val="24"/>
        </w:rPr>
        <w:t xml:space="preserve"> Lee junto a la profesora la definición de Clave de Sol y dibuja la llave </w:t>
      </w:r>
      <w:r w:rsidR="0076307D">
        <w:rPr>
          <w:rFonts w:ascii="Cambria" w:hAnsi="Cambria"/>
          <w:szCs w:val="24"/>
        </w:rPr>
        <w:t>siguiendo las líneas punteadas.</w:t>
      </w:r>
    </w:p>
    <w:p w14:paraId="23E5197E" w14:textId="77777777" w:rsidR="00AA4C71" w:rsidRDefault="00AA4C71" w:rsidP="00F015A4">
      <w:pPr>
        <w:spacing w:after="0" w:line="240" w:lineRule="auto"/>
        <w:rPr>
          <w:rFonts w:ascii="Cambria" w:hAnsi="Cambria"/>
          <w:szCs w:val="24"/>
        </w:rPr>
      </w:pPr>
    </w:p>
    <w:p w14:paraId="2142110F" w14:textId="3CDC3767" w:rsidR="00AA4C71" w:rsidRDefault="00AA4C7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7464EBF" wp14:editId="2F5E5E3E">
            <wp:extent cx="5612130" cy="872490"/>
            <wp:effectExtent l="0" t="0" r="1270" b="3810"/>
            <wp:docPr id="44486572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65722" name="Imagen 44486572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966A" w14:textId="77777777" w:rsidR="00B204AD" w:rsidRDefault="00B204AD" w:rsidP="00F015A4">
      <w:pPr>
        <w:spacing w:after="0" w:line="240" w:lineRule="auto"/>
        <w:rPr>
          <w:rFonts w:ascii="Cambria" w:hAnsi="Cambria"/>
          <w:szCs w:val="24"/>
        </w:rPr>
      </w:pPr>
    </w:p>
    <w:p w14:paraId="499D7FDF" w14:textId="2C5D94EE" w:rsidR="00B204AD" w:rsidRDefault="00B204AD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D274215" wp14:editId="0000E0B2">
            <wp:extent cx="5612130" cy="3157870"/>
            <wp:effectExtent l="0" t="0" r="1270" b="4445"/>
            <wp:docPr id="154054302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43028" name="Imagen 1540543028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622" cy="316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CDB9" w14:textId="77777777" w:rsidR="0076307D" w:rsidRDefault="0076307D" w:rsidP="00F015A4">
      <w:pPr>
        <w:spacing w:after="0" w:line="240" w:lineRule="auto"/>
        <w:rPr>
          <w:rFonts w:ascii="Cambria" w:hAnsi="Cambria"/>
          <w:szCs w:val="24"/>
        </w:rPr>
      </w:pPr>
    </w:p>
    <w:p w14:paraId="788BE124" w14:textId="77777777" w:rsidR="0076307D" w:rsidRDefault="0076307D" w:rsidP="00F015A4">
      <w:pPr>
        <w:spacing w:after="0" w:line="240" w:lineRule="auto"/>
        <w:rPr>
          <w:rFonts w:ascii="Cambria" w:hAnsi="Cambria"/>
          <w:szCs w:val="24"/>
        </w:rPr>
      </w:pPr>
    </w:p>
    <w:p w14:paraId="171A51F8" w14:textId="77777777" w:rsidR="0090676F" w:rsidRDefault="0090676F" w:rsidP="00F015A4">
      <w:pPr>
        <w:spacing w:after="0" w:line="240" w:lineRule="auto"/>
        <w:rPr>
          <w:rFonts w:ascii="Cambria" w:hAnsi="Cambria"/>
          <w:szCs w:val="24"/>
        </w:rPr>
      </w:pPr>
    </w:p>
    <w:p w14:paraId="53DDABDF" w14:textId="607B5031" w:rsidR="005557A4" w:rsidRDefault="005557A4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6. Colorea la llave de sol en el paisaje</w:t>
      </w:r>
      <w:r w:rsidR="005B49AA">
        <w:rPr>
          <w:rFonts w:ascii="Cambria" w:hAnsi="Cambria"/>
          <w:szCs w:val="24"/>
        </w:rPr>
        <w:t xml:space="preserve"> y agrega otros elementos musicales</w:t>
      </w:r>
      <w:r>
        <w:rPr>
          <w:rFonts w:ascii="Cambria" w:hAnsi="Cambria"/>
          <w:szCs w:val="24"/>
        </w:rPr>
        <w:t>, mientras la profesora pasa revisando la guía</w:t>
      </w:r>
      <w:r w:rsidR="005B49AA">
        <w:rPr>
          <w:rFonts w:ascii="Cambria" w:hAnsi="Cambria"/>
          <w:szCs w:val="24"/>
        </w:rPr>
        <w:t>.</w:t>
      </w:r>
    </w:p>
    <w:p w14:paraId="6B38A708" w14:textId="77777777" w:rsidR="005B49AA" w:rsidRDefault="005B49AA" w:rsidP="00F015A4">
      <w:pPr>
        <w:spacing w:after="0" w:line="240" w:lineRule="auto"/>
        <w:rPr>
          <w:rFonts w:ascii="Cambria" w:hAnsi="Cambria"/>
          <w:szCs w:val="24"/>
        </w:rPr>
      </w:pPr>
    </w:p>
    <w:p w14:paraId="14047DF3" w14:textId="77777777" w:rsidR="005B49AA" w:rsidRDefault="005B49AA" w:rsidP="00F015A4">
      <w:pPr>
        <w:spacing w:after="0" w:line="240" w:lineRule="auto"/>
        <w:rPr>
          <w:rFonts w:ascii="Cambria" w:hAnsi="Cambria"/>
          <w:szCs w:val="24"/>
        </w:rPr>
      </w:pPr>
    </w:p>
    <w:p w14:paraId="65A99C02" w14:textId="5CF8E7B3" w:rsidR="0090676F" w:rsidRPr="00F015A4" w:rsidRDefault="005557A4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9DDD207" wp14:editId="7C3D0AC5">
            <wp:extent cx="5612130" cy="5443870"/>
            <wp:effectExtent l="0" t="0" r="1270" b="4445"/>
            <wp:docPr id="75478825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88251" name="Imagen 75478825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4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76F" w:rsidRPr="00F015A4" w:rsidSect="00095428">
      <w:headerReference w:type="default" r:id="rId24"/>
      <w:footerReference w:type="default" r:id="rId2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1EE9" w14:textId="77777777" w:rsidR="00B65789" w:rsidRDefault="00B65789" w:rsidP="003C18B9">
      <w:pPr>
        <w:spacing w:after="0" w:line="240" w:lineRule="auto"/>
      </w:pPr>
      <w:r>
        <w:separator/>
      </w:r>
    </w:p>
  </w:endnote>
  <w:endnote w:type="continuationSeparator" w:id="0">
    <w:p w14:paraId="00A9D8F2" w14:textId="77777777" w:rsidR="00B65789" w:rsidRDefault="00B6578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6D84" w14:textId="77777777" w:rsidR="00B65789" w:rsidRDefault="00B65789" w:rsidP="003C18B9">
      <w:pPr>
        <w:spacing w:after="0" w:line="240" w:lineRule="auto"/>
      </w:pPr>
      <w:r>
        <w:separator/>
      </w:r>
    </w:p>
  </w:footnote>
  <w:footnote w:type="continuationSeparator" w:id="0">
    <w:p w14:paraId="58966330" w14:textId="77777777" w:rsidR="00B65789" w:rsidRDefault="00B6578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09DCE1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90880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09DCE1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90880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0880"/>
    <w:rsid w:val="00095428"/>
    <w:rsid w:val="00162602"/>
    <w:rsid w:val="001A2BF0"/>
    <w:rsid w:val="001B2852"/>
    <w:rsid w:val="001C33F5"/>
    <w:rsid w:val="001C625A"/>
    <w:rsid w:val="002405F6"/>
    <w:rsid w:val="002A7980"/>
    <w:rsid w:val="002B4AE6"/>
    <w:rsid w:val="002C19E9"/>
    <w:rsid w:val="002C2B03"/>
    <w:rsid w:val="002C3B76"/>
    <w:rsid w:val="00337FCE"/>
    <w:rsid w:val="003B604A"/>
    <w:rsid w:val="003C18B9"/>
    <w:rsid w:val="00407B33"/>
    <w:rsid w:val="00432B98"/>
    <w:rsid w:val="004353F4"/>
    <w:rsid w:val="00447647"/>
    <w:rsid w:val="004578A0"/>
    <w:rsid w:val="004A154C"/>
    <w:rsid w:val="005557A4"/>
    <w:rsid w:val="005B49AA"/>
    <w:rsid w:val="006233AD"/>
    <w:rsid w:val="00635949"/>
    <w:rsid w:val="006943B0"/>
    <w:rsid w:val="00717F20"/>
    <w:rsid w:val="00725AB8"/>
    <w:rsid w:val="00737BF3"/>
    <w:rsid w:val="0076307D"/>
    <w:rsid w:val="00842779"/>
    <w:rsid w:val="00867F39"/>
    <w:rsid w:val="0090676F"/>
    <w:rsid w:val="00922767"/>
    <w:rsid w:val="009237B4"/>
    <w:rsid w:val="009A1F3E"/>
    <w:rsid w:val="00A026F1"/>
    <w:rsid w:val="00A62838"/>
    <w:rsid w:val="00AA4C71"/>
    <w:rsid w:val="00AA565D"/>
    <w:rsid w:val="00AF5167"/>
    <w:rsid w:val="00B01CC5"/>
    <w:rsid w:val="00B204AD"/>
    <w:rsid w:val="00B51689"/>
    <w:rsid w:val="00B65789"/>
    <w:rsid w:val="00B665BE"/>
    <w:rsid w:val="00B71016"/>
    <w:rsid w:val="00B84082"/>
    <w:rsid w:val="00BB56D6"/>
    <w:rsid w:val="00C23947"/>
    <w:rsid w:val="00C768A0"/>
    <w:rsid w:val="00C77E83"/>
    <w:rsid w:val="00C8103F"/>
    <w:rsid w:val="00C91042"/>
    <w:rsid w:val="00CB44F8"/>
    <w:rsid w:val="00CF12C6"/>
    <w:rsid w:val="00CF353D"/>
    <w:rsid w:val="00D45488"/>
    <w:rsid w:val="00DC79EE"/>
    <w:rsid w:val="00E208B1"/>
    <w:rsid w:val="00E63DA8"/>
    <w:rsid w:val="00EB0F2C"/>
    <w:rsid w:val="00F015A4"/>
    <w:rsid w:val="00F35811"/>
    <w:rsid w:val="00F831A5"/>
    <w:rsid w:val="00F96F5A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youtu.be/V4klCGTlaeg?si=apOFyOPOEN03rm5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2025-04-28T18:04:00Z</cp:lastPrinted>
  <dcterms:created xsi:type="dcterms:W3CDTF">2025-04-28T18:04:00Z</dcterms:created>
  <dcterms:modified xsi:type="dcterms:W3CDTF">2025-04-28T18:04:00Z</dcterms:modified>
</cp:coreProperties>
</file>