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CAB2" w14:textId="2A565ECB" w:rsidR="00BF51D7" w:rsidRPr="000E3742" w:rsidRDefault="00BF51D7" w:rsidP="00BF51D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E3742">
        <w:rPr>
          <w:rFonts w:ascii="Cambria" w:hAnsi="Cambria"/>
          <w:b/>
          <w:bCs/>
          <w:sz w:val="24"/>
          <w:szCs w:val="24"/>
          <w:u w:val="single"/>
        </w:rPr>
        <w:t xml:space="preserve">Guía 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10 </w:t>
      </w:r>
      <w:r w:rsidRPr="000E3742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2A9407D3" w14:textId="77777777" w:rsidR="00BF51D7" w:rsidRPr="000E3742" w:rsidRDefault="00BF51D7" w:rsidP="00BF51D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E3742">
        <w:rPr>
          <w:rFonts w:ascii="Cambria" w:hAnsi="Cambria"/>
          <w:b/>
          <w:bCs/>
          <w:sz w:val="24"/>
          <w:szCs w:val="24"/>
          <w:u w:val="single"/>
        </w:rPr>
        <w:t>El c</w:t>
      </w:r>
      <w:r>
        <w:rPr>
          <w:rFonts w:ascii="Cambria" w:hAnsi="Cambria"/>
          <w:b/>
          <w:bCs/>
          <w:sz w:val="24"/>
          <w:szCs w:val="24"/>
          <w:u w:val="single"/>
        </w:rPr>
        <w:t>uadrado</w:t>
      </w:r>
      <w:r w:rsidRPr="000E3742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0BFCF88E" w14:textId="77777777" w:rsidR="00BF51D7" w:rsidRPr="000E3742" w:rsidRDefault="00BF51D7" w:rsidP="00BF51D7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51D7" w:rsidRPr="000E3742" w14:paraId="6D511DB1" w14:textId="77777777" w:rsidTr="00E14658">
        <w:tc>
          <w:tcPr>
            <w:tcW w:w="10790" w:type="dxa"/>
          </w:tcPr>
          <w:p w14:paraId="02D81D55" w14:textId="77777777" w:rsidR="00BF51D7" w:rsidRPr="000E3742" w:rsidRDefault="00BF51D7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3742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7E9ECC4" w14:textId="77777777" w:rsidR="00BF51D7" w:rsidRPr="000E3742" w:rsidRDefault="00BF51D7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42CFF76" w14:textId="77777777" w:rsidR="00BF51D7" w:rsidRPr="000E3742" w:rsidRDefault="00BF51D7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F51D7" w:rsidRPr="000E3742" w14:paraId="6817E85B" w14:textId="77777777" w:rsidTr="00E14658">
        <w:tc>
          <w:tcPr>
            <w:tcW w:w="10790" w:type="dxa"/>
          </w:tcPr>
          <w:p w14:paraId="5BED089C" w14:textId="77777777" w:rsidR="00BF51D7" w:rsidRPr="000E3742" w:rsidRDefault="00BF51D7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3742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F702582" w14:textId="77777777" w:rsidR="00BF51D7" w:rsidRPr="000E3742" w:rsidRDefault="00BF51D7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C5BC816" w14:textId="77777777" w:rsidR="00BF51D7" w:rsidRPr="000E3742" w:rsidRDefault="00BF51D7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839C857" w14:textId="77777777" w:rsidR="00BF51D7" w:rsidRPr="0073373B" w:rsidRDefault="00BF51D7" w:rsidP="00BF51D7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Observa el siguiente video </w:t>
      </w:r>
      <w:hyperlink r:id="rId7" w:history="1">
        <w:r>
          <w:rPr>
            <w:rStyle w:val="Hipervnculo"/>
          </w:rPr>
          <w:t>Figuras Geométricas | EL CUADRADO | Canción Y Cuento Educativo | Las Formas | La Pelota Loca - YouTube</w:t>
        </w:r>
      </w:hyperlink>
    </w:p>
    <w:p w14:paraId="5BC7B747" w14:textId="77777777" w:rsidR="00BF51D7" w:rsidRPr="00572C9C" w:rsidRDefault="00BF51D7" w:rsidP="00BF51D7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t>Responde las siguientes preguntas ¿Dónde podemos encontrar esta figura geométrica? ¿Cuántos lados tiene esta figura geométrica?</w:t>
      </w:r>
    </w:p>
    <w:p w14:paraId="17CEFA6F" w14:textId="77777777" w:rsidR="00BF51D7" w:rsidRDefault="00BF51D7" w:rsidP="00BF51D7">
      <w:pPr>
        <w:rPr>
          <w:rFonts w:ascii="Cambria" w:hAnsi="Cambria"/>
        </w:rPr>
      </w:pPr>
    </w:p>
    <w:p w14:paraId="7A6A2D6B" w14:textId="77777777" w:rsidR="00BF51D7" w:rsidRPr="00572C9C" w:rsidRDefault="00BF51D7" w:rsidP="00BF51D7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58EDB025" wp14:editId="1687FA92">
            <wp:extent cx="6037115" cy="5000625"/>
            <wp:effectExtent l="0" t="0" r="1905" b="0"/>
            <wp:docPr id="8" name="Imagen 8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50" cy="50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D4B72" w14:textId="77777777" w:rsidR="00BF51D7" w:rsidRDefault="00BF51D7" w:rsidP="00BF51D7">
      <w:pPr>
        <w:pStyle w:val="Prrafodelista"/>
        <w:rPr>
          <w:rFonts w:ascii="Cambria" w:hAnsi="Cambria"/>
        </w:rPr>
      </w:pPr>
    </w:p>
    <w:p w14:paraId="6AE25A1D" w14:textId="77777777" w:rsidR="00BF51D7" w:rsidRDefault="00BF51D7" w:rsidP="00BF51D7">
      <w:pPr>
        <w:pStyle w:val="Prrafodelista"/>
        <w:rPr>
          <w:rFonts w:ascii="Cambria" w:hAnsi="Cambria"/>
        </w:rPr>
      </w:pPr>
    </w:p>
    <w:p w14:paraId="35424D81" w14:textId="77777777" w:rsidR="00BF51D7" w:rsidRDefault="00BF51D7" w:rsidP="00BF51D7">
      <w:pPr>
        <w:pStyle w:val="Prrafodelista"/>
        <w:rPr>
          <w:rFonts w:ascii="Cambria" w:hAnsi="Cambria"/>
        </w:rPr>
      </w:pPr>
    </w:p>
    <w:p w14:paraId="08A7E846" w14:textId="77777777" w:rsidR="00BF51D7" w:rsidRPr="00463A8A" w:rsidRDefault="00BF51D7" w:rsidP="00BF51D7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Observa las siguientes imágenes y colorea los que tengan forma de cuadrado. </w:t>
      </w:r>
    </w:p>
    <w:p w14:paraId="2C8681E6" w14:textId="77777777" w:rsidR="00BF51D7" w:rsidRDefault="00BF51D7" w:rsidP="00BF51D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30073" wp14:editId="13351578">
                <wp:simplePos x="0" y="0"/>
                <wp:positionH relativeFrom="column">
                  <wp:posOffset>2134870</wp:posOffset>
                </wp:positionH>
                <wp:positionV relativeFrom="paragraph">
                  <wp:posOffset>3175</wp:posOffset>
                </wp:positionV>
                <wp:extent cx="4726305" cy="688340"/>
                <wp:effectExtent l="0" t="0" r="17145" b="1651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68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5AD09" id="Rectángulo 7" o:spid="_x0000_s1026" style="position:absolute;margin-left:168.1pt;margin-top:.25pt;width:372.15pt;height: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" fillcolor="white [3212]" strokecolor="white [3212]" strokeweight="1pt"/>
            </w:pict>
          </mc:Fallback>
        </mc:AlternateContent>
      </w:r>
    </w:p>
    <w:p w14:paraId="3F321E6F" w14:textId="55D03AEC" w:rsidR="00BF51D7" w:rsidRDefault="00BF51D7" w:rsidP="00BF51D7">
      <w:pPr>
        <w:rPr>
          <w:rFonts w:ascii="Cambria" w:hAnsi="Cambri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14AB3" wp14:editId="1E224DC6">
                <wp:simplePos x="0" y="0"/>
                <wp:positionH relativeFrom="column">
                  <wp:posOffset>2767965</wp:posOffset>
                </wp:positionH>
                <wp:positionV relativeFrom="paragraph">
                  <wp:posOffset>567055</wp:posOffset>
                </wp:positionV>
                <wp:extent cx="809625" cy="790575"/>
                <wp:effectExtent l="0" t="0" r="28575" b="28575"/>
                <wp:wrapNone/>
                <wp:docPr id="163279699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CBA6" w14:textId="74E661CF" w:rsidR="00BF51D7" w:rsidRDefault="00BF51D7" w:rsidP="00BF51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3330B" wp14:editId="11D7A9E7">
                                  <wp:extent cx="578939" cy="581025"/>
                                  <wp:effectExtent l="0" t="0" r="0" b="0"/>
                                  <wp:docPr id="892996023" name="Imagen 3" descr="para colorear de bolas: Hojas imprimibles gratis para niños | GBcolor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ara colorear de bolas: Hojas imprimibles gratis para niños | GBcolor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035" cy="58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14AB3" id="Rectángulo 1" o:spid="_x0000_s1026" style="position:absolute;margin-left:217.95pt;margin-top:44.65pt;width:63.75pt;height:6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" fillcolor="white [3201]" strokecolor="white [3212]" strokeweight="1pt">
                <v:textbox>
                  <w:txbxContent>
                    <w:p w14:paraId="58B6CBA6" w14:textId="74E661CF" w:rsidR="00BF51D7" w:rsidRDefault="00BF51D7" w:rsidP="00BF51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43330B" wp14:editId="11D7A9E7">
                            <wp:extent cx="578939" cy="581025"/>
                            <wp:effectExtent l="0" t="0" r="0" b="0"/>
                            <wp:docPr id="892996023" name="Imagen 3" descr="para colorear de bolas: Hojas imprimibles gratis para niños | GBcolor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ara colorear de bolas: Hojas imprimibles gratis para niños | GBcolor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035" cy="58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856053" wp14:editId="75CD5825">
            <wp:extent cx="6024606" cy="3752850"/>
            <wp:effectExtent l="0" t="0" r="0" b="0"/>
            <wp:docPr id="6" name="Imagen 6" descr="Fichas para trabajar las figuras geométrica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trabajar las figuras geométrica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" t="29355" r="8552" b="6611"/>
                    <a:stretch/>
                  </pic:blipFill>
                  <pic:spPr bwMode="auto">
                    <a:xfrm>
                      <a:off x="0" y="0"/>
                      <a:ext cx="6058390" cy="377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665EA" w14:textId="77777777" w:rsidR="00BF51D7" w:rsidRDefault="00BF51D7" w:rsidP="00BF51D7"/>
    <w:p w14:paraId="56407076" w14:textId="77777777" w:rsidR="00BF51D7" w:rsidRDefault="00BF51D7" w:rsidP="00BF51D7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>¿Cuántos cuadrados encontraste?</w:t>
      </w:r>
    </w:p>
    <w:p w14:paraId="01275064" w14:textId="77777777" w:rsidR="00BF51D7" w:rsidRPr="00463A8A" w:rsidRDefault="00BF51D7" w:rsidP="00BF51D7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B775B" wp14:editId="6FDEB7E5">
                <wp:simplePos x="0" y="0"/>
                <wp:positionH relativeFrom="column">
                  <wp:posOffset>2196688</wp:posOffset>
                </wp:positionH>
                <wp:positionV relativeFrom="paragraph">
                  <wp:posOffset>276431</wp:posOffset>
                </wp:positionV>
                <wp:extent cx="2286247" cy="1852551"/>
                <wp:effectExtent l="19050" t="19050" r="19050" b="146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247" cy="1852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A18C6" id="Rectángulo 9" o:spid="_x0000_s1026" style="position:absolute;margin-left:172.95pt;margin-top:21.75pt;width:180pt;height:14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" fillcolor="white [3212]" strokecolor="black [3213]" strokeweight="3pt"/>
            </w:pict>
          </mc:Fallback>
        </mc:AlternateContent>
      </w:r>
    </w:p>
    <w:p w14:paraId="5C43AC05" w14:textId="77777777" w:rsidR="00BF51D7" w:rsidRDefault="00BF51D7" w:rsidP="00BF51D7"/>
    <w:p w14:paraId="2B2B35A7" w14:textId="77777777" w:rsidR="00BF51D7" w:rsidRPr="00463A8A" w:rsidRDefault="00BF51D7" w:rsidP="00BF51D7"/>
    <w:p w14:paraId="33B613F2" w14:textId="77777777" w:rsidR="00BF51D7" w:rsidRPr="00463A8A" w:rsidRDefault="00BF51D7" w:rsidP="00BF51D7"/>
    <w:p w14:paraId="6B28014E" w14:textId="77777777" w:rsidR="00BF51D7" w:rsidRPr="00463A8A" w:rsidRDefault="00BF51D7" w:rsidP="00BF51D7"/>
    <w:p w14:paraId="78C6F7BB" w14:textId="77777777" w:rsidR="00BF51D7" w:rsidRDefault="00BF51D7" w:rsidP="00BF51D7"/>
    <w:p w14:paraId="041ABE71" w14:textId="77777777" w:rsidR="00BF51D7" w:rsidRDefault="00BF51D7" w:rsidP="00BF51D7">
      <w:pPr>
        <w:tabs>
          <w:tab w:val="left" w:pos="8416"/>
        </w:tabs>
      </w:pPr>
      <w:r>
        <w:tab/>
      </w:r>
    </w:p>
    <w:p w14:paraId="1108B21F" w14:textId="77777777" w:rsidR="00BF51D7" w:rsidRDefault="00BF51D7" w:rsidP="00BF51D7">
      <w:pPr>
        <w:tabs>
          <w:tab w:val="left" w:pos="8416"/>
        </w:tabs>
      </w:pPr>
    </w:p>
    <w:p w14:paraId="15A6042A" w14:textId="77777777" w:rsidR="00BF51D7" w:rsidRDefault="00BF51D7" w:rsidP="00BF51D7">
      <w:pPr>
        <w:tabs>
          <w:tab w:val="left" w:pos="8416"/>
        </w:tabs>
      </w:pPr>
    </w:p>
    <w:p w14:paraId="6F7DA522" w14:textId="77777777" w:rsidR="00BF51D7" w:rsidRDefault="00BF51D7" w:rsidP="00BF51D7">
      <w:pPr>
        <w:tabs>
          <w:tab w:val="left" w:pos="8416"/>
        </w:tabs>
      </w:pPr>
    </w:p>
    <w:p w14:paraId="1CFA7BE1" w14:textId="77777777" w:rsidR="00BF51D7" w:rsidRPr="00576ECB" w:rsidRDefault="00BF51D7" w:rsidP="00BF51D7">
      <w:pPr>
        <w:pStyle w:val="Prrafodelista"/>
        <w:numPr>
          <w:ilvl w:val="0"/>
          <w:numId w:val="1"/>
        </w:numPr>
        <w:tabs>
          <w:tab w:val="left" w:pos="8416"/>
        </w:tabs>
      </w:pPr>
      <w:r>
        <w:rPr>
          <w:rFonts w:ascii="Cambria" w:hAnsi="Cambria"/>
        </w:rPr>
        <w:t>Completa los trazos.</w:t>
      </w:r>
    </w:p>
    <w:p w14:paraId="506F1831" w14:textId="77777777" w:rsidR="00BF51D7" w:rsidRDefault="00BF51D7" w:rsidP="00BF51D7">
      <w:pPr>
        <w:pStyle w:val="Prrafodelista"/>
        <w:tabs>
          <w:tab w:val="left" w:pos="8416"/>
        </w:tabs>
      </w:pPr>
    </w:p>
    <w:p w14:paraId="50FFE525" w14:textId="77777777" w:rsidR="00BF51D7" w:rsidRDefault="00BF51D7" w:rsidP="00BF51D7">
      <w:pPr>
        <w:tabs>
          <w:tab w:val="left" w:pos="8416"/>
        </w:tabs>
        <w:rPr>
          <w:noProof/>
        </w:rPr>
      </w:pPr>
      <w:r>
        <w:rPr>
          <w:noProof/>
        </w:rPr>
        <w:drawing>
          <wp:inline distT="0" distB="0" distL="0" distR="0" wp14:anchorId="4E41C43A" wp14:editId="737E4975">
            <wp:extent cx="5785727" cy="4029075"/>
            <wp:effectExtent l="0" t="0" r="5715" b="0"/>
            <wp:docPr id="11" name="Imagen 11" descr="Fichas de figuras geométricas para imprimir | Para niños |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 de figuras geométricas para imprimir | Para niños | Papelisim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" t="3918" r="11515" b="11852"/>
                    <a:stretch/>
                  </pic:blipFill>
                  <pic:spPr bwMode="auto">
                    <a:xfrm>
                      <a:off x="0" y="0"/>
                      <a:ext cx="5815004" cy="404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69203" w14:textId="181F39CA" w:rsidR="00BF51D7" w:rsidRDefault="00BF51D7" w:rsidP="00BF51D7">
      <w:pPr>
        <w:tabs>
          <w:tab w:val="left" w:pos="1459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00F8CC22" wp14:editId="7E8C9D5F">
            <wp:extent cx="5612130" cy="1477998"/>
            <wp:effectExtent l="0" t="0" r="7620" b="8255"/>
            <wp:docPr id="12" name="Imagen 12" descr="Fichas de figuras geométricas para imprimir | Para niños |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 de figuras geométricas para imprimir | Para niños | Papelisim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" t="56285" r="11515" b="11852"/>
                    <a:stretch/>
                  </pic:blipFill>
                  <pic:spPr bwMode="auto">
                    <a:xfrm>
                      <a:off x="0" y="0"/>
                      <a:ext cx="5612130" cy="147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C4134" w14:textId="1D25461D" w:rsidR="00BF51D7" w:rsidRDefault="00BF51D7" w:rsidP="00BF51D7">
      <w:pPr>
        <w:tabs>
          <w:tab w:val="left" w:pos="1459"/>
        </w:tabs>
      </w:pPr>
    </w:p>
    <w:p w14:paraId="55FE1FA3" w14:textId="77777777" w:rsidR="00BF51D7" w:rsidRDefault="00BF51D7" w:rsidP="00BF51D7">
      <w:pPr>
        <w:tabs>
          <w:tab w:val="left" w:pos="1459"/>
        </w:tabs>
      </w:pPr>
    </w:p>
    <w:p w14:paraId="11108F74" w14:textId="77777777" w:rsidR="00BF51D7" w:rsidRDefault="00BF51D7" w:rsidP="00BF51D7">
      <w:pPr>
        <w:tabs>
          <w:tab w:val="left" w:pos="1459"/>
        </w:tabs>
      </w:pPr>
    </w:p>
    <w:p w14:paraId="435C0372" w14:textId="77777777" w:rsidR="00BF51D7" w:rsidRDefault="00BF51D7" w:rsidP="00BF51D7">
      <w:pPr>
        <w:tabs>
          <w:tab w:val="left" w:pos="1459"/>
        </w:tabs>
      </w:pPr>
    </w:p>
    <w:p w14:paraId="3BFD0FFF" w14:textId="77777777" w:rsidR="00BF51D7" w:rsidRDefault="00BF51D7" w:rsidP="00BF51D7">
      <w:pPr>
        <w:tabs>
          <w:tab w:val="left" w:pos="1459"/>
        </w:tabs>
      </w:pPr>
    </w:p>
    <w:p w14:paraId="765B6C78" w14:textId="77777777" w:rsidR="00BF51D7" w:rsidRPr="006E1754" w:rsidRDefault="00BF51D7" w:rsidP="00BF51D7">
      <w:pPr>
        <w:pStyle w:val="Prrafodelista"/>
        <w:numPr>
          <w:ilvl w:val="0"/>
          <w:numId w:val="1"/>
        </w:numPr>
        <w:tabs>
          <w:tab w:val="left" w:pos="1459"/>
        </w:tabs>
        <w:rPr>
          <w:rFonts w:ascii="Cambria" w:hAnsi="Cambria"/>
        </w:rPr>
      </w:pPr>
      <w:r w:rsidRPr="006E1754">
        <w:rPr>
          <w:rFonts w:ascii="Cambria" w:hAnsi="Cambria"/>
        </w:rPr>
        <w:lastRenderedPageBreak/>
        <w:t>Pinta recorta y clasifica.</w:t>
      </w:r>
    </w:p>
    <w:p w14:paraId="2C5D38B2" w14:textId="77777777" w:rsidR="00BF51D7" w:rsidRDefault="00BF51D7" w:rsidP="00BF51D7">
      <w:pPr>
        <w:tabs>
          <w:tab w:val="left" w:pos="1459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51D7" w14:paraId="036D743E" w14:textId="77777777" w:rsidTr="00E14658">
        <w:tc>
          <w:tcPr>
            <w:tcW w:w="5395" w:type="dxa"/>
          </w:tcPr>
          <w:p w14:paraId="0F54DD4F" w14:textId="77777777" w:rsidR="00BF51D7" w:rsidRDefault="00BF51D7" w:rsidP="00E14658">
            <w:pPr>
              <w:tabs>
                <w:tab w:val="left" w:pos="1459"/>
              </w:tabs>
            </w:pPr>
          </w:p>
          <w:p w14:paraId="45BACE9B" w14:textId="77777777" w:rsidR="00BF51D7" w:rsidRDefault="00BF51D7" w:rsidP="00E14658">
            <w:pPr>
              <w:tabs>
                <w:tab w:val="left" w:pos="145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85BD56" wp14:editId="6DBD8C7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31750</wp:posOffset>
                      </wp:positionV>
                      <wp:extent cx="800347" cy="752846"/>
                      <wp:effectExtent l="19050" t="19050" r="19050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347" cy="7528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2C1B7" id="Rectángulo 13" o:spid="_x0000_s1026" style="position:absolute;margin-left:58.8pt;margin-top:2.5pt;width:6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" fillcolor="white [3212]" strokecolor="black [3213]" strokeweight="2.25pt"/>
                  </w:pict>
                </mc:Fallback>
              </mc:AlternateContent>
            </w:r>
          </w:p>
          <w:p w14:paraId="2A94DEE9" w14:textId="77777777" w:rsidR="00BF51D7" w:rsidRDefault="00BF51D7" w:rsidP="00E14658">
            <w:pPr>
              <w:tabs>
                <w:tab w:val="left" w:pos="1459"/>
              </w:tabs>
            </w:pPr>
          </w:p>
          <w:p w14:paraId="2C3858E0" w14:textId="77777777" w:rsidR="00BF51D7" w:rsidRDefault="00BF51D7" w:rsidP="00E14658">
            <w:pPr>
              <w:tabs>
                <w:tab w:val="left" w:pos="1459"/>
              </w:tabs>
            </w:pPr>
          </w:p>
          <w:p w14:paraId="08B6671D" w14:textId="77777777" w:rsidR="00BF51D7" w:rsidRDefault="00BF51D7" w:rsidP="00E14658">
            <w:pPr>
              <w:tabs>
                <w:tab w:val="left" w:pos="1459"/>
              </w:tabs>
            </w:pPr>
          </w:p>
          <w:p w14:paraId="589E7FED" w14:textId="77777777" w:rsidR="00BF51D7" w:rsidRDefault="00BF51D7" w:rsidP="00E14658">
            <w:pPr>
              <w:tabs>
                <w:tab w:val="left" w:pos="1459"/>
              </w:tabs>
            </w:pPr>
          </w:p>
          <w:p w14:paraId="539E905F" w14:textId="77777777" w:rsidR="00BF51D7" w:rsidRDefault="00BF51D7" w:rsidP="00E14658">
            <w:pPr>
              <w:tabs>
                <w:tab w:val="left" w:pos="1459"/>
              </w:tabs>
            </w:pPr>
          </w:p>
          <w:p w14:paraId="05156E39" w14:textId="77777777" w:rsidR="00BF51D7" w:rsidRDefault="00BF51D7" w:rsidP="00E14658">
            <w:pPr>
              <w:tabs>
                <w:tab w:val="left" w:pos="1459"/>
              </w:tabs>
            </w:pPr>
          </w:p>
          <w:p w14:paraId="22322ECA" w14:textId="77777777" w:rsidR="00BF51D7" w:rsidRDefault="00BF51D7" w:rsidP="00E14658">
            <w:pPr>
              <w:tabs>
                <w:tab w:val="left" w:pos="1459"/>
              </w:tabs>
            </w:pPr>
          </w:p>
          <w:p w14:paraId="7A39CA0E" w14:textId="77777777" w:rsidR="00BF51D7" w:rsidRDefault="00BF51D7" w:rsidP="00E14658">
            <w:pPr>
              <w:tabs>
                <w:tab w:val="left" w:pos="1459"/>
              </w:tabs>
            </w:pPr>
          </w:p>
          <w:p w14:paraId="160970A7" w14:textId="77777777" w:rsidR="00BF51D7" w:rsidRDefault="00BF51D7" w:rsidP="00E14658">
            <w:pPr>
              <w:tabs>
                <w:tab w:val="left" w:pos="1459"/>
              </w:tabs>
            </w:pPr>
          </w:p>
          <w:p w14:paraId="033369FF" w14:textId="77777777" w:rsidR="00BF51D7" w:rsidRDefault="00BF51D7" w:rsidP="00E14658">
            <w:pPr>
              <w:tabs>
                <w:tab w:val="left" w:pos="1459"/>
              </w:tabs>
            </w:pPr>
          </w:p>
          <w:p w14:paraId="66761F5F" w14:textId="77777777" w:rsidR="00BF51D7" w:rsidRDefault="00BF51D7" w:rsidP="00E14658">
            <w:pPr>
              <w:tabs>
                <w:tab w:val="left" w:pos="1459"/>
              </w:tabs>
            </w:pPr>
          </w:p>
          <w:p w14:paraId="5C9E6125" w14:textId="77777777" w:rsidR="00BF51D7" w:rsidRDefault="00BF51D7" w:rsidP="00E14658">
            <w:pPr>
              <w:tabs>
                <w:tab w:val="left" w:pos="1459"/>
              </w:tabs>
            </w:pPr>
          </w:p>
          <w:p w14:paraId="4301ACEC" w14:textId="77777777" w:rsidR="00BF51D7" w:rsidRDefault="00BF51D7" w:rsidP="00E14658">
            <w:pPr>
              <w:tabs>
                <w:tab w:val="left" w:pos="1459"/>
              </w:tabs>
            </w:pPr>
          </w:p>
          <w:p w14:paraId="3253A377" w14:textId="77777777" w:rsidR="00BF51D7" w:rsidRDefault="00BF51D7" w:rsidP="00E14658">
            <w:pPr>
              <w:tabs>
                <w:tab w:val="left" w:pos="1459"/>
              </w:tabs>
            </w:pPr>
          </w:p>
          <w:p w14:paraId="4DB2DBE1" w14:textId="77777777" w:rsidR="00BF51D7" w:rsidRDefault="00BF51D7" w:rsidP="00E14658">
            <w:pPr>
              <w:tabs>
                <w:tab w:val="left" w:pos="1459"/>
              </w:tabs>
            </w:pPr>
          </w:p>
          <w:p w14:paraId="61AA23CC" w14:textId="77777777" w:rsidR="00BF51D7" w:rsidRDefault="00BF51D7" w:rsidP="00E14658">
            <w:pPr>
              <w:tabs>
                <w:tab w:val="left" w:pos="1459"/>
              </w:tabs>
            </w:pPr>
          </w:p>
          <w:p w14:paraId="572C39E0" w14:textId="77777777" w:rsidR="00BF51D7" w:rsidRDefault="00BF51D7" w:rsidP="00E14658">
            <w:pPr>
              <w:tabs>
                <w:tab w:val="left" w:pos="1459"/>
              </w:tabs>
            </w:pPr>
          </w:p>
          <w:p w14:paraId="56B52E60" w14:textId="77777777" w:rsidR="00BF51D7" w:rsidRDefault="00BF51D7" w:rsidP="00E14658">
            <w:pPr>
              <w:tabs>
                <w:tab w:val="left" w:pos="1459"/>
              </w:tabs>
            </w:pPr>
          </w:p>
          <w:p w14:paraId="7FC0F735" w14:textId="77777777" w:rsidR="00BF51D7" w:rsidRDefault="00BF51D7" w:rsidP="00E14658">
            <w:pPr>
              <w:tabs>
                <w:tab w:val="left" w:pos="1459"/>
              </w:tabs>
            </w:pPr>
          </w:p>
          <w:p w14:paraId="28D8A065" w14:textId="77777777" w:rsidR="00BF51D7" w:rsidRDefault="00BF51D7" w:rsidP="00E14658">
            <w:pPr>
              <w:tabs>
                <w:tab w:val="left" w:pos="1459"/>
              </w:tabs>
            </w:pPr>
          </w:p>
          <w:p w14:paraId="198E0B26" w14:textId="77777777" w:rsidR="00BF51D7" w:rsidRDefault="00BF51D7" w:rsidP="00E14658">
            <w:pPr>
              <w:tabs>
                <w:tab w:val="left" w:pos="1459"/>
              </w:tabs>
            </w:pPr>
          </w:p>
          <w:p w14:paraId="794E7D14" w14:textId="77777777" w:rsidR="00BF51D7" w:rsidRDefault="00BF51D7" w:rsidP="00E14658">
            <w:pPr>
              <w:tabs>
                <w:tab w:val="left" w:pos="1459"/>
              </w:tabs>
            </w:pPr>
          </w:p>
          <w:p w14:paraId="53216505" w14:textId="77777777" w:rsidR="00BF51D7" w:rsidRDefault="00BF51D7" w:rsidP="00E14658">
            <w:pPr>
              <w:tabs>
                <w:tab w:val="left" w:pos="1459"/>
              </w:tabs>
            </w:pPr>
          </w:p>
          <w:p w14:paraId="432D5B4A" w14:textId="77777777" w:rsidR="00BF51D7" w:rsidRDefault="00BF51D7" w:rsidP="00E14658">
            <w:pPr>
              <w:tabs>
                <w:tab w:val="left" w:pos="1459"/>
              </w:tabs>
            </w:pPr>
          </w:p>
          <w:p w14:paraId="3E1403FE" w14:textId="77777777" w:rsidR="00BF51D7" w:rsidRDefault="00BF51D7" w:rsidP="00E14658">
            <w:pPr>
              <w:tabs>
                <w:tab w:val="left" w:pos="1459"/>
              </w:tabs>
            </w:pPr>
          </w:p>
          <w:p w14:paraId="20EA0682" w14:textId="77777777" w:rsidR="00BF51D7" w:rsidRDefault="00BF51D7" w:rsidP="00E14658">
            <w:pPr>
              <w:tabs>
                <w:tab w:val="left" w:pos="1459"/>
              </w:tabs>
            </w:pPr>
          </w:p>
          <w:p w14:paraId="4D087DE5" w14:textId="77777777" w:rsidR="00BF51D7" w:rsidRDefault="00BF51D7" w:rsidP="00E14658">
            <w:pPr>
              <w:tabs>
                <w:tab w:val="left" w:pos="1459"/>
              </w:tabs>
            </w:pPr>
          </w:p>
          <w:p w14:paraId="59D29DC5" w14:textId="77777777" w:rsidR="00BF51D7" w:rsidRDefault="00BF51D7" w:rsidP="00E14658">
            <w:pPr>
              <w:tabs>
                <w:tab w:val="left" w:pos="1459"/>
              </w:tabs>
            </w:pPr>
          </w:p>
          <w:p w14:paraId="7FFB77C3" w14:textId="77777777" w:rsidR="00BF51D7" w:rsidRDefault="00BF51D7" w:rsidP="00E14658">
            <w:pPr>
              <w:tabs>
                <w:tab w:val="left" w:pos="1459"/>
              </w:tabs>
            </w:pPr>
          </w:p>
        </w:tc>
        <w:tc>
          <w:tcPr>
            <w:tcW w:w="5395" w:type="dxa"/>
          </w:tcPr>
          <w:p w14:paraId="6D2E74F0" w14:textId="77777777" w:rsidR="00BF51D7" w:rsidRDefault="00BF51D7" w:rsidP="00E14658">
            <w:pPr>
              <w:tabs>
                <w:tab w:val="left" w:pos="145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1C317" wp14:editId="7365FC87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149860</wp:posOffset>
                      </wp:positionV>
                      <wp:extent cx="950026" cy="831273"/>
                      <wp:effectExtent l="19050" t="19050" r="21590" b="2603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6" cy="83127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8DD0C6" id="Elipse 14" o:spid="_x0000_s1026" style="position:absolute;margin-left:62.05pt;margin-top:11.8pt;width:74.8pt;height:6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2A491A31" w14:textId="77777777" w:rsidR="00BF51D7" w:rsidRPr="00BF41C7" w:rsidRDefault="00BF51D7" w:rsidP="00E14658"/>
          <w:p w14:paraId="517E9F25" w14:textId="77777777" w:rsidR="00BF51D7" w:rsidRDefault="00BF51D7" w:rsidP="00E14658"/>
          <w:p w14:paraId="01AC2403" w14:textId="77777777" w:rsidR="00BF51D7" w:rsidRDefault="00BF51D7" w:rsidP="00E14658"/>
          <w:p w14:paraId="43EE4B33" w14:textId="77777777" w:rsidR="00BF51D7" w:rsidRDefault="00BF51D7" w:rsidP="00E14658"/>
          <w:p w14:paraId="27C7C1A4" w14:textId="77777777" w:rsidR="00BF51D7" w:rsidRDefault="00BF51D7" w:rsidP="00E14658"/>
          <w:p w14:paraId="355C8074" w14:textId="77777777" w:rsidR="00BF51D7" w:rsidRDefault="00BF51D7" w:rsidP="00E14658"/>
          <w:p w14:paraId="38B8ADBE" w14:textId="77777777" w:rsidR="00BF51D7" w:rsidRDefault="00BF51D7" w:rsidP="00E14658"/>
          <w:p w14:paraId="1FEE366E" w14:textId="77777777" w:rsidR="00BF51D7" w:rsidRDefault="00BF51D7" w:rsidP="00E14658"/>
          <w:p w14:paraId="10AADCBA" w14:textId="77777777" w:rsidR="00BF51D7" w:rsidRDefault="00BF51D7" w:rsidP="00E14658"/>
          <w:p w14:paraId="05E278FB" w14:textId="77777777" w:rsidR="00BF51D7" w:rsidRDefault="00BF51D7" w:rsidP="00E14658"/>
          <w:p w14:paraId="5C47EB81" w14:textId="77777777" w:rsidR="00BF51D7" w:rsidRDefault="00BF51D7" w:rsidP="00E14658"/>
          <w:p w14:paraId="4E22A827" w14:textId="77777777" w:rsidR="00BF51D7" w:rsidRDefault="00BF51D7" w:rsidP="00E14658"/>
          <w:p w14:paraId="2299B66A" w14:textId="77777777" w:rsidR="00BF51D7" w:rsidRDefault="00BF51D7" w:rsidP="00E14658"/>
          <w:p w14:paraId="7DF7B69A" w14:textId="77777777" w:rsidR="00BF51D7" w:rsidRDefault="00BF51D7" w:rsidP="00E14658"/>
          <w:p w14:paraId="232537B2" w14:textId="77777777" w:rsidR="00BF51D7" w:rsidRDefault="00BF51D7" w:rsidP="00E14658"/>
          <w:p w14:paraId="65D663FB" w14:textId="77777777" w:rsidR="00BF51D7" w:rsidRDefault="00BF51D7" w:rsidP="00E14658"/>
          <w:p w14:paraId="6CC6767D" w14:textId="77777777" w:rsidR="00BF51D7" w:rsidRDefault="00BF51D7" w:rsidP="00E14658"/>
          <w:p w14:paraId="14BC7F3E" w14:textId="77777777" w:rsidR="00BF51D7" w:rsidRDefault="00BF51D7" w:rsidP="00E14658"/>
          <w:p w14:paraId="1E6A1B4F" w14:textId="77777777" w:rsidR="00BF51D7" w:rsidRDefault="00BF51D7" w:rsidP="00E14658"/>
          <w:p w14:paraId="67A65880" w14:textId="77777777" w:rsidR="00BF51D7" w:rsidRDefault="00BF51D7" w:rsidP="00E14658"/>
          <w:p w14:paraId="739E062E" w14:textId="77777777" w:rsidR="00BF51D7" w:rsidRDefault="00BF51D7" w:rsidP="00E14658"/>
          <w:p w14:paraId="10601131" w14:textId="77777777" w:rsidR="00BF51D7" w:rsidRDefault="00BF51D7" w:rsidP="00E14658"/>
          <w:p w14:paraId="50804FA7" w14:textId="77777777" w:rsidR="00BF51D7" w:rsidRDefault="00BF51D7" w:rsidP="00E14658"/>
          <w:p w14:paraId="657CA51D" w14:textId="77777777" w:rsidR="00BF51D7" w:rsidRDefault="00BF51D7" w:rsidP="00E14658"/>
          <w:p w14:paraId="79D73581" w14:textId="77777777" w:rsidR="00BF51D7" w:rsidRDefault="00BF51D7" w:rsidP="00E14658"/>
          <w:p w14:paraId="502C8C40" w14:textId="77777777" w:rsidR="00BF51D7" w:rsidRDefault="00BF51D7" w:rsidP="00E14658"/>
          <w:p w14:paraId="580D4CCA" w14:textId="77777777" w:rsidR="00BF51D7" w:rsidRDefault="00BF51D7" w:rsidP="00E14658"/>
          <w:p w14:paraId="1147BD8C" w14:textId="77777777" w:rsidR="00BF51D7" w:rsidRDefault="00BF51D7" w:rsidP="00E14658"/>
          <w:p w14:paraId="083F6760" w14:textId="77777777" w:rsidR="00BF51D7" w:rsidRPr="00BF41C7" w:rsidRDefault="00BF51D7" w:rsidP="00E14658"/>
        </w:tc>
      </w:tr>
    </w:tbl>
    <w:p w14:paraId="19112200" w14:textId="77777777" w:rsidR="00BF51D7" w:rsidRDefault="00BF51D7" w:rsidP="00BF51D7">
      <w:pPr>
        <w:tabs>
          <w:tab w:val="left" w:pos="1459"/>
        </w:tabs>
      </w:pPr>
    </w:p>
    <w:p w14:paraId="41522BAC" w14:textId="77777777" w:rsidR="00BF51D7" w:rsidRDefault="00BF51D7" w:rsidP="00BF51D7">
      <w:pPr>
        <w:tabs>
          <w:tab w:val="left" w:pos="1459"/>
        </w:tabs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13"/>
        <w:gridCol w:w="1324"/>
        <w:gridCol w:w="1626"/>
        <w:gridCol w:w="1506"/>
        <w:gridCol w:w="1456"/>
        <w:gridCol w:w="1559"/>
      </w:tblGrid>
      <w:tr w:rsidR="00BF51D7" w14:paraId="5C66E7CE" w14:textId="77777777" w:rsidTr="00E14658">
        <w:trPr>
          <w:trHeight w:val="1906"/>
        </w:trPr>
        <w:tc>
          <w:tcPr>
            <w:tcW w:w="1313" w:type="dxa"/>
          </w:tcPr>
          <w:p w14:paraId="08623EE1" w14:textId="77777777" w:rsidR="00BF51D7" w:rsidRDefault="00BF51D7" w:rsidP="00E14658">
            <w:pPr>
              <w:tabs>
                <w:tab w:val="left" w:pos="1459"/>
              </w:tabs>
              <w:rPr>
                <w:noProof/>
              </w:rPr>
            </w:pPr>
          </w:p>
          <w:p w14:paraId="3C12E59A" w14:textId="77777777" w:rsidR="00BF51D7" w:rsidRDefault="00BF51D7" w:rsidP="00E14658">
            <w:pPr>
              <w:tabs>
                <w:tab w:val="left" w:pos="1459"/>
              </w:tabs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A95C992" wp14:editId="4F62A9B3">
                  <wp:extent cx="657225" cy="657225"/>
                  <wp:effectExtent l="0" t="0" r="9525" b="9525"/>
                  <wp:docPr id="80497469" name="Imagen 5" descr="Dibujo De Regalo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bujo De Regalo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F10B3" w14:textId="77777777" w:rsidR="00BF51D7" w:rsidRDefault="00BF51D7" w:rsidP="00E14658">
            <w:pPr>
              <w:tabs>
                <w:tab w:val="left" w:pos="1459"/>
              </w:tabs>
            </w:pPr>
          </w:p>
        </w:tc>
        <w:tc>
          <w:tcPr>
            <w:tcW w:w="1324" w:type="dxa"/>
          </w:tcPr>
          <w:p w14:paraId="43306F01" w14:textId="77777777" w:rsidR="00BF51D7" w:rsidRDefault="00BF51D7" w:rsidP="00E14658">
            <w:pPr>
              <w:tabs>
                <w:tab w:val="left" w:pos="1459"/>
              </w:tabs>
            </w:pPr>
          </w:p>
          <w:p w14:paraId="341F5A3F" w14:textId="77777777" w:rsidR="00BF51D7" w:rsidRDefault="00BF51D7" w:rsidP="00E14658">
            <w:pPr>
              <w:tabs>
                <w:tab w:val="left" w:pos="1459"/>
              </w:tabs>
            </w:pPr>
            <w:r>
              <w:rPr>
                <w:noProof/>
              </w:rPr>
              <w:drawing>
                <wp:inline distT="0" distB="0" distL="0" distR="0" wp14:anchorId="171512B2" wp14:editId="1E7AE1E6">
                  <wp:extent cx="685800" cy="669567"/>
                  <wp:effectExtent l="0" t="0" r="0" b="0"/>
                  <wp:docPr id="2068038894" name="Imagen 4" descr="Dibujo De Botón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Botón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62" t="13656" r="11713" b="13656"/>
                          <a:stretch/>
                        </pic:blipFill>
                        <pic:spPr bwMode="auto">
                          <a:xfrm>
                            <a:off x="0" y="0"/>
                            <a:ext cx="692154" cy="67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31D5F768" w14:textId="77777777" w:rsidR="00BF51D7" w:rsidRDefault="00BF51D7" w:rsidP="00E14658">
            <w:pPr>
              <w:tabs>
                <w:tab w:val="left" w:pos="1459"/>
              </w:tabs>
              <w:rPr>
                <w:noProof/>
              </w:rPr>
            </w:pPr>
          </w:p>
          <w:p w14:paraId="7881266C" w14:textId="77777777" w:rsidR="00BF51D7" w:rsidRDefault="00BF51D7" w:rsidP="00E14658">
            <w:pPr>
              <w:tabs>
                <w:tab w:val="left" w:pos="1459"/>
              </w:tabs>
            </w:pPr>
            <w:r>
              <w:rPr>
                <w:noProof/>
              </w:rPr>
              <w:drawing>
                <wp:inline distT="0" distB="0" distL="0" distR="0" wp14:anchorId="6B3906F9" wp14:editId="05CD772C">
                  <wp:extent cx="895350" cy="732383"/>
                  <wp:effectExtent l="0" t="0" r="0" b="0"/>
                  <wp:docPr id="17" name="Imagen 17" descr="Dibujo De Rueda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 De Rueda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7" b="10434"/>
                          <a:stretch/>
                        </pic:blipFill>
                        <pic:spPr bwMode="auto">
                          <a:xfrm flipV="1">
                            <a:off x="0" y="0"/>
                            <a:ext cx="901436" cy="73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14:paraId="0DABEEAE" w14:textId="77777777" w:rsidR="00BF51D7" w:rsidRDefault="00BF51D7" w:rsidP="00E14658">
            <w:pPr>
              <w:tabs>
                <w:tab w:val="left" w:pos="1459"/>
              </w:tabs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6617813" wp14:editId="5448475E">
                  <wp:extent cx="819150" cy="870994"/>
                  <wp:effectExtent l="0" t="0" r="0" b="5715"/>
                  <wp:docPr id="2044293849" name="Imagen 1" descr="Como dibujar una VENTANA DE NOCHE | dibujos niños 💓⭐ How to draw a NIGHT  WINDOW | drawings for kid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dibujar una VENTANA DE NOCHE | dibujos niños 💓⭐ How to draw a NIGHT  WINDOW | drawings for kid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00" r="20333"/>
                          <a:stretch/>
                        </pic:blipFill>
                        <pic:spPr bwMode="auto">
                          <a:xfrm>
                            <a:off x="0" y="0"/>
                            <a:ext cx="829875" cy="88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14:paraId="17F03CFD" w14:textId="77777777" w:rsidR="00BF51D7" w:rsidRDefault="00BF51D7" w:rsidP="00E14658">
            <w:pPr>
              <w:tabs>
                <w:tab w:val="left" w:pos="1459"/>
              </w:tabs>
            </w:pPr>
          </w:p>
          <w:p w14:paraId="76607D17" w14:textId="77777777" w:rsidR="00BF51D7" w:rsidRDefault="00BF51D7" w:rsidP="00E14658">
            <w:pPr>
              <w:tabs>
                <w:tab w:val="left" w:pos="1459"/>
              </w:tabs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3E6D283" wp14:editId="7926E4F8">
                  <wp:extent cx="704850" cy="707997"/>
                  <wp:effectExtent l="0" t="0" r="0" b="0"/>
                  <wp:docPr id="1539847790" name="Imagen 3" descr="para colorear de bolas: Hojas imprimibles gratis para niños | GB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a colorear de bolas: Hojas imprimibles gratis para niños | GB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801" cy="71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EABCA9F" w14:textId="77777777" w:rsidR="00BF51D7" w:rsidRDefault="00BF51D7" w:rsidP="00E14658">
            <w:pPr>
              <w:tabs>
                <w:tab w:val="left" w:pos="1459"/>
              </w:tabs>
              <w:rPr>
                <w:noProof/>
              </w:rPr>
            </w:pPr>
          </w:p>
          <w:p w14:paraId="4F892BEC" w14:textId="77777777" w:rsidR="00BF51D7" w:rsidRPr="000D1562" w:rsidRDefault="00BF51D7" w:rsidP="00E14658">
            <w:pPr>
              <w:tabs>
                <w:tab w:val="left" w:pos="1459"/>
              </w:tabs>
            </w:pPr>
            <w:r>
              <w:rPr>
                <w:noProof/>
              </w:rPr>
              <w:drawing>
                <wp:inline distT="0" distB="0" distL="0" distR="0" wp14:anchorId="642B082F" wp14:editId="61E5EA49">
                  <wp:extent cx="706451" cy="633494"/>
                  <wp:effectExtent l="0" t="0" r="0" b="0"/>
                  <wp:docPr id="21" name="Imagen 21" descr="Dibujo para colorear libro de pintar datos, pintura, juego, ángulo png | 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ibujo para colorear libro de pintar datos, pintura, juego, ángulo png | 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91" t="14650" r="22618"/>
                          <a:stretch/>
                        </pic:blipFill>
                        <pic:spPr bwMode="auto">
                          <a:xfrm>
                            <a:off x="0" y="0"/>
                            <a:ext cx="731441" cy="65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EC522" w14:textId="0C4CC054" w:rsidR="00A135D4" w:rsidRDefault="00A135D4"/>
    <w:sectPr w:rsidR="00A135D4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9C07" w14:textId="77777777" w:rsidR="00D9092F" w:rsidRDefault="00D9092F" w:rsidP="00BF51D7">
      <w:pPr>
        <w:spacing w:after="0" w:line="240" w:lineRule="auto"/>
      </w:pPr>
      <w:r>
        <w:separator/>
      </w:r>
    </w:p>
  </w:endnote>
  <w:endnote w:type="continuationSeparator" w:id="0">
    <w:p w14:paraId="69AC194B" w14:textId="77777777" w:rsidR="00D9092F" w:rsidRDefault="00D9092F" w:rsidP="00BF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8985" w14:textId="77777777" w:rsidR="00D9092F" w:rsidRDefault="00D9092F" w:rsidP="00BF51D7">
      <w:pPr>
        <w:spacing w:after="0" w:line="240" w:lineRule="auto"/>
      </w:pPr>
      <w:r>
        <w:separator/>
      </w:r>
    </w:p>
  </w:footnote>
  <w:footnote w:type="continuationSeparator" w:id="0">
    <w:p w14:paraId="7D1F9337" w14:textId="77777777" w:rsidR="00D9092F" w:rsidRDefault="00D9092F" w:rsidP="00BF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D57F" w14:textId="1D14CAC0" w:rsidR="00BF51D7" w:rsidRDefault="00BF51D7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B2E784" wp14:editId="72283523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52843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2843"/>
                        <a:chOff x="660" y="337"/>
                        <a:chExt cx="10830" cy="95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9D305" w14:textId="77777777" w:rsidR="00BF51D7" w:rsidRPr="00F15790" w:rsidRDefault="00BF51D7" w:rsidP="00BF5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FE1333E" w14:textId="77777777" w:rsidR="00BF51D7" w:rsidRPr="001158F0" w:rsidRDefault="00BF51D7" w:rsidP="00BF51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D77B5DA" w14:textId="77777777" w:rsidR="00BF51D7" w:rsidRPr="001158F0" w:rsidRDefault="00BF51D7" w:rsidP="00BF51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884E5A" w14:textId="77777777" w:rsidR="00BF51D7" w:rsidRPr="001158F0" w:rsidRDefault="00BF51D7" w:rsidP="00BF5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C32AA95" w14:textId="77777777" w:rsidR="00BF51D7" w:rsidRDefault="00BF51D7" w:rsidP="00BF51D7"/>
                          <w:p w14:paraId="6EC718CD" w14:textId="77777777" w:rsidR="00BF51D7" w:rsidRDefault="00BF51D7" w:rsidP="00BF51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956"/>
                          <a:chOff x="0" y="0"/>
                          <a:chExt cx="21907" cy="6072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3" y="3938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07D14" w14:textId="216A5BD4" w:rsidR="00BF51D7" w:rsidRPr="00F15790" w:rsidRDefault="00BF51D7" w:rsidP="00BF51D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A6B49D2" w14:textId="77777777" w:rsidR="00BF51D7" w:rsidRPr="001158F0" w:rsidRDefault="00BF51D7" w:rsidP="00BF51D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0FBEA28" w14:textId="77777777" w:rsidR="00BF51D7" w:rsidRDefault="00BF51D7" w:rsidP="00BF51D7"/>
                            <w:p w14:paraId="3B52FDD0" w14:textId="77777777" w:rsidR="00BF51D7" w:rsidRDefault="00BF51D7" w:rsidP="00BF51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2E784" id="Grupo 1" o:spid="_x0000_s1027" style="position:absolute;margin-left:0;margin-top:.7pt;width:541.5pt;height:51.4pt;z-index:251659264;mso-position-horizontal:center;mso-position-horizontal-relative:margin" coordorigin="660,337" coordsize="10830,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qZQHwaoDAADsCgAADgAAAAAAAAAAAAAAAAA8AgAAZHJzL2Uy&#10;b0RvYy54bWxQSwECLQAKAAAAAAAAACEAvDNFxLAUAACwFAAAFQAAAAAAAAAAAAAAAAASBgAAZHJz&#10;L21lZGlhL2ltYWdlMS5qcGVnUEsBAi0AFAAGAAgAAAAhABLV5Q/cAAAABwEAAA8AAAAAAAAAAAAA&#10;AAAA9R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CB9D305" w14:textId="77777777" w:rsidR="00BF51D7" w:rsidRPr="00F15790" w:rsidRDefault="00BF51D7" w:rsidP="00BF51D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FE1333E" w14:textId="77777777" w:rsidR="00BF51D7" w:rsidRPr="001158F0" w:rsidRDefault="00BF51D7" w:rsidP="00BF51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D77B5DA" w14:textId="77777777" w:rsidR="00BF51D7" w:rsidRPr="001158F0" w:rsidRDefault="00BF51D7" w:rsidP="00BF51D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884E5A" w14:textId="77777777" w:rsidR="00BF51D7" w:rsidRPr="001158F0" w:rsidRDefault="00BF51D7" w:rsidP="00BF5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C32AA95" w14:textId="77777777" w:rsidR="00BF51D7" w:rsidRDefault="00BF51D7" w:rsidP="00BF51D7"/>
                    <w:p w14:paraId="6EC718CD" w14:textId="77777777" w:rsidR="00BF51D7" w:rsidRDefault="00BF51D7" w:rsidP="00BF51D7"/>
                  </w:txbxContent>
                </v:textbox>
              </v:shape>
              <v:group id="Grupo 4" o:spid="_x0000_s1029" style="position:absolute;left:660;top:337;width:3450;height:956" coordsize="21907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143;top:3938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5207D14" w14:textId="216A5BD4" w:rsidR="00BF51D7" w:rsidRPr="00F15790" w:rsidRDefault="00BF51D7" w:rsidP="00BF51D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A6B49D2" w14:textId="77777777" w:rsidR="00BF51D7" w:rsidRPr="001158F0" w:rsidRDefault="00BF51D7" w:rsidP="00BF51D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0FBEA28" w14:textId="77777777" w:rsidR="00BF51D7" w:rsidRDefault="00BF51D7" w:rsidP="00BF51D7"/>
                      <w:p w14:paraId="3B52FDD0" w14:textId="77777777" w:rsidR="00BF51D7" w:rsidRDefault="00BF51D7" w:rsidP="00BF51D7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E5457"/>
    <w:multiLevelType w:val="hybridMultilevel"/>
    <w:tmpl w:val="EB547A70"/>
    <w:lvl w:ilvl="0" w:tplc="76CA84B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D7"/>
    <w:rsid w:val="000C0AAF"/>
    <w:rsid w:val="002412C3"/>
    <w:rsid w:val="002501A5"/>
    <w:rsid w:val="0087131E"/>
    <w:rsid w:val="008914B4"/>
    <w:rsid w:val="00981E31"/>
    <w:rsid w:val="00A135D4"/>
    <w:rsid w:val="00A20318"/>
    <w:rsid w:val="00A51647"/>
    <w:rsid w:val="00BF51D7"/>
    <w:rsid w:val="00D9092F"/>
    <w:rsid w:val="00D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E098"/>
  <w15:chartTrackingRefBased/>
  <w15:docId w15:val="{409DDDD7-0306-4B72-B557-F982CEC0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D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5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1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1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1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1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1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1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5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1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51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1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1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51D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5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1D7"/>
  </w:style>
  <w:style w:type="paragraph" w:styleId="Piedepgina">
    <w:name w:val="footer"/>
    <w:basedOn w:val="Normal"/>
    <w:link w:val="PiedepginaCar"/>
    <w:uiPriority w:val="99"/>
    <w:unhideWhenUsed/>
    <w:rsid w:val="00BF5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1D7"/>
  </w:style>
  <w:style w:type="paragraph" w:styleId="Sinespaciado">
    <w:name w:val="No Spacing"/>
    <w:uiPriority w:val="1"/>
    <w:qFormat/>
    <w:rsid w:val="00BF51D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F51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F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0N5aLnSKj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2025-05-05T14:56:00Z</cp:lastPrinted>
  <dcterms:created xsi:type="dcterms:W3CDTF">2025-05-05T14:56:00Z</dcterms:created>
  <dcterms:modified xsi:type="dcterms:W3CDTF">2025-05-05T14:56:00Z</dcterms:modified>
</cp:coreProperties>
</file>